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D2194" w14:textId="3EC022EE" w:rsidR="00A03023" w:rsidRPr="009B01A7" w:rsidRDefault="00000000" w:rsidP="006F3386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  <w:r>
        <w:rPr>
          <w:noProof/>
        </w:rPr>
        <w:pict w14:anchorId="0DF69A3C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4" type="#_x0000_t202" style="position:absolute;margin-left:0;margin-top:0;width:134.85pt;height:302.4pt;z-index:1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0"/>
                    <w:gridCol w:w="6996"/>
                  </w:tblGrid>
                  <w:tr w:rsidR="0085495A" w14:paraId="774965D1" w14:textId="77777777" w:rsidTr="0085495A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0A3BD58C" w14:textId="7A525EF7" w:rsidR="0085495A" w:rsidRDefault="00000000">
                        <w:pPr>
                          <w:jc w:val="right"/>
                        </w:pPr>
                        <w:r>
                          <w:pict w14:anchorId="47F15EA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2pt;height:206.65pt">
                              <v:imagedata r:id="rId8" o:title=""/>
                            </v:shape>
                          </w:pict>
                        </w:r>
                      </w:p>
                      <w:p w14:paraId="3AE8DD5D" w14:textId="7D8E514A" w:rsidR="006F3386" w:rsidRPr="001440FC" w:rsidRDefault="006F3386" w:rsidP="006F3386">
                        <w:pPr>
                          <w:pStyle w:val="NoSpacing"/>
                          <w:spacing w:line="312" w:lineRule="auto"/>
                          <w:jc w:val="right"/>
                          <w:rPr>
                            <w:rFonts w:ascii="Dubai Medium" w:hAnsi="Dubai Medium" w:cs="Dubai Medium"/>
                            <w:caps/>
                            <w:color w:val="191919"/>
                            <w:sz w:val="40"/>
                            <w:szCs w:val="40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BAHASA MELAYU TAHUN </w:t>
                        </w:r>
                        <w:r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>2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 (SK)</w:t>
                        </w:r>
                      </w:p>
                      <w:p w14:paraId="158D919E" w14:textId="128115D9" w:rsidR="0085495A" w:rsidRDefault="006F3386" w:rsidP="006F338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olor w:val="000000"/>
                            <w:sz w:val="56"/>
                            <w:szCs w:val="56"/>
                          </w:rPr>
                          <w:t>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2E25E07A" w14:textId="77777777" w:rsidR="006F3386" w:rsidRPr="001440FC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>NAMA SEKOLA</w:t>
                        </w: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7E21726C" w14:textId="77777777" w:rsidR="006F3386" w:rsidRPr="001440FC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642F8BB9" w14:textId="77777777" w:rsidR="006F3386" w:rsidRPr="001440FC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0F102707" w14:textId="77777777" w:rsidR="006F3386" w:rsidRPr="001440FC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79B603D1" w14:textId="77777777" w:rsidR="006F3386" w:rsidRPr="001440FC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56BD65AE" w14:textId="77777777" w:rsidR="006F3386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3AF2AEAF" w14:textId="77777777" w:rsidR="006F3386" w:rsidRPr="001440FC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TAHUN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0B244DB0" w14:textId="77777777" w:rsidR="006F3386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0AC511D0" w14:textId="77777777" w:rsidR="006F3386" w:rsidRDefault="006F3386" w:rsidP="006F3386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  <w:p w14:paraId="1BFA9596" w14:textId="306502B6" w:rsidR="0085495A" w:rsidRDefault="0085495A">
                        <w:pPr>
                          <w:pStyle w:val="NoSpacing"/>
                        </w:pPr>
                      </w:p>
                    </w:tc>
                  </w:tr>
                </w:tbl>
                <w:p w14:paraId="55D40A52" w14:textId="77777777" w:rsidR="0085495A" w:rsidRDefault="0085495A"/>
              </w:txbxContent>
            </v:textbox>
            <w10:wrap anchorx="page" anchory="page"/>
          </v:shape>
        </w:pict>
      </w:r>
      <w:r w:rsidR="0085495A">
        <w:rPr>
          <w:rFonts w:ascii="Arial Rounded MT Bold" w:eastAsia="Britannic Bold" w:hAnsi="Arial Rounded MT Bold"/>
          <w:sz w:val="28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35E88" w14:paraId="20D2D5D6" w14:textId="77777777" w:rsidTr="004C778B">
        <w:trPr>
          <w:trHeight w:val="542"/>
        </w:trPr>
        <w:tc>
          <w:tcPr>
            <w:tcW w:w="1280" w:type="dxa"/>
            <w:shd w:val="clear" w:color="auto" w:fill="FBD4B4"/>
            <w:vAlign w:val="center"/>
          </w:tcPr>
          <w:p w14:paraId="316E1757" w14:textId="77777777" w:rsidR="00235E88" w:rsidRPr="00137560" w:rsidRDefault="00235E88" w:rsidP="004C778B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FBD4B4"/>
            <w:vAlign w:val="center"/>
          </w:tcPr>
          <w:p w14:paraId="67821FB9" w14:textId="77777777" w:rsidR="00235E88" w:rsidRPr="00137560" w:rsidRDefault="00235E88" w:rsidP="004C778B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shd w:val="clear" w:color="auto" w:fill="FBD4B4"/>
            <w:vAlign w:val="bottom"/>
          </w:tcPr>
          <w:p w14:paraId="0607E21D" w14:textId="77777777" w:rsidR="00235E88" w:rsidRPr="00137560" w:rsidRDefault="00235E88" w:rsidP="004C778B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77A2735" w14:textId="77777777" w:rsidR="00235E88" w:rsidRPr="00137560" w:rsidRDefault="00235E88" w:rsidP="004C778B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shd w:val="clear" w:color="auto" w:fill="FBD4B4"/>
            <w:vAlign w:val="bottom"/>
          </w:tcPr>
          <w:p w14:paraId="243F10B2" w14:textId="77777777" w:rsidR="00235E88" w:rsidRPr="00137560" w:rsidRDefault="00235E88" w:rsidP="004C778B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2703AA2" w14:textId="77777777" w:rsidR="00235E88" w:rsidRPr="00137560" w:rsidRDefault="00235E88" w:rsidP="004C778B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FBD4B4"/>
            <w:vAlign w:val="center"/>
          </w:tcPr>
          <w:p w14:paraId="468614A5" w14:textId="77777777" w:rsidR="00235E88" w:rsidRPr="00137560" w:rsidRDefault="00235E88" w:rsidP="004C778B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1F7DE8" w14:paraId="1299EA64" w14:textId="77777777">
        <w:trPr>
          <w:trHeight w:val="542"/>
        </w:trPr>
        <w:tc>
          <w:tcPr>
            <w:tcW w:w="1280" w:type="dxa"/>
            <w:shd w:val="clear" w:color="auto" w:fill="FBE4D5"/>
            <w:vAlign w:val="center"/>
          </w:tcPr>
          <w:p w14:paraId="6A8B5CE1" w14:textId="695853C0" w:rsidR="001F7DE8" w:rsidRPr="00137560" w:rsidRDefault="001F7DE8" w:rsidP="004C778B">
            <w:pPr>
              <w:spacing w:line="0" w:lineRule="atLeast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 1</w:t>
            </w:r>
          </w:p>
        </w:tc>
        <w:tc>
          <w:tcPr>
            <w:tcW w:w="12160" w:type="dxa"/>
            <w:gridSpan w:val="4"/>
            <w:shd w:val="clear" w:color="auto" w:fill="FBE4D5"/>
            <w:vAlign w:val="center"/>
          </w:tcPr>
          <w:p w14:paraId="5A01D01E" w14:textId="6A9ADEA8" w:rsidR="001F7DE8" w:rsidRPr="00137560" w:rsidRDefault="001F7DE8" w:rsidP="001F7DE8">
            <w:pPr>
              <w:spacing w:line="272" w:lineRule="exact"/>
              <w:ind w:left="600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 ORIENTASI</w:t>
            </w:r>
          </w:p>
        </w:tc>
      </w:tr>
      <w:tr w:rsidR="00235E88" w14:paraId="73042620" w14:textId="77777777" w:rsidTr="004C778B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536228B1" w14:textId="4D5FDF22" w:rsidR="00235E88" w:rsidRDefault="00235E88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1F7DE8">
              <w:rPr>
                <w:rFonts w:eastAsia="Arial Narrow" w:cs="Calibri"/>
                <w:sz w:val="22"/>
                <w:szCs w:val="22"/>
              </w:rPr>
              <w:t>2</w:t>
            </w:r>
          </w:p>
          <w:p w14:paraId="77BFDFBF" w14:textId="047F3E31" w:rsidR="00235E88" w:rsidRPr="005C4D09" w:rsidRDefault="00235E88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1F7DE8">
              <w:rPr>
                <w:rFonts w:eastAsia="Arial Narrow" w:cs="Calibri"/>
                <w:sz w:val="22"/>
                <w:szCs w:val="22"/>
              </w:rPr>
              <w:t>3</w:t>
            </w:r>
          </w:p>
          <w:p w14:paraId="16F78D3D" w14:textId="77777777" w:rsidR="00235E88" w:rsidRPr="00A84D92" w:rsidRDefault="00235E88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31F21189" w14:textId="77777777" w:rsidR="00235E88" w:rsidRDefault="00235E88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E978D56" w14:textId="77777777" w:rsidR="00235E88" w:rsidRPr="00235E88" w:rsidRDefault="00910AC0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TEMA:1-</w:t>
            </w:r>
          </w:p>
          <w:p w14:paraId="0715EA8C" w14:textId="77777777" w:rsidR="00235E88" w:rsidRPr="00235E88" w:rsidRDefault="00910AC0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KEKELUARGAAN</w:t>
            </w:r>
          </w:p>
          <w:p w14:paraId="6ED3A937" w14:textId="77777777" w:rsidR="00235E88" w:rsidRPr="00235E88" w:rsidRDefault="00235E88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90F9133" w14:textId="77777777" w:rsidR="00235E88" w:rsidRPr="00235E88" w:rsidRDefault="00910AC0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TAJUK: 1- HARI MINGGU</w:t>
            </w:r>
          </w:p>
          <w:p w14:paraId="754232DB" w14:textId="77777777" w:rsidR="00235E88" w:rsidRDefault="00910AC0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DENGAN KELUARGA</w:t>
            </w:r>
          </w:p>
          <w:p w14:paraId="07A5F9E4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5705CE6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2A89874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8ED7D1F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9E5E614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3B8629B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3ABD03E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1609EC8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2B84AB4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316B289" w14:textId="77777777" w:rsidR="00731A7F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8CBEEC2" w14:textId="77777777" w:rsidR="00731A7F" w:rsidRPr="00920632" w:rsidRDefault="00731A7F" w:rsidP="00731A7F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</w:t>
            </w:r>
          </w:p>
          <w:p w14:paraId="72938322" w14:textId="5A7273B8" w:rsidR="00731A7F" w:rsidRPr="00920632" w:rsidRDefault="00700424" w:rsidP="00731A7F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BULAN: MAC</w:t>
            </w:r>
          </w:p>
          <w:p w14:paraId="201A9675" w14:textId="77777777" w:rsidR="00731A7F" w:rsidRPr="00920632" w:rsidRDefault="00731A7F" w:rsidP="00731A7F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70AB795" w14:textId="557B9050" w:rsidR="00731A7F" w:rsidRDefault="00731A7F" w:rsidP="00731A7F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</w:t>
            </w:r>
            <w:r w:rsidR="005A351C"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 xml:space="preserve"> BERTANGGUNGJAWAB</w:t>
            </w:r>
          </w:p>
          <w:p w14:paraId="3131A7FF" w14:textId="2024581B" w:rsidR="00731A7F" w:rsidRDefault="00731A7F" w:rsidP="00731A7F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906A572" w14:textId="77777777" w:rsidR="00731A7F" w:rsidRDefault="00731A7F" w:rsidP="00731A7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F05EF03" w14:textId="77777777" w:rsidR="00731A7F" w:rsidRPr="00A84D92" w:rsidRDefault="00731A7F" w:rsidP="00235E8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14:paraId="51AF35CF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35E88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49B01972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03CCFCB0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6A06B058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Asasmembaca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1DA819F4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54F87464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5.1Memahami</w:t>
            </w:r>
            <w:r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r w:rsidRPr="00235E88">
              <w:rPr>
                <w:rFonts w:eastAsia="Arial" w:cs="Calibri"/>
                <w:sz w:val="22"/>
                <w:szCs w:val="22"/>
              </w:rPr>
              <w:t>dan</w:t>
            </w:r>
          </w:p>
          <w:p w14:paraId="5A95F67F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kata</w:t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461E3BA1" w14:textId="77777777" w:rsidR="00235E88" w:rsidRPr="00A84D92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</w:tc>
        <w:tc>
          <w:tcPr>
            <w:tcW w:w="3480" w:type="dxa"/>
            <w:shd w:val="clear" w:color="auto" w:fill="auto"/>
          </w:tcPr>
          <w:p w14:paraId="10E272FF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1.1.1</w:t>
            </w: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</w:t>
            </w:r>
            <w:r>
              <w:rPr>
                <w:rFonts w:eastAsia="Arial Narrow" w:cs="Calibri"/>
                <w:sz w:val="22"/>
                <w:szCs w:val="22"/>
              </w:rPr>
              <w:t>ndengar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235E88">
              <w:rPr>
                <w:rFonts w:eastAsia="Arial Narrow" w:cs="Calibri"/>
                <w:sz w:val="22"/>
                <w:szCs w:val="22"/>
              </w:rPr>
              <w:t>tepat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5A625C81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frasa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0A839FBA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tunggal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76935465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0D199EE1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2.1.1</w:t>
            </w: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Membac</w:t>
            </w:r>
            <w:r>
              <w:rPr>
                <w:rFonts w:eastAsia="Arial Narrow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yang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r w:rsidRPr="00235E88">
              <w:rPr>
                <w:rFonts w:eastAsia="Arial Narrow" w:cs="Calibri"/>
                <w:sz w:val="22"/>
                <w:szCs w:val="22"/>
              </w:rPr>
              <w:t xml:space="preserve">dan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intonasi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235E88"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2AF0DEB4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) 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perkataan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759C655F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0BE9E061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2651AE40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3.1.1</w:t>
            </w: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5E88"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26968BE4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) 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perkataan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78817DF8" w14:textId="77777777" w:rsid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1ACA92A0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6867BD98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5.1</w:t>
            </w:r>
            <w:r>
              <w:rPr>
                <w:rFonts w:eastAsia="Arial Narrow" w:cs="Calibri"/>
                <w:sz w:val="22"/>
                <w:szCs w:val="22"/>
              </w:rPr>
              <w:t>.1</w:t>
            </w:r>
            <w:r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5E88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6EE15645" w14:textId="77777777" w:rsid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) kata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am</w:t>
            </w:r>
          </w:p>
          <w:p w14:paraId="55B77E0A" w14:textId="77777777" w:rsidR="00235E88" w:rsidRPr="00A84D92" w:rsidRDefault="00235E88" w:rsidP="00235E88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</w:tc>
        <w:tc>
          <w:tcPr>
            <w:tcW w:w="2320" w:type="dxa"/>
            <w:shd w:val="clear" w:color="auto" w:fill="auto"/>
          </w:tcPr>
          <w:p w14:paraId="7B6B31E7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 xml:space="preserve">Strategi: KB-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A6656D0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Membandingkan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dan</w:t>
            </w:r>
          </w:p>
          <w:p w14:paraId="231D58FC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Membezakan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37EB72D8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EA1A441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EMK: Nilai Murni-Kasih Sayang,</w:t>
            </w:r>
          </w:p>
          <w:p w14:paraId="7A273F01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 xml:space="preserve">Kerjasama,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  <w:p w14:paraId="4EA9110F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700447D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-</w:t>
            </w:r>
          </w:p>
          <w:p w14:paraId="705059A8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558C7199" w14:textId="77777777" w:rsidR="00235E88" w:rsidRPr="00235E88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7EEE642" w14:textId="77777777" w:rsidR="00235E88" w:rsidRPr="00A84D92" w:rsidRDefault="00235E88" w:rsidP="00235E8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</w:p>
        </w:tc>
      </w:tr>
      <w:tr w:rsidR="00235E88" w14:paraId="1DE30C86" w14:textId="77777777" w:rsidTr="004C778B">
        <w:trPr>
          <w:trHeight w:val="1504"/>
        </w:trPr>
        <w:tc>
          <w:tcPr>
            <w:tcW w:w="1280" w:type="dxa"/>
            <w:vMerge/>
            <w:shd w:val="clear" w:color="auto" w:fill="auto"/>
            <w:vAlign w:val="bottom"/>
          </w:tcPr>
          <w:p w14:paraId="013783A7" w14:textId="77777777" w:rsidR="00235E88" w:rsidRPr="00A84D92" w:rsidRDefault="00235E88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49C2520B" w14:textId="77777777" w:rsidR="00235E88" w:rsidRPr="00A84D92" w:rsidRDefault="00235E88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ED24890" w14:textId="77777777" w:rsidR="00235E88" w:rsidRPr="00A84D92" w:rsidRDefault="00235E88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1</w:t>
            </w:r>
          </w:p>
          <w:p w14:paraId="24369614" w14:textId="77777777" w:rsidR="00235E88" w:rsidRPr="00A84D92" w:rsidRDefault="00235E88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5D2847F8" w14:textId="77777777" w:rsidR="00235E88" w:rsidRPr="00653274" w:rsidRDefault="00235E88" w:rsidP="004C778B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="00653274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6D5DD29A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PKJR HP :</w:t>
            </w:r>
          </w:p>
          <w:p w14:paraId="43655229" w14:textId="77777777" w:rsidR="00235E88" w:rsidRPr="00235E88" w:rsidRDefault="00235E88" w:rsidP="00235E8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1.1.2</w:t>
            </w: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ciri-ciri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yang</w:t>
            </w:r>
          </w:p>
          <w:p w14:paraId="210DBE3F" w14:textId="77777777" w:rsidR="00235E88" w:rsidRPr="00A84D92" w:rsidRDefault="00235E88" w:rsidP="00235E88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terdapat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pada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14:paraId="27483813" w14:textId="77777777" w:rsidR="00235E88" w:rsidRPr="00A84D92" w:rsidRDefault="00235E88" w:rsidP="004C778B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89C0BCB" w14:textId="77777777" w:rsidR="00235E88" w:rsidRPr="00235E88" w:rsidRDefault="007E146D" w:rsidP="007E146D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 </w:t>
            </w:r>
            <w:r w:rsidR="00235E88" w:rsidRPr="00235E88">
              <w:rPr>
                <w:rFonts w:eastAsia="Arial Narrow" w:cs="Calibri"/>
                <w:color w:val="1F497D"/>
                <w:sz w:val="22"/>
                <w:szCs w:val="22"/>
              </w:rPr>
              <w:t>m/s 1 -2</w:t>
            </w:r>
          </w:p>
          <w:p w14:paraId="357D2AE3" w14:textId="77777777" w:rsidR="00235E88" w:rsidRPr="00A84D92" w:rsidRDefault="007E146D" w:rsidP="00235E88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</w:p>
        </w:tc>
      </w:tr>
    </w:tbl>
    <w:p w14:paraId="2A644427" w14:textId="77777777" w:rsidR="00A03023" w:rsidRDefault="00A03023">
      <w:pPr>
        <w:rPr>
          <w:rFonts w:ascii="Times New Roman" w:eastAsia="Times New Roman" w:hAnsi="Times New Roman"/>
          <w:sz w:val="24"/>
        </w:rPr>
      </w:pPr>
    </w:p>
    <w:p w14:paraId="63974CFB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3E711798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13A2F6F7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6DE925EA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24606717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215F922F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634145" w14:paraId="68EDBABD" w14:textId="77777777" w:rsidTr="004C778B">
        <w:trPr>
          <w:trHeight w:val="542"/>
        </w:trPr>
        <w:tc>
          <w:tcPr>
            <w:tcW w:w="1280" w:type="dxa"/>
            <w:shd w:val="clear" w:color="auto" w:fill="FBD4B4"/>
            <w:vAlign w:val="center"/>
          </w:tcPr>
          <w:p w14:paraId="6A77CAB8" w14:textId="77777777" w:rsidR="00634145" w:rsidRPr="00137560" w:rsidRDefault="00634145" w:rsidP="004C778B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FBD4B4"/>
            <w:vAlign w:val="center"/>
          </w:tcPr>
          <w:p w14:paraId="10A8F726" w14:textId="77777777" w:rsidR="00634145" w:rsidRPr="00137560" w:rsidRDefault="00634145" w:rsidP="004C778B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shd w:val="clear" w:color="auto" w:fill="FBD4B4"/>
            <w:vAlign w:val="bottom"/>
          </w:tcPr>
          <w:p w14:paraId="3D1E1B69" w14:textId="77777777" w:rsidR="00634145" w:rsidRPr="00137560" w:rsidRDefault="00634145" w:rsidP="004C778B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70E643C" w14:textId="77777777" w:rsidR="00634145" w:rsidRPr="00137560" w:rsidRDefault="00634145" w:rsidP="004C778B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shd w:val="clear" w:color="auto" w:fill="FBD4B4"/>
            <w:vAlign w:val="bottom"/>
          </w:tcPr>
          <w:p w14:paraId="0E282A84" w14:textId="77777777" w:rsidR="00634145" w:rsidRPr="00137560" w:rsidRDefault="00634145" w:rsidP="004C778B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5F3BFD4" w14:textId="77777777" w:rsidR="00634145" w:rsidRPr="00137560" w:rsidRDefault="00634145" w:rsidP="004C778B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FBD4B4"/>
            <w:vAlign w:val="center"/>
          </w:tcPr>
          <w:p w14:paraId="6312F27E" w14:textId="77777777" w:rsidR="00634145" w:rsidRPr="00137560" w:rsidRDefault="00634145" w:rsidP="004C778B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34145" w14:paraId="01CD78B7" w14:textId="77777777" w:rsidTr="004C778B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321E53E" w14:textId="2472F0B1" w:rsidR="00634145" w:rsidRPr="005C4D09" w:rsidRDefault="00634145" w:rsidP="0063414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1F7DE8">
              <w:rPr>
                <w:rFonts w:eastAsia="Arial Narrow" w:cs="Calibri"/>
                <w:sz w:val="22"/>
                <w:szCs w:val="22"/>
              </w:rPr>
              <w:t>4</w:t>
            </w:r>
          </w:p>
          <w:p w14:paraId="4664234F" w14:textId="77777777" w:rsidR="00634145" w:rsidRPr="00A84D92" w:rsidRDefault="00634145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0AAB78DA" w14:textId="77777777" w:rsidR="00634145" w:rsidRDefault="00634145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F4803EE" w14:textId="77777777" w:rsidR="00634145" w:rsidRPr="00235E88" w:rsidRDefault="00910AC0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TEMA:1-</w:t>
            </w:r>
          </w:p>
          <w:p w14:paraId="38CBBF44" w14:textId="77777777" w:rsidR="00634145" w:rsidRPr="00235E88" w:rsidRDefault="00910AC0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KEKELUARGAAN</w:t>
            </w:r>
          </w:p>
          <w:p w14:paraId="7B756CA4" w14:textId="77777777" w:rsidR="00634145" w:rsidRPr="00235E88" w:rsidRDefault="00634145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2D5C0B8" w14:textId="77777777" w:rsidR="00910AC0" w:rsidRDefault="00910AC0" w:rsidP="00910AC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 xml:space="preserve">TAJUK: 2- </w:t>
            </w:r>
          </w:p>
          <w:p w14:paraId="3D4F3779" w14:textId="77777777" w:rsidR="00634145" w:rsidRPr="00A84D92" w:rsidRDefault="00910AC0" w:rsidP="00910AC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CERITA </w:t>
            </w:r>
            <w:r w:rsidRPr="00910AC0">
              <w:rPr>
                <w:rFonts w:eastAsia="Arial Narrow" w:cs="Calibri"/>
                <w:sz w:val="22"/>
                <w:szCs w:val="22"/>
              </w:rPr>
              <w:t>KELUARGA</w:t>
            </w:r>
          </w:p>
        </w:tc>
        <w:tc>
          <w:tcPr>
            <w:tcW w:w="3720" w:type="dxa"/>
            <w:shd w:val="clear" w:color="auto" w:fill="auto"/>
          </w:tcPr>
          <w:p w14:paraId="230FF4A0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35E88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36286588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46CBF037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18CB57B5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Asasmembaca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4BF0798B" w14:textId="77777777" w:rsidR="00910AC0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  <w:r>
              <w:rPr>
                <w:rFonts w:eastAsia="Arial" w:cs="Calibri"/>
                <w:sz w:val="22"/>
                <w:szCs w:val="22"/>
              </w:rPr>
              <w:tab/>
            </w:r>
          </w:p>
          <w:p w14:paraId="6373AB93" w14:textId="77777777" w:rsidR="00910AC0" w:rsidRDefault="00910AC0" w:rsidP="00910AC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910AC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910AC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910AC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678A1DB0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38A1C95F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5.1Memahami</w:t>
            </w:r>
            <w:r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r w:rsidRPr="00235E88">
              <w:rPr>
                <w:rFonts w:eastAsia="Arial" w:cs="Calibri"/>
                <w:sz w:val="22"/>
                <w:szCs w:val="22"/>
              </w:rPr>
              <w:t>dan</w:t>
            </w:r>
          </w:p>
          <w:p w14:paraId="31B71296" w14:textId="77777777" w:rsidR="00634145" w:rsidRPr="00235E88" w:rsidRDefault="00634145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kata</w:t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  <w:p w14:paraId="5750CC7F" w14:textId="77777777" w:rsidR="00634145" w:rsidRPr="00A84D92" w:rsidRDefault="00634145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35E88">
              <w:rPr>
                <w:rFonts w:eastAsia="Arial" w:cs="Calibri"/>
                <w:sz w:val="22"/>
                <w:szCs w:val="22"/>
              </w:rPr>
              <w:tab/>
            </w:r>
            <w:r w:rsidRPr="00235E88">
              <w:rPr>
                <w:rFonts w:eastAsia="Arial" w:cs="Calibri"/>
                <w:sz w:val="22"/>
                <w:szCs w:val="22"/>
              </w:rPr>
              <w:tab/>
            </w:r>
          </w:p>
        </w:tc>
        <w:tc>
          <w:tcPr>
            <w:tcW w:w="3480" w:type="dxa"/>
            <w:shd w:val="clear" w:color="auto" w:fill="auto"/>
          </w:tcPr>
          <w:p w14:paraId="51C21354" w14:textId="77777777" w:rsidR="00634145" w:rsidRPr="00235E88" w:rsidRDefault="00634145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>1.1.1</w:t>
            </w:r>
            <w:r w:rsidRPr="00235E88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</w:t>
            </w:r>
            <w:r>
              <w:rPr>
                <w:rFonts w:eastAsia="Arial Narrow" w:cs="Calibri"/>
                <w:sz w:val="22"/>
                <w:szCs w:val="22"/>
              </w:rPr>
              <w:t>ndengar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235E88">
              <w:rPr>
                <w:rFonts w:eastAsia="Arial Narrow" w:cs="Calibri"/>
                <w:sz w:val="22"/>
                <w:szCs w:val="22"/>
              </w:rPr>
              <w:t>tepat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1D6C6CA3" w14:textId="77777777" w:rsidR="00634145" w:rsidRPr="00235E88" w:rsidRDefault="00634145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235E88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 w:rsidRPr="00235E88">
              <w:rPr>
                <w:rFonts w:eastAsia="Arial Narrow" w:cs="Calibri"/>
                <w:sz w:val="22"/>
                <w:szCs w:val="22"/>
              </w:rPr>
              <w:t>frasa</w:t>
            </w:r>
            <w:proofErr w:type="spellEnd"/>
            <w:r w:rsidRPr="00235E88">
              <w:rPr>
                <w:rFonts w:eastAsia="Arial Narrow" w:cs="Calibri"/>
                <w:sz w:val="22"/>
                <w:szCs w:val="22"/>
              </w:rPr>
              <w:tab/>
            </w:r>
          </w:p>
          <w:p w14:paraId="63906B00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ab/>
              <w:t xml:space="preserve">(ii)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ab/>
            </w:r>
          </w:p>
          <w:p w14:paraId="3665CB46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7A3401F6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>2.1.1</w:t>
            </w: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Membac</w:t>
            </w:r>
            <w:r>
              <w:rPr>
                <w:rFonts w:eastAsia="Arial Narrow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;</w:t>
            </w:r>
            <w:r>
              <w:rPr>
                <w:rFonts w:eastAsia="Arial Narrow" w:cs="Calibri"/>
                <w:sz w:val="22"/>
                <w:szCs w:val="22"/>
              </w:rPr>
              <w:tab/>
            </w:r>
            <w:r w:rsidRPr="00910AC0">
              <w:rPr>
                <w:rFonts w:eastAsia="Arial Narrow" w:cs="Calibri"/>
                <w:sz w:val="22"/>
                <w:szCs w:val="22"/>
              </w:rPr>
              <w:t xml:space="preserve">(iii)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perenggan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383C29C9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  <w:t xml:space="preserve">(iv)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petikan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771BE1C0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03B08BDF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3.1.1</w:t>
            </w:r>
            <w:r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</w:p>
          <w:p w14:paraId="26F2AD13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  <w:t xml:space="preserve">(iii)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perenggan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46E67B2F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13108648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>4.1.1Bercerita</w:t>
            </w:r>
            <w:r>
              <w:rPr>
                <w:rFonts w:eastAsia="Arial Narrow" w:cs="Calibri"/>
                <w:sz w:val="22"/>
                <w:szCs w:val="22"/>
              </w:rPr>
              <w:t xml:space="preserve">,  dan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menuturkan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dialog  yang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mengandungi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gaya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910AC0">
              <w:rPr>
                <w:rFonts w:eastAsia="Arial Narrow" w:cs="Calibri"/>
                <w:sz w:val="22"/>
                <w:szCs w:val="22"/>
              </w:rPr>
              <w:t>indah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7BFC2137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simpulan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12932981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32ABEA58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>5.1</w:t>
            </w:r>
            <w:r>
              <w:rPr>
                <w:rFonts w:eastAsia="Arial Narrow" w:cs="Calibri"/>
                <w:sz w:val="22"/>
                <w:szCs w:val="22"/>
              </w:rPr>
              <w:t>.1</w:t>
            </w:r>
            <w:r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0AC0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0849F974" w14:textId="77777777" w:rsidR="00910AC0" w:rsidRPr="00910AC0" w:rsidRDefault="00910AC0" w:rsidP="00910AC0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  <w:t xml:space="preserve">(ii) kata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khas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</w:p>
          <w:p w14:paraId="18F3958F" w14:textId="77777777" w:rsidR="00634145" w:rsidRPr="00A84D92" w:rsidRDefault="00910AC0" w:rsidP="00910AC0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ab/>
              <w:t xml:space="preserve">(iii) kata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ganti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ab/>
            </w:r>
            <w:r w:rsidR="00634145" w:rsidRPr="00235E88">
              <w:rPr>
                <w:rFonts w:eastAsia="Arial Narrow" w:cs="Calibri"/>
                <w:sz w:val="22"/>
                <w:szCs w:val="22"/>
              </w:rPr>
              <w:tab/>
            </w:r>
          </w:p>
        </w:tc>
        <w:tc>
          <w:tcPr>
            <w:tcW w:w="2320" w:type="dxa"/>
            <w:shd w:val="clear" w:color="auto" w:fill="auto"/>
          </w:tcPr>
          <w:p w14:paraId="53BD4E30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Kesyukuran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06D6CF8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20FA1E4B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668DF90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 xml:space="preserve">EMK: Nilai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murni-Kebebasan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055799E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dan Mental,</w:t>
            </w:r>
          </w:p>
          <w:p w14:paraId="1A27883B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Flora dan Fauna,</w:t>
            </w:r>
          </w:p>
          <w:p w14:paraId="79A1ED36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Menyayangi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Haiwan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, Hemah</w:t>
            </w:r>
          </w:p>
          <w:p w14:paraId="54163025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>Tinggi</w:t>
            </w:r>
          </w:p>
          <w:p w14:paraId="7241DB46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385F27B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-</w:t>
            </w:r>
          </w:p>
          <w:p w14:paraId="24B441CF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Mengalami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Memindahkan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24D75F8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60B387C7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26CD194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910AC0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910A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</w:p>
          <w:p w14:paraId="03B11760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</w:p>
          <w:p w14:paraId="3BDA73F9" w14:textId="77777777" w:rsidR="00910AC0" w:rsidRPr="00910AC0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69FF6D7" w14:textId="77777777" w:rsidR="00634145" w:rsidRPr="00A84D92" w:rsidRDefault="00910AC0" w:rsidP="00910AC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sz w:val="22"/>
                <w:szCs w:val="22"/>
              </w:rPr>
              <w:t>KP:Verbal-linguistik</w:t>
            </w:r>
            <w:proofErr w:type="spellEnd"/>
          </w:p>
        </w:tc>
      </w:tr>
      <w:tr w:rsidR="00EB7299" w14:paraId="11EEF4E0" w14:textId="77777777" w:rsidTr="004425B9">
        <w:trPr>
          <w:trHeight w:val="1317"/>
        </w:trPr>
        <w:tc>
          <w:tcPr>
            <w:tcW w:w="1280" w:type="dxa"/>
            <w:vMerge/>
            <w:shd w:val="clear" w:color="auto" w:fill="auto"/>
            <w:vAlign w:val="bottom"/>
          </w:tcPr>
          <w:p w14:paraId="429CB974" w14:textId="77777777" w:rsidR="00EB7299" w:rsidRPr="00A84D92" w:rsidRDefault="00EB7299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11838118" w14:textId="77777777" w:rsidR="00EB7299" w:rsidRPr="00A84D92" w:rsidRDefault="00EB7299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CFC3A0D" w14:textId="77777777" w:rsidR="00EB7299" w:rsidRPr="00A84D92" w:rsidRDefault="00EB7299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1</w:t>
            </w:r>
          </w:p>
          <w:p w14:paraId="734BF7BC" w14:textId="77777777" w:rsidR="00EB7299" w:rsidRPr="00A84D92" w:rsidRDefault="00EB7299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446BE09B" w14:textId="77777777" w:rsidR="00EB7299" w:rsidRPr="00653274" w:rsidRDefault="00EB7299" w:rsidP="00ED3B73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79947724" w14:textId="77777777" w:rsidR="00EB7299" w:rsidRPr="00235E88" w:rsidRDefault="00EB7299" w:rsidP="00ED3B7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PKJR HP :</w:t>
            </w:r>
          </w:p>
          <w:p w14:paraId="4FABA24E" w14:textId="77777777" w:rsidR="00EB7299" w:rsidRPr="00235E88" w:rsidRDefault="00EB7299" w:rsidP="00ED3B7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1.1.2</w:t>
            </w: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ciri-ciri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yang</w:t>
            </w:r>
          </w:p>
          <w:p w14:paraId="067E587D" w14:textId="77777777" w:rsidR="00EB7299" w:rsidRPr="00A84D92" w:rsidRDefault="00EB7299" w:rsidP="00ED3B7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terdapat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pada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14:paraId="38157832" w14:textId="77777777" w:rsidR="00EB7299" w:rsidRPr="00A84D92" w:rsidRDefault="00EB7299" w:rsidP="00ED3B73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AB0E644" w14:textId="77777777" w:rsidR="00EB7299" w:rsidRDefault="0055550F" w:rsidP="0055550F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</w:t>
            </w:r>
            <w:r w:rsidR="00EB7299"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m/s </w:t>
            </w:r>
            <w:proofErr w:type="gramStart"/>
            <w:r w:rsidR="00EB7299" w:rsidRPr="00235E88"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  <w:proofErr w:type="gramEnd"/>
          </w:p>
          <w:p w14:paraId="5F7E78D9" w14:textId="77777777" w:rsidR="0055550F" w:rsidRPr="0055550F" w:rsidRDefault="0055550F" w:rsidP="0055550F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</w:p>
        </w:tc>
      </w:tr>
      <w:tr w:rsidR="004425B9" w14:paraId="2D3728B7" w14:textId="77777777" w:rsidTr="000377CC">
        <w:trPr>
          <w:trHeight w:val="36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04788AC" w14:textId="1E6B73AF" w:rsidR="004425B9" w:rsidRPr="00A84D92" w:rsidRDefault="004425B9" w:rsidP="004425B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5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CA190A8" w14:textId="1B41C224" w:rsidR="004425B9" w:rsidRPr="00A84D92" w:rsidRDefault="004425B9" w:rsidP="004425B9">
            <w:pPr>
              <w:spacing w:line="274" w:lineRule="exac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4275D">
              <w:rPr>
                <w:rFonts w:eastAsia="Arial Narrow" w:cs="Calibri"/>
                <w:bCs/>
                <w:sz w:val="28"/>
                <w:szCs w:val="28"/>
              </w:rPr>
              <w:t>CUTI PERAYAAN – HARI RAYA AIDILFITRI</w:t>
            </w:r>
          </w:p>
        </w:tc>
      </w:tr>
    </w:tbl>
    <w:p w14:paraId="1734F943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664B488B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712AE817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1616B444" w14:textId="77777777" w:rsidR="00634145" w:rsidRDefault="00634145">
      <w:pPr>
        <w:rPr>
          <w:rFonts w:ascii="Times New Roman" w:eastAsia="Times New Roman" w:hAnsi="Times New Roman"/>
          <w:sz w:val="24"/>
        </w:rPr>
      </w:pPr>
    </w:p>
    <w:p w14:paraId="000E5C90" w14:textId="77777777" w:rsidR="0039456F" w:rsidRDefault="0039456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39456F" w14:paraId="09559336" w14:textId="77777777" w:rsidTr="004C778B">
        <w:trPr>
          <w:trHeight w:val="542"/>
        </w:trPr>
        <w:tc>
          <w:tcPr>
            <w:tcW w:w="1280" w:type="dxa"/>
            <w:shd w:val="clear" w:color="auto" w:fill="FBD4B4"/>
            <w:vAlign w:val="center"/>
          </w:tcPr>
          <w:p w14:paraId="4201BB35" w14:textId="77777777" w:rsidR="0039456F" w:rsidRPr="00137560" w:rsidRDefault="0039456F" w:rsidP="004C778B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FBD4B4"/>
            <w:vAlign w:val="center"/>
          </w:tcPr>
          <w:p w14:paraId="5777B140" w14:textId="77777777" w:rsidR="0039456F" w:rsidRPr="00137560" w:rsidRDefault="0039456F" w:rsidP="004C778B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shd w:val="clear" w:color="auto" w:fill="FBD4B4"/>
            <w:vAlign w:val="bottom"/>
          </w:tcPr>
          <w:p w14:paraId="25D7D94A" w14:textId="77777777" w:rsidR="0039456F" w:rsidRPr="00137560" w:rsidRDefault="0039456F" w:rsidP="004C778B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4B7BB15" w14:textId="77777777" w:rsidR="0039456F" w:rsidRPr="00137560" w:rsidRDefault="0039456F" w:rsidP="004C778B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shd w:val="clear" w:color="auto" w:fill="FBD4B4"/>
            <w:vAlign w:val="bottom"/>
          </w:tcPr>
          <w:p w14:paraId="7790EE3D" w14:textId="77777777" w:rsidR="0039456F" w:rsidRPr="00137560" w:rsidRDefault="0039456F" w:rsidP="004C778B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E10A3A8" w14:textId="77777777" w:rsidR="0039456F" w:rsidRPr="00137560" w:rsidRDefault="0039456F" w:rsidP="004C778B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FBD4B4"/>
            <w:vAlign w:val="center"/>
          </w:tcPr>
          <w:p w14:paraId="2F63237F" w14:textId="77777777" w:rsidR="0039456F" w:rsidRPr="00137560" w:rsidRDefault="0039456F" w:rsidP="004C778B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9456F" w14:paraId="0563C5AC" w14:textId="77777777" w:rsidTr="004C778B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32FD2A74" w14:textId="77777777" w:rsidR="0039456F" w:rsidRDefault="0039456F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35526195" w14:textId="77777777" w:rsidR="0039456F" w:rsidRDefault="0039456F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47668DF" w14:textId="23BF097F" w:rsidR="0039456F" w:rsidRDefault="0039456F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70D96">
              <w:rPr>
                <w:rFonts w:eastAsia="Arial Narrow" w:cs="Calibri"/>
                <w:sz w:val="22"/>
                <w:szCs w:val="22"/>
              </w:rPr>
              <w:t>6</w:t>
            </w:r>
          </w:p>
          <w:p w14:paraId="3DA20163" w14:textId="77777777" w:rsidR="0039456F" w:rsidRPr="005C4D09" w:rsidRDefault="0039456F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0B1C0CA8" w14:textId="77777777" w:rsidR="0039456F" w:rsidRPr="00A84D92" w:rsidRDefault="0039456F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4E1E4CC4" w14:textId="77777777" w:rsidR="0039456F" w:rsidRPr="00A84D92" w:rsidRDefault="0039456F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7B73DCD5" w14:textId="77777777" w:rsidR="0039456F" w:rsidRDefault="0039456F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26EBCB38" w14:textId="77777777" w:rsidR="0039456F" w:rsidRPr="00A84D92" w:rsidRDefault="0039456F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EDFF64A" w14:textId="77777777" w:rsidR="0039456F" w:rsidRDefault="0039456F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 xml:space="preserve">TAJUK: 3- </w:t>
            </w:r>
          </w:p>
          <w:p w14:paraId="30F851A5" w14:textId="77777777" w:rsidR="0039456F" w:rsidRDefault="0039456F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KELUARGA </w:t>
            </w:r>
            <w:r w:rsidRPr="0039456F">
              <w:rPr>
                <w:rFonts w:eastAsia="Arial Narrow" w:cs="Calibri"/>
                <w:sz w:val="22"/>
                <w:szCs w:val="22"/>
              </w:rPr>
              <w:t>BERHEMAH</w:t>
            </w:r>
          </w:p>
          <w:p w14:paraId="4160FBD6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0AA12DD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7A2851F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0D9D221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F5EE3A1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64F4E56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B7D1195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81860E3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A49C3B4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AE57EB3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13A563E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60B71B9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016A0F2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F293C7A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C0208FC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51F7E46" w14:textId="77777777" w:rsidR="00B77E0C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43BE4ED" w14:textId="77777777" w:rsidR="00B77E0C" w:rsidRPr="00A84D92" w:rsidRDefault="00B77E0C" w:rsidP="004C778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14:paraId="28CA12FE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B476B45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DEB1D78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2FD6518C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C03303D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315E7FD5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15AE8E5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.</w:t>
            </w:r>
          </w:p>
          <w:p w14:paraId="67A55CD9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DE7F1DC" w14:textId="77777777" w:rsidR="0039456F" w:rsidRPr="00C00B8A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00B8A">
              <w:rPr>
                <w:rFonts w:eastAsia="Arial Narrow" w:cs="Calibri"/>
                <w:sz w:val="22"/>
                <w:szCs w:val="22"/>
              </w:rPr>
              <w:t xml:space="preserve">5.1  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fungsi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kata</w:t>
            </w:r>
          </w:p>
          <w:p w14:paraId="56365685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7DA1FEBC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1.1.1Me</w:t>
            </w:r>
            <w:r>
              <w:rPr>
                <w:rFonts w:eastAsia="Arial Narrow" w:cs="Calibri"/>
                <w:sz w:val="22"/>
                <w:szCs w:val="22"/>
              </w:rPr>
              <w:t xml:space="preserve">ndengar,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39456F">
              <w:rPr>
                <w:rFonts w:eastAsia="Arial Narrow" w:cs="Calibri"/>
                <w:sz w:val="22"/>
                <w:szCs w:val="22"/>
              </w:rPr>
              <w:t>tepat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4AB66B02" w14:textId="77777777" w:rsid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 xml:space="preserve">(iii)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majmuk</w:t>
            </w:r>
            <w:proofErr w:type="spellEnd"/>
          </w:p>
          <w:p w14:paraId="5333F72E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B9E762F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2.1.2</w:t>
            </w:r>
            <w:r w:rsidRPr="0039456F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39456F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59288DB7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perkataan</w:t>
            </w:r>
            <w:proofErr w:type="spellEnd"/>
          </w:p>
          <w:p w14:paraId="03D17881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</w:p>
          <w:p w14:paraId="1608AA3C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</w:r>
          </w:p>
          <w:p w14:paraId="65776A34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3.1.1</w:t>
            </w:r>
            <w:r w:rsidRPr="0039456F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56F"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313245C0" w14:textId="77777777" w:rsid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 xml:space="preserve">(iv)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petikan</w:t>
            </w:r>
            <w:proofErr w:type="spellEnd"/>
          </w:p>
          <w:p w14:paraId="70AAB010" w14:textId="77777777" w:rsidR="0039456F" w:rsidRDefault="0039456F" w:rsidP="004C778B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5F31436E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>4.1.1</w:t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 dan 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dialog  yang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39456F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7FF4C945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bandingan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semacam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6CDA5500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0EFBC170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>5.1.1</w:t>
            </w:r>
            <w:r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,</w:t>
            </w:r>
            <w:r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  <w:t xml:space="preserve">dan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56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6B389078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>(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am</w:t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740B40EE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(ii) 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khas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6EC6D5AE" w14:textId="77777777" w:rsidR="0039456F" w:rsidRP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(iii)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ganti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5D0071B7" w14:textId="77777777" w:rsidR="0039456F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(iv)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75175CE8" w14:textId="77777777" w:rsidR="0039456F" w:rsidRPr="00A84D92" w:rsidRDefault="0039456F" w:rsidP="004C778B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C5431E9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Strategi: KB-</w:t>
            </w:r>
          </w:p>
          <w:p w14:paraId="650B7469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Mengecam,Mengenal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037DC5E7" w14:textId="77777777" w:rsid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0B1DD5A9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29A645A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Bekerjasama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8088DC3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 Hemah</w:t>
            </w:r>
          </w:p>
          <w:p w14:paraId="0B334D1B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 xml:space="preserve">Tinggi, Baik Hati,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</w:p>
          <w:p w14:paraId="4A21C16D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C064A6B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-</w:t>
            </w:r>
          </w:p>
          <w:p w14:paraId="686199D9" w14:textId="77777777" w:rsid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035815C4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Memindahkan</w:t>
            </w:r>
            <w:proofErr w:type="spellEnd"/>
          </w:p>
          <w:p w14:paraId="6547C450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D430F2D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  <w:p w14:paraId="60A9EA37" w14:textId="77777777" w:rsidR="0039456F" w:rsidRPr="0039456F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18B3B03" w14:textId="77777777" w:rsidR="0039456F" w:rsidRPr="00A84D92" w:rsidRDefault="0039456F" w:rsidP="004C778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KP: Verbal-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</w:tc>
      </w:tr>
      <w:tr w:rsidR="0039456F" w14:paraId="7D5F0AC8" w14:textId="77777777" w:rsidTr="0091587F">
        <w:trPr>
          <w:trHeight w:val="1292"/>
        </w:trPr>
        <w:tc>
          <w:tcPr>
            <w:tcW w:w="1280" w:type="dxa"/>
            <w:vMerge/>
            <w:shd w:val="clear" w:color="auto" w:fill="auto"/>
            <w:vAlign w:val="bottom"/>
          </w:tcPr>
          <w:p w14:paraId="5FA31A65" w14:textId="77777777" w:rsidR="0039456F" w:rsidRPr="00A84D92" w:rsidRDefault="0039456F" w:rsidP="004C778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0F387667" w14:textId="77777777" w:rsidR="0039456F" w:rsidRPr="00A84D92" w:rsidRDefault="0039456F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422FB81" w14:textId="77777777" w:rsidR="0039456F" w:rsidRDefault="0039456F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</w:p>
          <w:p w14:paraId="4D172C2D" w14:textId="77777777" w:rsidR="0039456F" w:rsidRPr="00A84D92" w:rsidRDefault="0039456F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shd w:val="clear" w:color="auto" w:fill="auto"/>
          </w:tcPr>
          <w:p w14:paraId="0D06898D" w14:textId="77777777" w:rsidR="0039456F" w:rsidRPr="00910AC0" w:rsidRDefault="0039456F" w:rsidP="004C778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4ED79979" w14:textId="77777777" w:rsidR="0039456F" w:rsidRPr="00A84D92" w:rsidRDefault="0039456F" w:rsidP="004C778B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40279A16" w14:textId="77777777" w:rsidR="0039456F" w:rsidRPr="00235E88" w:rsidRDefault="0039456F" w:rsidP="004C778B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PKJR HP :</w:t>
            </w:r>
          </w:p>
          <w:p w14:paraId="4A4F23BF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2.2.2</w:t>
            </w:r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Menerang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bahagian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meningkatkan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 kaki  dan</w:t>
            </w:r>
          </w:p>
          <w:p w14:paraId="591B237D" w14:textId="77777777" w:rsidR="0039456F" w:rsidRPr="00A84D92" w:rsidRDefault="0039456F" w:rsidP="0039456F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14:paraId="012D48BB" w14:textId="77777777" w:rsidR="0039456F" w:rsidRPr="00A84D92" w:rsidRDefault="0039456F" w:rsidP="004C778B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14BEB00" w14:textId="77777777" w:rsidR="0039456F" w:rsidRPr="0055550F" w:rsidRDefault="0055550F" w:rsidP="0055550F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 </w:t>
            </w:r>
            <w:r w:rsidR="00025129">
              <w:rPr>
                <w:rFonts w:eastAsia="Arial Narrow" w:cs="Calibri"/>
                <w:color w:val="1F497D"/>
                <w:sz w:val="22"/>
                <w:szCs w:val="22"/>
              </w:rPr>
              <w:t xml:space="preserve">m/s </w:t>
            </w:r>
            <w:proofErr w:type="gramStart"/>
            <w:r w:rsidR="00025129">
              <w:rPr>
                <w:rFonts w:eastAsia="Arial Narrow" w:cs="Calibri"/>
                <w:color w:val="1F497D"/>
                <w:sz w:val="22"/>
                <w:szCs w:val="22"/>
              </w:rPr>
              <w:t>4</w:t>
            </w:r>
            <w:proofErr w:type="gramEnd"/>
          </w:p>
          <w:p w14:paraId="18833A44" w14:textId="77777777" w:rsidR="0039456F" w:rsidRPr="00A84D92" w:rsidRDefault="0055550F" w:rsidP="004C778B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 3</w:t>
            </w:r>
          </w:p>
        </w:tc>
      </w:tr>
    </w:tbl>
    <w:p w14:paraId="69B5909D" w14:textId="77777777" w:rsidR="0039456F" w:rsidRDefault="0039456F">
      <w:pPr>
        <w:rPr>
          <w:rFonts w:ascii="Times New Roman" w:eastAsia="Times New Roman" w:hAnsi="Times New Roman"/>
          <w:sz w:val="24"/>
        </w:rPr>
        <w:sectPr w:rsidR="0039456F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7579D510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  <w:bookmarkStart w:id="0" w:name="page2"/>
      <w:bookmarkEnd w:id="0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5C4D09" w14:paraId="69972596" w14:textId="77777777" w:rsidTr="004C778B">
        <w:trPr>
          <w:trHeight w:val="542"/>
        </w:trPr>
        <w:tc>
          <w:tcPr>
            <w:tcW w:w="1280" w:type="dxa"/>
            <w:shd w:val="clear" w:color="auto" w:fill="FBD4B4"/>
            <w:vAlign w:val="center"/>
          </w:tcPr>
          <w:p w14:paraId="5DEFB495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FBD4B4"/>
            <w:vAlign w:val="center"/>
          </w:tcPr>
          <w:p w14:paraId="4FEF9603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shd w:val="clear" w:color="auto" w:fill="FBD4B4"/>
            <w:vAlign w:val="bottom"/>
          </w:tcPr>
          <w:p w14:paraId="355AE1C8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A9496AF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shd w:val="clear" w:color="auto" w:fill="FBD4B4"/>
            <w:vAlign w:val="bottom"/>
          </w:tcPr>
          <w:p w14:paraId="3165C065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792B03E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FBD4B4"/>
            <w:vAlign w:val="center"/>
          </w:tcPr>
          <w:p w14:paraId="4180144A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7B784E6E" w14:textId="77777777" w:rsidTr="005C4D09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3BB2D832" w14:textId="77777777" w:rsidR="0039456F" w:rsidRDefault="0039456F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571CD52C" w14:textId="77777777" w:rsidR="0039456F" w:rsidRDefault="0039456F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82ADF1E" w14:textId="7EF342FA" w:rsidR="005C4D09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70D96">
              <w:rPr>
                <w:rFonts w:eastAsia="Arial Narrow" w:cs="Calibri"/>
                <w:sz w:val="22"/>
                <w:szCs w:val="22"/>
              </w:rPr>
              <w:t>7</w:t>
            </w:r>
          </w:p>
          <w:p w14:paraId="6FBE251D" w14:textId="77777777" w:rsidR="0039456F" w:rsidRPr="005C4D09" w:rsidRDefault="0039456F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6CA2B19C" w14:textId="77777777" w:rsidR="005C4D09" w:rsidRPr="00A84D92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3884930D" w14:textId="77777777" w:rsidR="005C4D09" w:rsidRPr="00A84D92" w:rsidRDefault="0039456F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510A2A6B" w14:textId="77777777" w:rsidR="005C4D09" w:rsidRDefault="0039456F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0E0A3CC4" w14:textId="77777777" w:rsidR="004B22D0" w:rsidRPr="00A84D92" w:rsidRDefault="004B22D0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9C9E247" w14:textId="77777777" w:rsidR="0039456F" w:rsidRDefault="0039456F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 xml:space="preserve">TAJUK: 3- </w:t>
            </w:r>
          </w:p>
          <w:p w14:paraId="10FA84AE" w14:textId="77777777" w:rsidR="005C4D09" w:rsidRDefault="0039456F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KELUARGA </w:t>
            </w:r>
            <w:r w:rsidRPr="0039456F">
              <w:rPr>
                <w:rFonts w:eastAsia="Arial Narrow" w:cs="Calibri"/>
                <w:sz w:val="22"/>
                <w:szCs w:val="22"/>
              </w:rPr>
              <w:t>BERHEMAH</w:t>
            </w:r>
          </w:p>
          <w:p w14:paraId="75C0B43D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CCF8EBA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1A37E77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8376FAD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1C40E86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96DF9E2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B18065B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3B88DD3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A25BD67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4E00BE2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234B36B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AD3F34E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029AC3C" w14:textId="77777777" w:rsidR="00CD65DA" w:rsidRDefault="00CD65DA" w:rsidP="0039456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32CC516" w14:textId="77777777" w:rsidR="00670D96" w:rsidRPr="000A7763" w:rsidRDefault="00670D96" w:rsidP="00670D96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69C15CC6" w14:textId="67918035" w:rsidR="00CD65DA" w:rsidRPr="00A84D92" w:rsidRDefault="00670D96" w:rsidP="00670D9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3720" w:type="dxa"/>
            <w:shd w:val="clear" w:color="auto" w:fill="auto"/>
          </w:tcPr>
          <w:p w14:paraId="3A11161C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C8A0584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6026E86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7656CEC9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B47F97D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133B3603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193BF78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.</w:t>
            </w:r>
          </w:p>
          <w:p w14:paraId="7C254923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D73CF28" w14:textId="77777777" w:rsidR="005C4D09" w:rsidRPr="00C00B8A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00B8A">
              <w:rPr>
                <w:rFonts w:eastAsia="Arial Narrow" w:cs="Calibri"/>
                <w:sz w:val="22"/>
                <w:szCs w:val="22"/>
              </w:rPr>
              <w:t xml:space="preserve">5.1  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fungsi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kata</w:t>
            </w:r>
          </w:p>
          <w:p w14:paraId="1EDF0CB9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6DF7CADA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1.1.1Me</w:t>
            </w:r>
            <w:r>
              <w:rPr>
                <w:rFonts w:eastAsia="Arial Narrow" w:cs="Calibri"/>
                <w:sz w:val="22"/>
                <w:szCs w:val="22"/>
              </w:rPr>
              <w:t xml:space="preserve">ndengar,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39456F">
              <w:rPr>
                <w:rFonts w:eastAsia="Arial Narrow" w:cs="Calibri"/>
                <w:sz w:val="22"/>
                <w:szCs w:val="22"/>
              </w:rPr>
              <w:t>tepat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562E0F7F" w14:textId="77777777" w:rsid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 xml:space="preserve">(iii)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majmuk</w:t>
            </w:r>
            <w:proofErr w:type="spellEnd"/>
          </w:p>
          <w:p w14:paraId="4015502E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CB1D4C6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2.1.2</w:t>
            </w:r>
            <w:r w:rsidRPr="0039456F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39456F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1D3C5E2A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>(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perkataan</w:t>
            </w:r>
            <w:proofErr w:type="spellEnd"/>
          </w:p>
          <w:p w14:paraId="2FF52782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</w:p>
          <w:p w14:paraId="6AF96D2E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</w:r>
          </w:p>
          <w:p w14:paraId="7DDE7E6F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3.1.1</w:t>
            </w:r>
            <w:r w:rsidRPr="0039456F">
              <w:rPr>
                <w:rFonts w:eastAsia="Arial Narrow" w:cs="Calibri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56F"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</w:p>
          <w:p w14:paraId="5BA56AEC" w14:textId="77777777" w:rsidR="00DA5AF1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ab/>
              <w:t xml:space="preserve">(iv)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petikan</w:t>
            </w:r>
            <w:proofErr w:type="spellEnd"/>
          </w:p>
          <w:p w14:paraId="7403D0A6" w14:textId="77777777" w:rsidR="0039456F" w:rsidRDefault="0039456F" w:rsidP="0039456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5168663E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>4.1.1</w:t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 dan 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dialog  yang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39456F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2D272EC4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(ii)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bandingan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semacam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5339F1AA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70F8E624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>5.1.1</w:t>
            </w:r>
            <w:r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,</w:t>
            </w:r>
            <w:r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  <w:t xml:space="preserve">dan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56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7A1D5B0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>(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am</w:t>
            </w:r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368F75EA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(ii) 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khas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38AB5598" w14:textId="77777777" w:rsidR="0039456F" w:rsidRP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(iii) kata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ganti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1FFF7BEA" w14:textId="77777777" w:rsidR="0039456F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39456F">
              <w:rPr>
                <w:rFonts w:eastAsia="Arial" w:cs="Calibri"/>
                <w:sz w:val="22"/>
                <w:szCs w:val="22"/>
              </w:rPr>
              <w:tab/>
              <w:t xml:space="preserve">(iv)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39456F">
              <w:rPr>
                <w:rFonts w:eastAsia="Arial" w:cs="Calibri"/>
                <w:sz w:val="22"/>
                <w:szCs w:val="22"/>
              </w:rPr>
              <w:tab/>
            </w:r>
          </w:p>
          <w:p w14:paraId="274195BA" w14:textId="77777777" w:rsidR="0039456F" w:rsidRPr="00A84D92" w:rsidRDefault="0039456F" w:rsidP="0039456F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A19D29F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Strategi: KB-</w:t>
            </w:r>
          </w:p>
          <w:p w14:paraId="6BB1CD44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Mengecam,Mengenal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F1C89B0" w14:textId="77777777" w:rsid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4DAF2A4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E9B3EE9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Bekerjasama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4C97FD6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 Hemah</w:t>
            </w:r>
          </w:p>
          <w:p w14:paraId="6139ECB6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 xml:space="preserve">Tinggi, Baik Hati,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</w:p>
          <w:p w14:paraId="063AF643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F060A49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-</w:t>
            </w:r>
          </w:p>
          <w:p w14:paraId="45C550DC" w14:textId="77777777" w:rsidR="005C4D09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DBBE68F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Memindahkan</w:t>
            </w:r>
            <w:proofErr w:type="spellEnd"/>
          </w:p>
          <w:p w14:paraId="6C88BF3C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51D3EFB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39456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  <w:p w14:paraId="5E060976" w14:textId="77777777" w:rsidR="0039456F" w:rsidRPr="0039456F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8A5CB63" w14:textId="77777777" w:rsidR="0039456F" w:rsidRPr="00A84D92" w:rsidRDefault="0039456F" w:rsidP="0039456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9456F">
              <w:rPr>
                <w:rFonts w:eastAsia="Arial Narrow" w:cs="Calibri"/>
                <w:sz w:val="22"/>
                <w:szCs w:val="22"/>
              </w:rPr>
              <w:t>KP: Verbal-</w:t>
            </w:r>
            <w:proofErr w:type="spellStart"/>
            <w:r w:rsidRPr="0039456F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</w:tc>
      </w:tr>
      <w:tr w:rsidR="00E968FB" w14:paraId="7BD01CE1" w14:textId="77777777" w:rsidTr="00C00B8A">
        <w:trPr>
          <w:trHeight w:val="1504"/>
        </w:trPr>
        <w:tc>
          <w:tcPr>
            <w:tcW w:w="1280" w:type="dxa"/>
            <w:vMerge/>
            <w:shd w:val="clear" w:color="auto" w:fill="auto"/>
            <w:vAlign w:val="bottom"/>
          </w:tcPr>
          <w:p w14:paraId="5165DE60" w14:textId="77777777" w:rsidR="00E968FB" w:rsidRPr="00A84D92" w:rsidRDefault="00E968F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4C10F200" w14:textId="77777777" w:rsidR="00E968FB" w:rsidRPr="00A84D92" w:rsidRDefault="00E968FB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120BDC5" w14:textId="77777777" w:rsidR="00E968FB" w:rsidRDefault="00E968FB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</w:p>
          <w:p w14:paraId="201D0B41" w14:textId="77777777" w:rsidR="00E968FB" w:rsidRPr="00A84D92" w:rsidRDefault="00E968FB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shd w:val="clear" w:color="auto" w:fill="auto"/>
          </w:tcPr>
          <w:p w14:paraId="15458A8B" w14:textId="77777777" w:rsidR="00E968FB" w:rsidRPr="00910AC0" w:rsidRDefault="00E968FB" w:rsidP="00ED3B7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27E0A661" w14:textId="77777777" w:rsidR="00E968FB" w:rsidRPr="00A84D92" w:rsidRDefault="00E968FB" w:rsidP="00ED3B73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705B8D55" w14:textId="77777777" w:rsidR="00E968FB" w:rsidRPr="00235E88" w:rsidRDefault="00E968FB" w:rsidP="00ED3B7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PKJR HP :</w:t>
            </w:r>
          </w:p>
          <w:p w14:paraId="0349FBA1" w14:textId="77777777" w:rsidR="00E968FB" w:rsidRPr="0039456F" w:rsidRDefault="00E968FB" w:rsidP="00ED3B7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2.2.2</w:t>
            </w:r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Menerang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bahagian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meningkatkan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 kaki  dan</w:t>
            </w:r>
          </w:p>
          <w:p w14:paraId="48470BCE" w14:textId="77777777" w:rsidR="00E968FB" w:rsidRPr="00A84D92" w:rsidRDefault="00E968FB" w:rsidP="00ED3B7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14:paraId="689CC024" w14:textId="77777777" w:rsidR="00E968FB" w:rsidRPr="00A84D92" w:rsidRDefault="00E968FB" w:rsidP="00ED3B73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08421E8" w14:textId="77777777" w:rsidR="00E968FB" w:rsidRDefault="0055550F" w:rsidP="0055550F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</w:t>
            </w:r>
            <w:r w:rsidR="00E968FB">
              <w:rPr>
                <w:rFonts w:eastAsia="Arial Narrow" w:cs="Calibri"/>
                <w:color w:val="1F497D"/>
                <w:sz w:val="22"/>
                <w:szCs w:val="22"/>
              </w:rPr>
              <w:t xml:space="preserve">m/s </w:t>
            </w:r>
            <w:proofErr w:type="gramStart"/>
            <w:r w:rsidR="00E968FB">
              <w:rPr>
                <w:rFonts w:eastAsia="Arial Narrow" w:cs="Calibri"/>
                <w:color w:val="1F497D"/>
                <w:sz w:val="22"/>
                <w:szCs w:val="22"/>
              </w:rPr>
              <w:t>5</w:t>
            </w:r>
            <w:proofErr w:type="gramEnd"/>
          </w:p>
          <w:p w14:paraId="4815B2A6" w14:textId="77777777" w:rsidR="0055550F" w:rsidRPr="0055550F" w:rsidRDefault="0055550F" w:rsidP="0055550F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</w:t>
            </w:r>
            <w:r w:rsidR="00360E87">
              <w:rPr>
                <w:rFonts w:eastAsia="Arial Narrow" w:cs="Calibri"/>
                <w:color w:val="1F497D"/>
                <w:sz w:val="22"/>
                <w:szCs w:val="22"/>
              </w:rPr>
              <w:t>ktiviti</w:t>
            </w:r>
            <w:proofErr w:type="spellEnd"/>
            <w:r w:rsidR="00360E87">
              <w:rPr>
                <w:rFonts w:eastAsia="Arial Narrow" w:cs="Calibri"/>
                <w:color w:val="1F497D"/>
                <w:sz w:val="22"/>
                <w:szCs w:val="22"/>
              </w:rPr>
              <w:t xml:space="preserve"> 4</w:t>
            </w:r>
          </w:p>
          <w:p w14:paraId="03735D54" w14:textId="77777777" w:rsidR="00E968FB" w:rsidRPr="00A84D92" w:rsidRDefault="00E968FB" w:rsidP="00ED3B73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</w:p>
        </w:tc>
      </w:tr>
    </w:tbl>
    <w:p w14:paraId="79F0DADF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>
          <w:pgSz w:w="15840" w:h="12240" w:orient="landscape"/>
          <w:pgMar w:top="717" w:right="1080" w:bottom="1087" w:left="1320" w:header="0" w:footer="0" w:gutter="0"/>
          <w:cols w:space="0" w:equalWidth="0">
            <w:col w:w="13440"/>
          </w:cols>
          <w:docGrid w:linePitch="360"/>
        </w:sectPr>
      </w:pPr>
    </w:p>
    <w:p w14:paraId="28099606" w14:textId="77777777" w:rsidR="00A03023" w:rsidRDefault="00A03023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12CD2525" w14:textId="77777777" w:rsidR="00AB40BE" w:rsidRDefault="00AB40BE">
      <w:pPr>
        <w:spacing w:line="200" w:lineRule="exact"/>
        <w:rPr>
          <w:rFonts w:ascii="Times New Roman" w:eastAsia="Times New Roman" w:hAnsi="Times New Roman"/>
        </w:rPr>
      </w:pPr>
    </w:p>
    <w:p w14:paraId="6316C26C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585"/>
        <w:gridCol w:w="3780"/>
        <w:gridCol w:w="3420"/>
        <w:gridCol w:w="2380"/>
      </w:tblGrid>
      <w:tr w:rsidR="00F777C6" w14:paraId="03126749" w14:textId="77777777" w:rsidTr="00FC7273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7B2D9C19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CA5662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3060A546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6B146B3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9F1F374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2158C59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B5F8B0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04CB7" w14:paraId="0E37F998" w14:textId="77777777" w:rsidTr="00A766AC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BFF" w14:textId="469FE7D2" w:rsidR="00B04CB7" w:rsidRPr="00A84D92" w:rsidRDefault="00F229BA" w:rsidP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70D96">
              <w:rPr>
                <w:rFonts w:eastAsia="Arial Narrow" w:cs="Calibri"/>
                <w:sz w:val="22"/>
                <w:szCs w:val="22"/>
              </w:rPr>
              <w:t>8</w:t>
            </w:r>
          </w:p>
          <w:p w14:paraId="4D06237C" w14:textId="77777777" w:rsidR="00B04CB7" w:rsidRPr="00A84D92" w:rsidRDefault="00B04CB7" w:rsidP="00B04CB7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C2189" w14:textId="77777777" w:rsidR="005322CE" w:rsidRDefault="005322CE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5322CE">
              <w:rPr>
                <w:rFonts w:eastAsia="Arial Narrow" w:cs="Calibri"/>
                <w:sz w:val="22"/>
                <w:szCs w:val="22"/>
              </w:rPr>
              <w:t xml:space="preserve">TEMA:2- </w:t>
            </w:r>
          </w:p>
          <w:p w14:paraId="3DEF8EA3" w14:textId="77777777" w:rsidR="005322CE" w:rsidRPr="005322CE" w:rsidRDefault="005322CE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5322CE">
              <w:rPr>
                <w:rFonts w:eastAsia="Arial Narrow" w:cs="Calibri"/>
                <w:sz w:val="22"/>
                <w:szCs w:val="22"/>
              </w:rPr>
              <w:t>PERPADUAN</w:t>
            </w:r>
          </w:p>
          <w:p w14:paraId="2A3FE573" w14:textId="77777777" w:rsidR="005322CE" w:rsidRDefault="005322CE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0522545" w14:textId="77777777" w:rsidR="005322CE" w:rsidRDefault="005322CE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322CE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5322CE">
              <w:rPr>
                <w:rFonts w:eastAsia="Arial Narrow" w:cs="Calibri"/>
                <w:sz w:val="22"/>
                <w:szCs w:val="22"/>
              </w:rPr>
              <w:t xml:space="preserve">: 4- </w:t>
            </w:r>
          </w:p>
          <w:p w14:paraId="1A6CC69F" w14:textId="77777777" w:rsidR="00B04CB7" w:rsidRDefault="005322CE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322CE">
              <w:rPr>
                <w:rFonts w:eastAsia="Arial Narrow" w:cs="Calibri"/>
                <w:sz w:val="22"/>
                <w:szCs w:val="22"/>
              </w:rPr>
              <w:t>Sahabat</w:t>
            </w:r>
            <w:proofErr w:type="spellEnd"/>
            <w:r w:rsidRPr="005322CE">
              <w:rPr>
                <w:rFonts w:eastAsia="Arial Narrow" w:cs="Calibri"/>
                <w:sz w:val="22"/>
                <w:szCs w:val="22"/>
              </w:rPr>
              <w:t xml:space="preserve"> Karib</w:t>
            </w:r>
          </w:p>
          <w:p w14:paraId="5A0C93A8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F898254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9599261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C51601E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8E12050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FA1667E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DE5C9E9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37FDD32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B5569B4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6C51479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1AF705B" w14:textId="77777777" w:rsidR="0091587F" w:rsidRDefault="0091587F" w:rsidP="005322C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A2CE2AF" w14:textId="3A6D0384" w:rsidR="001F7DE8" w:rsidRDefault="001F7DE8" w:rsidP="001F7DE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832D86A" w14:textId="4A514639" w:rsidR="0091587F" w:rsidRPr="00A84D92" w:rsidRDefault="0091587F" w:rsidP="00A75D4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19C0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05D999EB" w14:textId="77777777" w:rsid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07F28492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DD4915A" w14:textId="77777777" w:rsid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5ED9325D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D6DFF9D" w14:textId="77777777" w:rsid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FF3FE1C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E682402" w14:textId="77777777" w:rsid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r w:rsidRPr="00A766AC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keindahan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</w:rPr>
              <w:t xml:space="preserve">   </w:t>
            </w:r>
          </w:p>
          <w:p w14:paraId="1C3A1E2C" w14:textId="77777777" w:rsid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Pr="00A766AC">
              <w:rPr>
                <w:rFonts w:eastAsia="Times New Roman" w:cs="Calibri"/>
                <w:sz w:val="22"/>
                <w:szCs w:val="22"/>
              </w:rPr>
              <w:t xml:space="preserve">dan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kesantunan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bahasa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dalam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bahan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  <w:p w14:paraId="7CA42F5C" w14:textId="77777777" w:rsid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sastera</w:t>
            </w:r>
            <w:proofErr w:type="spellEnd"/>
          </w:p>
          <w:p w14:paraId="41B9D129" w14:textId="77777777" w:rsidR="00A766AC" w:rsidRPr="00A766AC" w:rsidRDefault="00A766AC" w:rsidP="00A766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099EBBD" w14:textId="77777777" w:rsidR="00A766AC" w:rsidRP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Pr="00A766AC">
              <w:rPr>
                <w:rFonts w:eastAsia="Times New Roman" w:cs="Calibri"/>
                <w:sz w:val="22"/>
                <w:szCs w:val="22"/>
              </w:rPr>
              <w:t xml:space="preserve">5.1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fungsi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dan</w:t>
            </w:r>
          </w:p>
          <w:p w14:paraId="7BF55CF7" w14:textId="77777777" w:rsidR="00A766AC" w:rsidRP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menggunakan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golongan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kata</w:t>
            </w:r>
          </w:p>
          <w:p w14:paraId="0EFC6F7D" w14:textId="77777777" w:rsid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mengikut</w:t>
            </w:r>
            <w:proofErr w:type="spellEnd"/>
            <w:r w:rsidRPr="00A766AC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Times New Roman" w:cs="Calibri"/>
                <w:sz w:val="22"/>
                <w:szCs w:val="22"/>
              </w:rPr>
              <w:t>konteks</w:t>
            </w:r>
            <w:proofErr w:type="spellEnd"/>
          </w:p>
          <w:p w14:paraId="054DB65A" w14:textId="77777777" w:rsidR="00A766AC" w:rsidRPr="00A766AC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1159470E" w14:textId="77777777" w:rsidR="00A766AC" w:rsidRPr="00A84D92" w:rsidRDefault="00A766AC" w:rsidP="00A766A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07ABF2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766AC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65C1DCF" w14:textId="77777777" w:rsid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</w:p>
          <w:p w14:paraId="36F05F33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3E80E891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A766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266CFA0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6D381BDE" w14:textId="77777777" w:rsid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</w:p>
          <w:p w14:paraId="1C91FF79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2802871F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A766A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40672A7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0669219A" w14:textId="77777777" w:rsid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0A3AB584" w14:textId="77777777" w:rsidR="00A766AC" w:rsidRPr="00A766AC" w:rsidRDefault="00A766AC" w:rsidP="00A766A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09522EA5" w14:textId="77777777" w:rsidR="0049279C" w:rsidRPr="0049279C" w:rsidRDefault="00A766AC" w:rsidP="0049279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766AC"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766AC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  <w:r w:rsidRPr="00A766AC">
              <w:rPr>
                <w:rFonts w:eastAsia="Arial" w:cs="Calibri"/>
                <w:sz w:val="22"/>
                <w:szCs w:val="22"/>
              </w:rPr>
              <w:t xml:space="preserve"> dialog yang </w:t>
            </w:r>
            <w:proofErr w:type="spellStart"/>
            <w:r w:rsidR="0049279C" w:rsidRPr="0049279C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="0049279C" w:rsidRPr="0049279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49279C" w:rsidRPr="0049279C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="0049279C" w:rsidRPr="0049279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49279C" w:rsidRPr="0049279C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="0049279C" w:rsidRPr="0049279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="0049279C" w:rsidRPr="0049279C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="0049279C" w:rsidRPr="0049279C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0D4316E" w14:textId="77777777" w:rsidR="0049279C" w:rsidRDefault="0049279C" w:rsidP="0049279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49279C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</w:p>
          <w:p w14:paraId="5779195C" w14:textId="77777777" w:rsidR="0049279C" w:rsidRPr="0049279C" w:rsidRDefault="0049279C" w:rsidP="0049279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5BCEB470" w14:textId="77777777" w:rsidR="0049279C" w:rsidRDefault="0049279C" w:rsidP="0049279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49279C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9279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9279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9279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9279C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49279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279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</w:p>
          <w:p w14:paraId="23ED1A9C" w14:textId="77777777" w:rsidR="0049279C" w:rsidRPr="00A84D92" w:rsidRDefault="0049279C" w:rsidP="0049279C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980E" w14:textId="77777777" w:rsidR="00A766AC" w:rsidRDefault="00A766AC" w:rsidP="00A766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Membandingkan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Membezakan</w:t>
            </w:r>
            <w:proofErr w:type="spellEnd"/>
          </w:p>
          <w:p w14:paraId="7C303290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010CA94" w14:textId="77777777" w:rsidR="00A766AC" w:rsidRDefault="00A766AC" w:rsidP="00A766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766AC">
              <w:rPr>
                <w:rFonts w:eastAsia="Arial Narrow" w:cs="Calibri"/>
                <w:sz w:val="22"/>
                <w:szCs w:val="22"/>
              </w:rPr>
              <w:t xml:space="preserve">EMK: Nilai Murni- 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>, Hormat-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 xml:space="preserve">, Kerjasama, Baik 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Hati,Prihatin</w:t>
            </w:r>
            <w:proofErr w:type="spellEnd"/>
          </w:p>
          <w:p w14:paraId="7F386ACD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2662EEA" w14:textId="77777777" w:rsidR="00A766AC" w:rsidRPr="00A766AC" w:rsidRDefault="00A766AC" w:rsidP="00A766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766AC">
              <w:rPr>
                <w:rFonts w:eastAsia="Arial Narrow" w:cs="Calibri"/>
                <w:sz w:val="22"/>
                <w:szCs w:val="22"/>
              </w:rPr>
              <w:t>KP: Interpersonal, Visual-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ruang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>, Verbal-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152284FA" w14:textId="77777777" w:rsidR="00B04CB7" w:rsidRDefault="00A766AC" w:rsidP="00A766A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766AC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A766AC">
              <w:rPr>
                <w:rFonts w:eastAsia="Arial Narrow" w:cs="Calibri"/>
                <w:sz w:val="22"/>
                <w:szCs w:val="22"/>
              </w:rPr>
              <w:t>-</w:t>
            </w:r>
          </w:p>
          <w:p w14:paraId="6854269C" w14:textId="77777777" w:rsidR="0049279C" w:rsidRDefault="0049279C" w:rsidP="00A766A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F5A2CEC" w14:textId="77777777" w:rsidR="0049279C" w:rsidRPr="0049279C" w:rsidRDefault="0049279C" w:rsidP="0049279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9279C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417A5C69" w14:textId="77777777" w:rsidR="0049279C" w:rsidRPr="00A84D92" w:rsidRDefault="0049279C" w:rsidP="0049279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49279C">
              <w:rPr>
                <w:rFonts w:eastAsia="Arial Narrow" w:cs="Calibri"/>
                <w:sz w:val="22"/>
                <w:szCs w:val="22"/>
              </w:rPr>
              <w:t xml:space="preserve">PK: </w:t>
            </w:r>
            <w:proofErr w:type="spellStart"/>
            <w:r w:rsidRPr="0049279C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49279C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49279C">
              <w:rPr>
                <w:rFonts w:eastAsia="Arial Narrow" w:cs="Calibri"/>
                <w:sz w:val="22"/>
                <w:szCs w:val="22"/>
              </w:rPr>
              <w:t>Mentaksir</w:t>
            </w:r>
            <w:proofErr w:type="spellEnd"/>
          </w:p>
        </w:tc>
      </w:tr>
      <w:tr w:rsidR="00B04CB7" w:rsidRPr="00A84D92" w14:paraId="37E8101F" w14:textId="77777777" w:rsidTr="00EF3957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00B5" w14:textId="77777777" w:rsidR="00B04CB7" w:rsidRPr="00A84D92" w:rsidRDefault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7AD3FC" w14:textId="77777777" w:rsidR="00B04CB7" w:rsidRPr="00A84D92" w:rsidRDefault="00B04CB7" w:rsidP="00B04CB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0230ECF" w14:textId="77777777" w:rsidR="00D76B92" w:rsidRDefault="00D76B92" w:rsidP="00D76B92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 2</w:t>
            </w:r>
          </w:p>
          <w:p w14:paraId="3BFC181B" w14:textId="77777777" w:rsidR="00D76B92" w:rsidRPr="00D76B92" w:rsidRDefault="00D76B92" w:rsidP="00D76B92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D76B92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D76B92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A13E" w14:textId="77777777" w:rsidR="00D76B92" w:rsidRPr="00D76B92" w:rsidRDefault="00D76B92" w:rsidP="00D76B92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PKJR:</w:t>
            </w:r>
          </w:p>
          <w:p w14:paraId="1177B4C6" w14:textId="77777777" w:rsidR="00B04CB7" w:rsidRPr="00A84D92" w:rsidRDefault="00D76B92" w:rsidP="00D76B92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5EBCF6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5840994" w14:textId="77777777" w:rsidR="00D76B92" w:rsidRPr="00A84D92" w:rsidRDefault="00D76B92" w:rsidP="00D76B92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2.3.2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urutan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</w:p>
          <w:p w14:paraId="55702EEF" w14:textId="77777777" w:rsidR="00B04CB7" w:rsidRPr="00A84D92" w:rsidRDefault="00B04CB7" w:rsidP="00C00B8A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B31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D4854DE" w14:textId="77777777" w:rsidR="00B04CB7" w:rsidRDefault="00D76B92" w:rsidP="00B04CB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  <w:proofErr w:type="gramEnd"/>
          </w:p>
          <w:p w14:paraId="0AECC256" w14:textId="77777777" w:rsidR="0092230E" w:rsidRPr="00A84D92" w:rsidRDefault="0092230E" w:rsidP="00B04CB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5</w:t>
            </w:r>
          </w:p>
        </w:tc>
      </w:tr>
    </w:tbl>
    <w:p w14:paraId="5CBF358C" w14:textId="77777777" w:rsidR="00A03023" w:rsidRDefault="00A03023">
      <w:pPr>
        <w:rPr>
          <w:rFonts w:ascii="Times New Roman" w:eastAsia="Times New Roman" w:hAnsi="Times New Roman"/>
          <w:sz w:val="15"/>
        </w:rPr>
      </w:pPr>
    </w:p>
    <w:p w14:paraId="2E763638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080ACD93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217D41F7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5D587818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260428FB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2B39822A" w14:textId="77777777" w:rsidR="00AB40BE" w:rsidRDefault="00AB40BE">
      <w:pPr>
        <w:rPr>
          <w:rFonts w:ascii="Times New Roman" w:eastAsia="Times New Roman" w:hAnsi="Times New Roman"/>
          <w:sz w:val="15"/>
        </w:rPr>
      </w:pPr>
    </w:p>
    <w:p w14:paraId="4F2C3CDE" w14:textId="77777777" w:rsidR="006F3386" w:rsidRDefault="006F3386">
      <w:pPr>
        <w:rPr>
          <w:rFonts w:ascii="Times New Roman" w:eastAsia="Times New Roman" w:hAnsi="Times New Roman"/>
          <w:sz w:val="15"/>
        </w:rPr>
      </w:pPr>
    </w:p>
    <w:p w14:paraId="683EFBE2" w14:textId="77777777" w:rsidR="006F3386" w:rsidRDefault="006F3386">
      <w:pPr>
        <w:rPr>
          <w:rFonts w:ascii="Times New Roman" w:eastAsia="Times New Roman" w:hAnsi="Times New Roman"/>
          <w:sz w:val="15"/>
        </w:rPr>
      </w:pPr>
    </w:p>
    <w:p w14:paraId="0BAD53D8" w14:textId="77777777" w:rsidR="006F3386" w:rsidRDefault="006F3386">
      <w:pPr>
        <w:rPr>
          <w:rFonts w:ascii="Times New Roman" w:eastAsia="Times New Roman" w:hAnsi="Times New Roman"/>
          <w:sz w:val="15"/>
        </w:rPr>
      </w:pPr>
    </w:p>
    <w:p w14:paraId="373A4731" w14:textId="77777777" w:rsidR="006F3386" w:rsidRDefault="006F3386">
      <w:pPr>
        <w:rPr>
          <w:rFonts w:ascii="Times New Roman" w:eastAsia="Times New Roman" w:hAnsi="Times New Roman"/>
          <w:sz w:val="15"/>
        </w:rPr>
      </w:pPr>
    </w:p>
    <w:p w14:paraId="08A4ED1E" w14:textId="77777777" w:rsidR="006F3386" w:rsidRDefault="006F3386">
      <w:pPr>
        <w:rPr>
          <w:rFonts w:ascii="Times New Roman" w:eastAsia="Times New Roman" w:hAnsi="Times New Roman"/>
          <w:sz w:val="15"/>
        </w:rPr>
        <w:sectPr w:rsidR="006F3386">
          <w:pgSz w:w="15840" w:h="12240" w:orient="landscape"/>
          <w:pgMar w:top="717" w:right="1080" w:bottom="953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F777C6" w14:paraId="3957AD98" w14:textId="77777777" w:rsidTr="00FC727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2959C3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2" w:name="page4"/>
            <w:bookmarkEnd w:id="2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F655AB7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E560641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53ADB68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DFFFEEB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0E36AEA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898246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2A1EF3C5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64DA" w14:textId="6A65F607" w:rsidR="005C4D09" w:rsidRDefault="00F229BA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70D96">
              <w:rPr>
                <w:rFonts w:eastAsia="Arial Narrow" w:cs="Calibri"/>
                <w:sz w:val="22"/>
                <w:szCs w:val="22"/>
              </w:rPr>
              <w:t>9</w:t>
            </w:r>
          </w:p>
          <w:p w14:paraId="1148E7B9" w14:textId="5915211A" w:rsidR="007E045B" w:rsidRPr="005C4D09" w:rsidRDefault="007E045B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70D96">
              <w:rPr>
                <w:rFonts w:eastAsia="Arial Narrow" w:cs="Calibri"/>
                <w:sz w:val="22"/>
                <w:szCs w:val="22"/>
              </w:rPr>
              <w:t>10</w:t>
            </w:r>
          </w:p>
          <w:p w14:paraId="34EE66AB" w14:textId="77777777" w:rsidR="005C4D09" w:rsidRPr="00A84D92" w:rsidRDefault="005C4D09" w:rsidP="00C00B8A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58C62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 xml:space="preserve">TEMA: 2- </w:t>
            </w:r>
          </w:p>
          <w:p w14:paraId="59475268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>PERPADUAN</w:t>
            </w:r>
          </w:p>
          <w:p w14:paraId="20315293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F398F5F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: 5- </w:t>
            </w:r>
          </w:p>
          <w:p w14:paraId="42F83081" w14:textId="77777777" w:rsidR="005C4D09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 xml:space="preserve">Hidup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Berjiran</w:t>
            </w:r>
            <w:proofErr w:type="spellEnd"/>
          </w:p>
          <w:p w14:paraId="5B9E6C2C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519955DA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6DD3296B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7B91F11C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0DBA60B2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53287BFB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6B377646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17C5E01E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62463339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28870B67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60AA8589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72DA1885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6DF660F6" w14:textId="77777777" w:rsidR="001F7DE8" w:rsidRP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3BE41871" w14:textId="77777777" w:rsidR="001F7DE8" w:rsidRDefault="001F7DE8" w:rsidP="001F7DE8">
            <w:pPr>
              <w:rPr>
                <w:rFonts w:eastAsia="Arial Narrow" w:cs="Calibri"/>
                <w:sz w:val="22"/>
                <w:szCs w:val="22"/>
              </w:rPr>
            </w:pPr>
          </w:p>
          <w:p w14:paraId="7E3DEB4D" w14:textId="77777777" w:rsidR="001F7DE8" w:rsidRPr="001F7DE8" w:rsidRDefault="001F7DE8" w:rsidP="001F7DE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8E73B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414B7875" w14:textId="77777777" w:rsid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0758F8EC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B523618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>, dan</w:t>
            </w:r>
          </w:p>
          <w:p w14:paraId="1BF2380C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365CEB9E" w14:textId="77777777" w:rsid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25C7DC46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F5A3507" w14:textId="77777777" w:rsid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2B1584F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895B7D3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12B9ED6D" w14:textId="77777777" w:rsid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1D624ED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F533FAA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07BE0CA5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20F7BCAE" w14:textId="77777777" w:rsidR="005C4D09" w:rsidRPr="00A84D92" w:rsidRDefault="007E045B" w:rsidP="007E045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E3587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045B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B285F79" w14:textId="77777777" w:rsid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</w:p>
          <w:p w14:paraId="66E38038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0BAC753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04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87D92F8" w14:textId="77777777" w:rsid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647C096F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582E342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7E045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9551F17" w14:textId="77777777" w:rsid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21966D1B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2E45DAE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ciri-ciri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gramStart"/>
            <w:r w:rsidRPr="007E045B">
              <w:rPr>
                <w:rFonts w:eastAsia="Arial" w:cs="Calibri"/>
                <w:sz w:val="22"/>
                <w:szCs w:val="22"/>
              </w:rPr>
              <w:t>pantun;</w:t>
            </w:r>
            <w:proofErr w:type="gramEnd"/>
          </w:p>
          <w:p w14:paraId="2DEAB0E2" w14:textId="77777777" w:rsid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pembayang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</w:p>
          <w:p w14:paraId="1F908B52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73D8BA1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04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F2253DD" w14:textId="77777777" w:rsid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  <w:p w14:paraId="42F81DDA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39E027F" w14:textId="77777777" w:rsidR="007E045B" w:rsidRPr="007E045B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>.</w:t>
            </w:r>
          </w:p>
          <w:p w14:paraId="1FD294DC" w14:textId="77777777" w:rsidR="005C4D09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E04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E045B">
              <w:rPr>
                <w:rFonts w:eastAsia="Arial" w:cs="Calibri"/>
                <w:sz w:val="22"/>
                <w:szCs w:val="22"/>
              </w:rPr>
              <w:t>sifat</w:t>
            </w:r>
            <w:proofErr w:type="spellEnd"/>
            <w:r w:rsidRPr="007E045B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CA583C7" w14:textId="77777777" w:rsidR="007E045B" w:rsidRPr="00A84D92" w:rsidRDefault="007E045B" w:rsidP="007E045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4A8D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 xml:space="preserve">Strategi: KB-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0CE1D460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E9D0F7C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 xml:space="preserve">EMK: Nilai Murni-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, Kerjasama,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Bertimbang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Rasa, Hemah Tinggi,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Keprihatinan</w:t>
            </w:r>
            <w:proofErr w:type="spellEnd"/>
          </w:p>
          <w:p w14:paraId="7A67F31E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0E6B565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>KP: Interpersonal, Verbal-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2DC9A1F5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B570BAC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7E045B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</w:p>
          <w:p w14:paraId="45679864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24E20CA" w14:textId="77777777" w:rsidR="007E045B" w:rsidRP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Mengembangkan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7A4CA91D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A00C587" w14:textId="77777777" w:rsidR="007E045B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AA6BFF5" w14:textId="77777777" w:rsidR="005C4D09" w:rsidRPr="00A84D92" w:rsidRDefault="007E045B" w:rsidP="007E045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7E045B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7E045B">
              <w:rPr>
                <w:rFonts w:eastAsia="Arial Narrow" w:cs="Calibri"/>
                <w:sz w:val="22"/>
                <w:szCs w:val="22"/>
              </w:rPr>
              <w:t xml:space="preserve"> Idea Baharu</w:t>
            </w:r>
          </w:p>
        </w:tc>
      </w:tr>
      <w:tr w:rsidR="007E045B" w14:paraId="7D8EC4E5" w14:textId="77777777" w:rsidTr="001C30BB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9746" w14:textId="77777777" w:rsidR="007E045B" w:rsidRPr="00A84D92" w:rsidRDefault="007E045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0A0F93" w14:textId="77777777" w:rsidR="007E045B" w:rsidRPr="00A84D92" w:rsidRDefault="007E045B" w:rsidP="00375FA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F046E9D" w14:textId="77777777" w:rsidR="007E045B" w:rsidRDefault="007E045B" w:rsidP="00375FA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 2</w:t>
            </w:r>
          </w:p>
          <w:p w14:paraId="18147E4A" w14:textId="77777777" w:rsidR="007E045B" w:rsidRPr="00D76B92" w:rsidRDefault="007E045B" w:rsidP="00375FA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D76B92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D76B92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D9D18" w14:textId="77777777" w:rsidR="007E045B" w:rsidRPr="00D76B92" w:rsidRDefault="007E045B" w:rsidP="00375FA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PKJR:</w:t>
            </w:r>
          </w:p>
          <w:p w14:paraId="07C0951D" w14:textId="77777777" w:rsidR="007E045B" w:rsidRPr="00A84D92" w:rsidRDefault="007E045B" w:rsidP="00375FA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52286" w14:textId="77777777" w:rsidR="007E045B" w:rsidRPr="00A84D92" w:rsidRDefault="007E045B" w:rsidP="00375FA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5AA2FDE" w14:textId="77777777" w:rsidR="007E045B" w:rsidRPr="00A84D92" w:rsidRDefault="007E045B" w:rsidP="00375FA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2.3.2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urutan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76B92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</w:p>
          <w:p w14:paraId="4CFB328A" w14:textId="77777777" w:rsidR="00A36812" w:rsidRDefault="00A36812" w:rsidP="00A36812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  <w:p w14:paraId="5BCEAF46" w14:textId="77777777" w:rsidR="0020065A" w:rsidRPr="00A84D92" w:rsidRDefault="0020065A" w:rsidP="0020065A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2.3.3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tanda</w:t>
            </w:r>
            <w:proofErr w:type="spellEnd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fungsinya</w:t>
            </w:r>
            <w:proofErr w:type="spellEnd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065A">
              <w:rPr>
                <w:rFonts w:eastAsia="Arial" w:cs="Calibri"/>
                <w:color w:val="1F497D"/>
                <w:sz w:val="22"/>
                <w:szCs w:val="22"/>
              </w:rPr>
              <w:t>meningk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atkan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kaki.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F3C9" w14:textId="77777777" w:rsidR="007E045B" w:rsidRPr="00A84D92" w:rsidRDefault="007E045B" w:rsidP="00375FA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8633A51" w14:textId="77777777" w:rsidR="007E045B" w:rsidRDefault="007E045B" w:rsidP="00375FA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7</w:t>
            </w:r>
            <w:proofErr w:type="gramEnd"/>
          </w:p>
          <w:p w14:paraId="01C0F62B" w14:textId="77777777" w:rsidR="0020065A" w:rsidRDefault="00EA71C0" w:rsidP="00375FA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6</w:t>
            </w:r>
          </w:p>
          <w:p w14:paraId="62B080B3" w14:textId="77777777" w:rsidR="00EA71C0" w:rsidRDefault="00EA71C0" w:rsidP="00375FA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28462BE5" w14:textId="77777777" w:rsidR="0020065A" w:rsidRDefault="0020065A" w:rsidP="00375FA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8</w:t>
            </w:r>
            <w:r w:rsidR="00252AAF">
              <w:rPr>
                <w:rFonts w:eastAsia="Arial Narrow" w:cs="Calibri"/>
                <w:color w:val="1F497D"/>
                <w:sz w:val="22"/>
                <w:szCs w:val="22"/>
              </w:rPr>
              <w:t>-9</w:t>
            </w:r>
          </w:p>
          <w:p w14:paraId="270ECB02" w14:textId="77777777" w:rsidR="00EA71C0" w:rsidRPr="00A84D92" w:rsidRDefault="00EA71C0" w:rsidP="00375FA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7</w:t>
            </w:r>
          </w:p>
        </w:tc>
      </w:tr>
    </w:tbl>
    <w:p w14:paraId="692475BB" w14:textId="77777777" w:rsidR="005C4D09" w:rsidRDefault="005C4D09">
      <w:pPr>
        <w:rPr>
          <w:rFonts w:ascii="Times New Roman" w:eastAsia="Times New Roman" w:hAnsi="Times New Roman"/>
          <w:sz w:val="18"/>
        </w:rPr>
      </w:pPr>
    </w:p>
    <w:p w14:paraId="36C5808B" w14:textId="77777777" w:rsidR="0091587F" w:rsidRDefault="0091587F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2879"/>
        <w:gridCol w:w="4321"/>
        <w:gridCol w:w="2320"/>
      </w:tblGrid>
      <w:tr w:rsidR="005C4D09" w14:paraId="62892B19" w14:textId="77777777" w:rsidTr="0091587F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E126C4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459917FA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1D39A571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78CAECD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B1AC4A3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CF69D12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F49F1F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4F5AD2D4" w14:textId="77777777" w:rsidTr="0091587F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38D2" w14:textId="1A3E02DF" w:rsidR="005C4D09" w:rsidRDefault="003B3C5B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1F7DE8">
              <w:rPr>
                <w:rFonts w:eastAsia="Arial Narrow" w:cs="Calibri"/>
                <w:sz w:val="22"/>
                <w:szCs w:val="22"/>
              </w:rPr>
              <w:t>1</w:t>
            </w:r>
            <w:r w:rsidR="00670D96">
              <w:rPr>
                <w:rFonts w:eastAsia="Arial Narrow" w:cs="Calibri"/>
                <w:sz w:val="22"/>
                <w:szCs w:val="22"/>
              </w:rPr>
              <w:t>1</w:t>
            </w:r>
          </w:p>
          <w:p w14:paraId="1E5BA8DB" w14:textId="0C288E0F" w:rsidR="00252AAF" w:rsidRPr="005C4D09" w:rsidRDefault="00252AAF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3D69A7DC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975A5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>TEMA 2 :</w:t>
            </w:r>
          </w:p>
          <w:p w14:paraId="180302CD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>PERPADUAN</w:t>
            </w:r>
          </w:p>
          <w:p w14:paraId="468F2D5E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DCC4024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6:</w:t>
            </w:r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1FC5B2D8" w14:textId="77777777" w:rsidR="009B01A7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Sepakat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Membawa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Berkat</w:t>
            </w:r>
            <w:proofErr w:type="spellEnd"/>
          </w:p>
          <w:p w14:paraId="7E6AD56B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38A589D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D766ADB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2EE3C02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880FA83" w14:textId="77777777" w:rsidR="009B01A7" w:rsidRDefault="009B01A7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71728A4" w14:textId="77777777" w:rsidR="00DB4708" w:rsidRDefault="00DB4708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E7EE622" w14:textId="77777777" w:rsidR="00DB4708" w:rsidRDefault="00DB4708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54F75ED" w14:textId="77777777" w:rsidR="00DB4708" w:rsidRDefault="00DB4708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46BDB30" w14:textId="77777777" w:rsidR="00DB4708" w:rsidRDefault="00DB4708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82145F6" w14:textId="77777777" w:rsidR="00DB4708" w:rsidRDefault="00DB4708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F85C0F0" w14:textId="77777777" w:rsidR="00DB4708" w:rsidRDefault="00DB4708" w:rsidP="003B3C5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491C3F1" w14:textId="661C30DD" w:rsidR="00DB4708" w:rsidRPr="001C30BB" w:rsidRDefault="00DB4708" w:rsidP="00A75D4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169A3D" w14:textId="77777777" w:rsid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</w:t>
            </w:r>
            <w:r w:rsidRPr="00252AAF">
              <w:rPr>
                <w:rFonts w:eastAsia="Arial" w:cs="Calibri"/>
                <w:sz w:val="22"/>
                <w:szCs w:val="22"/>
              </w:rPr>
              <w:t>espons</w:t>
            </w:r>
            <w:proofErr w:type="spellEnd"/>
          </w:p>
          <w:p w14:paraId="6927FE02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E48897D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, dan</w:t>
            </w:r>
          </w:p>
          <w:p w14:paraId="7FCF566D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50338184" w14:textId="77777777" w:rsid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62FC90C6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E4AE462" w14:textId="77777777" w:rsid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6A283F04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5067E3B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052567FE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0713247D" w14:textId="77777777" w:rsidR="005C4D09" w:rsidRPr="001C30BB" w:rsidRDefault="00252AAF" w:rsidP="00252AA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6B7F25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AAF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AF9569B" w14:textId="77777777" w:rsid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3A7C3992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B977E5" w14:textId="77777777" w:rsid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Membac</w:t>
            </w:r>
            <w:r w:rsidR="00CB7A3D">
              <w:rPr>
                <w:rFonts w:eastAsia="Arial" w:cs="Calibri"/>
                <w:sz w:val="22"/>
                <w:szCs w:val="22"/>
              </w:rPr>
              <w:t>a</w:t>
            </w:r>
            <w:proofErr w:type="spellEnd"/>
            <w:r w:rsidR="00CB7A3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="00CB7A3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="00CB7A3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CB7A3D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="00CB7A3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CB7A3D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="00CB7A3D">
              <w:rPr>
                <w:rFonts w:eastAsia="Arial" w:cs="Calibri"/>
                <w:sz w:val="22"/>
                <w:szCs w:val="22"/>
              </w:rPr>
              <w:t xml:space="preserve">; </w:t>
            </w:r>
            <w:r w:rsidRPr="00252AA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isi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</w:p>
          <w:p w14:paraId="48396E92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E53C3D5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252AA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E8CB8B1" w14:textId="77777777" w:rsid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079630E0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DDBB4C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A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06715C0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0DBA10A3" w14:textId="77777777" w:rsid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  <w:p w14:paraId="361D054C" w14:textId="77777777" w:rsidR="00252AAF" w:rsidRPr="00252AAF" w:rsidRDefault="00252AAF" w:rsidP="00252AA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6112C7" w14:textId="77777777" w:rsidR="005C4D09" w:rsidRDefault="00252AAF" w:rsidP="00401442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r w:rsidR="00401442">
              <w:rPr>
                <w:rFonts w:eastAsia="Arial" w:cs="Calibri"/>
                <w:sz w:val="22"/>
                <w:szCs w:val="22"/>
              </w:rPr>
              <w:t xml:space="preserve">kata </w:t>
            </w:r>
            <w:proofErr w:type="spellStart"/>
            <w:r w:rsidR="00401442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="0040144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40144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="0040144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40144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="00401442">
              <w:rPr>
                <w:rFonts w:eastAsia="Arial" w:cs="Calibri"/>
                <w:sz w:val="22"/>
                <w:szCs w:val="22"/>
              </w:rPr>
              <w:t xml:space="preserve">. </w:t>
            </w:r>
            <w:r w:rsidRPr="00252AA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wa</w:t>
            </w:r>
            <w:r w:rsidR="00401442">
              <w:rPr>
                <w:rFonts w:eastAsia="Arial" w:cs="Calibri"/>
                <w:sz w:val="22"/>
                <w:szCs w:val="22"/>
              </w:rPr>
              <w:t>rna</w:t>
            </w:r>
            <w:proofErr w:type="spellEnd"/>
            <w:r w:rsidR="00401442">
              <w:rPr>
                <w:rFonts w:eastAsia="Arial" w:cs="Calibri"/>
                <w:sz w:val="22"/>
                <w:szCs w:val="22"/>
              </w:rPr>
              <w:t xml:space="preserve">       </w:t>
            </w:r>
            <w:r w:rsidRPr="00252AA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ukuran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</w:p>
          <w:p w14:paraId="311A2400" w14:textId="77777777" w:rsidR="00252AAF" w:rsidRPr="001C30BB" w:rsidRDefault="00252AAF" w:rsidP="00252AAF">
            <w:pPr>
              <w:tabs>
                <w:tab w:val="left" w:pos="720"/>
                <w:tab w:val="center" w:pos="1730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2E3E752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0C2E0E08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5DDD0931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3B6972A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ED1CB20" w14:textId="77777777" w:rsidR="005C4D09" w:rsidRPr="001C30BB" w:rsidRDefault="00252AAF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4C30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Menyelesaikan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Masalah,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pa</w:t>
            </w:r>
            <w:r w:rsidR="00401442">
              <w:rPr>
                <w:rFonts w:eastAsia="Arial Narrow" w:cs="Calibri"/>
                <w:sz w:val="22"/>
                <w:szCs w:val="22"/>
              </w:rPr>
              <w:t>sti</w:t>
            </w:r>
            <w:proofErr w:type="spellEnd"/>
            <w:r w:rsidR="0040144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="00401442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="00401442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05F9A4CF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53444BB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513DA83A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56BA14C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 xml:space="preserve">EMK: Nilai Murni-Kerjasama,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Masyarakat,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Berterima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Kasih, Baik Hati</w:t>
            </w:r>
          </w:p>
          <w:p w14:paraId="4D17AD7C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06755D3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>KP: Interpersonal</w:t>
            </w:r>
          </w:p>
          <w:p w14:paraId="37544915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78484C5" w14:textId="77777777" w:rsidR="00252AAF" w:rsidRP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Membina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</w:p>
          <w:p w14:paraId="71E640BF" w14:textId="77777777" w:rsidR="00252AAF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94ECEA8" w14:textId="77777777" w:rsidR="005C4D09" w:rsidRPr="001C30BB" w:rsidRDefault="00252AAF" w:rsidP="00252AA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</w:tc>
      </w:tr>
      <w:tr w:rsidR="005C4D09" w14:paraId="5B595F9A" w14:textId="77777777" w:rsidTr="00670D96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FA03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22D9E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55CC8C9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738F9E4F" w14:textId="77777777" w:rsidR="005C4D09" w:rsidRPr="001C30BB" w:rsidRDefault="005C4D09" w:rsidP="00252AA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92DFD" w14:textId="77777777" w:rsidR="005C4D09" w:rsidRPr="001C30BB" w:rsidRDefault="00252AAF" w:rsidP="00C3729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63553" w14:textId="77777777" w:rsidR="005C4D09" w:rsidRPr="003C0177" w:rsidRDefault="005C4D09" w:rsidP="00C3729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42D89901" w14:textId="77777777" w:rsidR="005C4D09" w:rsidRDefault="00252AAF" w:rsidP="00C3729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2.4.1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arah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  <w:p w14:paraId="0A728BC4" w14:textId="77777777" w:rsidR="00401442" w:rsidRDefault="00401442" w:rsidP="00C3729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67688DDB" w14:textId="0ADE9511" w:rsidR="00CB7A3D" w:rsidRPr="001C30BB" w:rsidRDefault="00CB7A3D" w:rsidP="00920632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F87B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9474C11" w14:textId="77777777" w:rsidR="005C4D09" w:rsidRDefault="00252AAF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10-11</w:t>
            </w:r>
          </w:p>
          <w:p w14:paraId="0DAA5A5D" w14:textId="3C070A3E" w:rsidR="0042161B" w:rsidRPr="001C30BB" w:rsidRDefault="0042161B" w:rsidP="00920632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8</w:t>
            </w:r>
          </w:p>
        </w:tc>
      </w:tr>
      <w:tr w:rsidR="00670D96" w14:paraId="2687AA0D" w14:textId="77777777">
        <w:trPr>
          <w:trHeight w:val="893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666350FA" w14:textId="77777777" w:rsidR="00670D96" w:rsidRPr="00846D84" w:rsidRDefault="00670D96" w:rsidP="00670D96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137910D6" w14:textId="0B26732C" w:rsidR="00670D96" w:rsidRPr="001C30BB" w:rsidRDefault="00670D96" w:rsidP="00670D96">
            <w:pPr>
              <w:spacing w:line="0" w:lineRule="atLeas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4A24F851" w14:textId="77777777" w:rsidR="005C4D09" w:rsidRDefault="005C4D09">
      <w:pPr>
        <w:rPr>
          <w:rFonts w:ascii="Times New Roman" w:eastAsia="Times New Roman" w:hAnsi="Times New Roman"/>
          <w:sz w:val="18"/>
        </w:rPr>
      </w:pPr>
    </w:p>
    <w:p w14:paraId="4E69602E" w14:textId="77777777" w:rsidR="006F3386" w:rsidRDefault="006F3386">
      <w:pPr>
        <w:rPr>
          <w:rFonts w:ascii="Times New Roman" w:eastAsia="Times New Roman" w:hAnsi="Times New Roman"/>
          <w:sz w:val="18"/>
        </w:rPr>
      </w:pPr>
    </w:p>
    <w:p w14:paraId="5B04A591" w14:textId="77777777" w:rsidR="006F3386" w:rsidRDefault="006F3386">
      <w:pPr>
        <w:rPr>
          <w:rFonts w:ascii="Times New Roman" w:eastAsia="Times New Roman" w:hAnsi="Times New Roman"/>
          <w:sz w:val="18"/>
        </w:rPr>
      </w:pPr>
    </w:p>
    <w:p w14:paraId="1B15C87C" w14:textId="77777777" w:rsidR="006F3386" w:rsidRDefault="006F3386">
      <w:pPr>
        <w:rPr>
          <w:rFonts w:ascii="Times New Roman" w:eastAsia="Times New Roman" w:hAnsi="Times New Roman"/>
          <w:sz w:val="18"/>
        </w:rPr>
      </w:pPr>
    </w:p>
    <w:p w14:paraId="6E38A577" w14:textId="77777777" w:rsidR="009B2455" w:rsidRDefault="009B2455">
      <w:pPr>
        <w:rPr>
          <w:rFonts w:ascii="Times New Roman" w:eastAsia="Times New Roman" w:hAnsi="Times New Roman"/>
          <w:sz w:val="18"/>
        </w:rPr>
      </w:pPr>
    </w:p>
    <w:p w14:paraId="42FB8C6A" w14:textId="77777777" w:rsidR="00920632" w:rsidRDefault="00920632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2879"/>
        <w:gridCol w:w="4321"/>
        <w:gridCol w:w="2320"/>
      </w:tblGrid>
      <w:tr w:rsidR="00920632" w14:paraId="5E904EC3" w14:textId="77777777" w:rsidTr="00106B64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468CF5" w14:textId="77777777" w:rsidR="00920632" w:rsidRPr="00137560" w:rsidRDefault="00920632" w:rsidP="00106B64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789A73A9" w14:textId="77777777" w:rsidR="00920632" w:rsidRPr="00137560" w:rsidRDefault="00920632" w:rsidP="00106B64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854005F" w14:textId="77777777" w:rsidR="00920632" w:rsidRPr="00137560" w:rsidRDefault="00920632" w:rsidP="00106B64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9F1E98" w14:textId="77777777" w:rsidR="00920632" w:rsidRPr="00137560" w:rsidRDefault="00920632" w:rsidP="00106B64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8657E24" w14:textId="77777777" w:rsidR="00920632" w:rsidRPr="00137560" w:rsidRDefault="00920632" w:rsidP="00106B64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8A50B83" w14:textId="77777777" w:rsidR="00920632" w:rsidRPr="00137560" w:rsidRDefault="00920632" w:rsidP="00106B64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B771A9" w14:textId="77777777" w:rsidR="00920632" w:rsidRPr="00137560" w:rsidRDefault="00920632" w:rsidP="00106B64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20632" w14:paraId="60775B92" w14:textId="77777777" w:rsidTr="00106B64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E1B" w14:textId="68BB1B55" w:rsidR="00920632" w:rsidRDefault="00920632" w:rsidP="00106B6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3634C7E6" w14:textId="3BD5AC81" w:rsidR="00920632" w:rsidRPr="005C4D09" w:rsidRDefault="00920632" w:rsidP="00106B6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F3386">
              <w:rPr>
                <w:rFonts w:eastAsia="Arial Narrow" w:cs="Calibri"/>
                <w:sz w:val="22"/>
                <w:szCs w:val="22"/>
              </w:rPr>
              <w:t>1</w:t>
            </w:r>
            <w:r w:rsidR="00670D96">
              <w:rPr>
                <w:rFonts w:eastAsia="Arial Narrow" w:cs="Calibri"/>
                <w:sz w:val="22"/>
                <w:szCs w:val="22"/>
              </w:rPr>
              <w:t>2</w:t>
            </w:r>
          </w:p>
          <w:p w14:paraId="21E58039" w14:textId="77777777" w:rsidR="00920632" w:rsidRPr="005C4D09" w:rsidRDefault="00920632" w:rsidP="00106B6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74D0FD" w14:textId="77777777" w:rsidR="00920632" w:rsidRPr="001C30BB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>TEMA 2 :</w:t>
            </w:r>
          </w:p>
          <w:p w14:paraId="28826249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>PERPADUAN</w:t>
            </w:r>
          </w:p>
          <w:p w14:paraId="2D016569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99C2D49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6:</w:t>
            </w:r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7820F93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Sepakat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Membawa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Berkat</w:t>
            </w:r>
            <w:proofErr w:type="spellEnd"/>
          </w:p>
          <w:p w14:paraId="039C743D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42408FA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57916DF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16F1764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DE141DF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5A91374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25C2455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3EA8688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737C4FB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18CBD28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F4177A0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D973C00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DE57DAD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8134018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58EC870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1AC43DC" w14:textId="77777777" w:rsidR="00920632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E6E9812" w14:textId="6D147048" w:rsidR="00920632" w:rsidRPr="001C30BB" w:rsidRDefault="00920632" w:rsidP="00106B6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CCD551" w14:textId="77777777" w:rsidR="00920632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</w:t>
            </w:r>
            <w:r w:rsidRPr="00252AAF">
              <w:rPr>
                <w:rFonts w:eastAsia="Arial" w:cs="Calibri"/>
                <w:sz w:val="22"/>
                <w:szCs w:val="22"/>
              </w:rPr>
              <w:t>espons</w:t>
            </w:r>
            <w:proofErr w:type="spellEnd"/>
          </w:p>
          <w:p w14:paraId="642031AE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21ED553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, dan</w:t>
            </w:r>
          </w:p>
          <w:p w14:paraId="33EAA752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4C21CA48" w14:textId="77777777" w:rsidR="00920632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475A0FA9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517A8A0" w14:textId="77777777" w:rsidR="00920632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7ACE0FC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E3FFBBD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17A9537C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55F47D02" w14:textId="77777777" w:rsidR="00920632" w:rsidRPr="001C30BB" w:rsidRDefault="00920632" w:rsidP="00106B6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CA213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AAF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5927F68" w14:textId="77777777" w:rsidR="00920632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002E7DB8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99B385" w14:textId="77777777" w:rsidR="00920632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Membac</w:t>
            </w:r>
            <w:r>
              <w:rPr>
                <w:rFonts w:eastAsia="Arial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; </w:t>
            </w:r>
            <w:r w:rsidRPr="00252AA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isi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</w:p>
          <w:p w14:paraId="2D88A739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E83F680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252AA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79472C7" w14:textId="77777777" w:rsidR="00920632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750413E2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87BABE7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A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B7E9ED9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43A0D42E" w14:textId="77777777" w:rsidR="00920632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  <w:p w14:paraId="0BF8D18A" w14:textId="77777777" w:rsidR="00920632" w:rsidRPr="00252AAF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38B5307" w14:textId="77777777" w:rsidR="00920632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52AAF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52AAF">
              <w:rPr>
                <w:rFonts w:eastAsia="Arial" w:cs="Calibri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  <w:r w:rsidRPr="00252AA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wa</w:t>
            </w:r>
            <w:r>
              <w:rPr>
                <w:rFonts w:eastAsia="Arial" w:cs="Calibri"/>
                <w:sz w:val="22"/>
                <w:szCs w:val="22"/>
              </w:rPr>
              <w:t>rna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    </w:t>
            </w:r>
            <w:r w:rsidRPr="00252AA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252AAF">
              <w:rPr>
                <w:rFonts w:eastAsia="Arial" w:cs="Calibri"/>
                <w:sz w:val="22"/>
                <w:szCs w:val="22"/>
              </w:rPr>
              <w:t>ukuran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ab/>
            </w:r>
          </w:p>
          <w:p w14:paraId="72FD20B6" w14:textId="77777777" w:rsidR="00920632" w:rsidRPr="001C30BB" w:rsidRDefault="00920632" w:rsidP="00106B64">
            <w:pPr>
              <w:tabs>
                <w:tab w:val="left" w:pos="720"/>
                <w:tab w:val="center" w:pos="1730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3DCD8E8" w14:textId="77777777" w:rsidR="00920632" w:rsidRPr="001C30BB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7A7A209B" w14:textId="77777777" w:rsidR="00920632" w:rsidRPr="001C30BB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3A41E2E7" w14:textId="77777777" w:rsidR="00920632" w:rsidRPr="001C30BB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CAA96DB" w14:textId="77777777" w:rsidR="00920632" w:rsidRPr="001C30BB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76A085C" w14:textId="77777777" w:rsidR="00920632" w:rsidRPr="001C30BB" w:rsidRDefault="00920632" w:rsidP="00106B6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58C3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Menyelesaikan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Masalah,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pa</w:t>
            </w:r>
            <w:r>
              <w:rPr>
                <w:rFonts w:eastAsia="Arial Narrow" w:cs="Calibri"/>
                <w:sz w:val="22"/>
                <w:szCs w:val="22"/>
              </w:rPr>
              <w:t>sti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728CF22D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433912D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69552351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238CE92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 xml:space="preserve">EMK: Nilai Murni-Kerjasama,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Masyarakat,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Berterima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Kasih, Baik Hati</w:t>
            </w:r>
          </w:p>
          <w:p w14:paraId="585958FB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6B779E3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52AAF">
              <w:rPr>
                <w:rFonts w:eastAsia="Arial Narrow" w:cs="Calibri"/>
                <w:sz w:val="22"/>
                <w:szCs w:val="22"/>
              </w:rPr>
              <w:t>KP: Interpersonal</w:t>
            </w:r>
          </w:p>
          <w:p w14:paraId="77CBEF19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5A0992D" w14:textId="77777777" w:rsidR="00920632" w:rsidRPr="00252AAF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Membina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</w:p>
          <w:p w14:paraId="5D21405E" w14:textId="77777777" w:rsidR="00920632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FAF3B00" w14:textId="77777777" w:rsidR="00920632" w:rsidRPr="001C30BB" w:rsidRDefault="00920632" w:rsidP="00106B6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52A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</w:tc>
      </w:tr>
      <w:tr w:rsidR="00920632" w14:paraId="0C7E0867" w14:textId="77777777" w:rsidTr="006F3386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D172" w14:textId="77777777" w:rsidR="00920632" w:rsidRPr="005C4D09" w:rsidRDefault="00920632" w:rsidP="00106B6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FE159" w14:textId="77777777" w:rsidR="00920632" w:rsidRPr="003C0177" w:rsidRDefault="00920632" w:rsidP="00106B6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F24F27E" w14:textId="77777777" w:rsidR="00920632" w:rsidRPr="003C0177" w:rsidRDefault="00920632" w:rsidP="00106B6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0777997A" w14:textId="77777777" w:rsidR="00920632" w:rsidRPr="001C30BB" w:rsidRDefault="00920632" w:rsidP="00106B6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79EA9" w14:textId="77777777" w:rsidR="00920632" w:rsidRPr="001C30BB" w:rsidRDefault="00920632" w:rsidP="00106B64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C6518" w14:textId="4AC56AD6" w:rsidR="00920632" w:rsidRDefault="00920632" w:rsidP="00920632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41BF3C82" w14:textId="77777777" w:rsidR="00920632" w:rsidRPr="001C30BB" w:rsidRDefault="00920632" w:rsidP="00106B64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2.4.2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Memberi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penerangan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551" w14:textId="43019500" w:rsidR="00920632" w:rsidRDefault="00920632" w:rsidP="00920632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0A3EC3D" w14:textId="77777777" w:rsidR="00920632" w:rsidRDefault="00920632" w:rsidP="00106B6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12</w:t>
            </w:r>
            <w:proofErr w:type="gramEnd"/>
          </w:p>
          <w:p w14:paraId="6BAAA4B8" w14:textId="77777777" w:rsidR="00920632" w:rsidRPr="001C30BB" w:rsidRDefault="00920632" w:rsidP="00106B6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9</w:t>
            </w:r>
          </w:p>
        </w:tc>
      </w:tr>
    </w:tbl>
    <w:p w14:paraId="07572920" w14:textId="7BC1558A" w:rsidR="00920632" w:rsidRDefault="00920632">
      <w:pPr>
        <w:rPr>
          <w:rFonts w:ascii="Times New Roman" w:eastAsia="Times New Roman" w:hAnsi="Times New Roman"/>
          <w:sz w:val="18"/>
        </w:rPr>
        <w:sectPr w:rsidR="00920632">
          <w:pgSz w:w="15840" w:h="12240" w:orient="landscape"/>
          <w:pgMar w:top="717" w:right="1080" w:bottom="938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pPr w:leftFromText="180" w:rightFromText="180" w:vertAnchor="page" w:horzAnchor="margin" w:tblpY="15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4105"/>
        <w:gridCol w:w="2320"/>
      </w:tblGrid>
      <w:tr w:rsidR="009B2455" w14:paraId="5E8E649D" w14:textId="77777777" w:rsidTr="006569D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D1611B" w14:textId="77777777" w:rsidR="009B2455" w:rsidRPr="00137560" w:rsidRDefault="009B2455" w:rsidP="006569D1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3" w:name="page5"/>
            <w:bookmarkEnd w:id="3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3C87104A" w14:textId="77777777" w:rsidR="009B2455" w:rsidRPr="00137560" w:rsidRDefault="009B2455" w:rsidP="006569D1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488CBAA" w14:textId="77777777" w:rsidR="009B2455" w:rsidRPr="00137560" w:rsidRDefault="009B2455" w:rsidP="006569D1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EF9F800" w14:textId="77777777" w:rsidR="009B2455" w:rsidRPr="00137560" w:rsidRDefault="009B2455" w:rsidP="006569D1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6ABD72A" w14:textId="77777777" w:rsidR="009B2455" w:rsidRPr="00137560" w:rsidRDefault="009B2455" w:rsidP="006569D1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96A44D1" w14:textId="77777777" w:rsidR="009B2455" w:rsidRPr="00137560" w:rsidRDefault="009B2455" w:rsidP="006569D1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DEE89C" w14:textId="77777777" w:rsidR="009B2455" w:rsidRPr="00137560" w:rsidRDefault="009B2455" w:rsidP="006569D1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B2455" w14:paraId="0F75A5EB" w14:textId="77777777" w:rsidTr="006569D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C0DE" w14:textId="5B6EADA9" w:rsidR="009B2455" w:rsidRPr="005C4D09" w:rsidRDefault="009B2455" w:rsidP="006569D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70D96">
              <w:rPr>
                <w:rFonts w:eastAsia="Arial Narrow" w:cs="Calibri"/>
                <w:sz w:val="22"/>
                <w:szCs w:val="22"/>
              </w:rPr>
              <w:t>3</w:t>
            </w:r>
          </w:p>
          <w:p w14:paraId="5911B25A" w14:textId="77777777" w:rsidR="009B2455" w:rsidRPr="005C4D09" w:rsidRDefault="009B2455" w:rsidP="006569D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F41F42" w14:textId="77777777" w:rsidR="009B2455" w:rsidRPr="001C30BB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 3</w:t>
            </w:r>
            <w:r w:rsidR="009B2455" w:rsidRPr="001C30BB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2E5FE46B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9B2455">
              <w:rPr>
                <w:rFonts w:eastAsia="Arial Narrow" w:cs="Calibri"/>
                <w:sz w:val="22"/>
                <w:szCs w:val="22"/>
              </w:rPr>
              <w:t>KEBERSIHAN DAN KESIHATAN</w:t>
            </w:r>
          </w:p>
          <w:p w14:paraId="2FCAB49D" w14:textId="77777777" w:rsidR="006569D1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E7FB96A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>: 7-</w:t>
            </w:r>
          </w:p>
          <w:p w14:paraId="54F8CAD5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Bermula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dari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Rumah</w:t>
            </w:r>
          </w:p>
          <w:p w14:paraId="678A377A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C7F24F4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4B9721D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95BBBB3" w14:textId="77777777" w:rsidR="009B2455" w:rsidRPr="001C30BB" w:rsidRDefault="009B2455" w:rsidP="006569D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3C6A91" w14:textId="77777777" w:rsidR="009B2455" w:rsidRP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6BD0FA6A" w14:textId="77777777" w:rsidR="009B2455" w:rsidRDefault="006569D1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R</w:t>
            </w:r>
            <w:r w:rsidR="009B2455" w:rsidRPr="009B2455">
              <w:rPr>
                <w:rFonts w:eastAsia="Arial" w:cs="Calibri"/>
                <w:sz w:val="22"/>
                <w:szCs w:val="22"/>
              </w:rPr>
              <w:t>espons</w:t>
            </w:r>
            <w:proofErr w:type="spellEnd"/>
          </w:p>
          <w:p w14:paraId="4B23A81F" w14:textId="77777777" w:rsidR="006569D1" w:rsidRPr="009B2455" w:rsidRDefault="006569D1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1F59198" w14:textId="77777777" w:rsidR="009B2455" w:rsidRP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>, dan</w:t>
            </w:r>
          </w:p>
          <w:p w14:paraId="34DF3003" w14:textId="77777777" w:rsidR="009B2455" w:rsidRDefault="006569D1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9B2455" w:rsidRPr="009B2455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7141BAFA" w14:textId="77777777" w:rsid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1AF0B80" w14:textId="77777777" w:rsid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3358D896" w14:textId="77777777" w:rsidR="006569D1" w:rsidRPr="009B2455" w:rsidRDefault="006569D1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279B6FA" w14:textId="77777777" w:rsidR="009B2455" w:rsidRP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426D8669" w14:textId="77777777" w:rsid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7ECA5211" w14:textId="77777777" w:rsidR="006569D1" w:rsidRPr="009B2455" w:rsidRDefault="006569D1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2BB53E8" w14:textId="77777777" w:rsidR="009B2455" w:rsidRP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578EBD54" w14:textId="77777777" w:rsidR="009B2455" w:rsidRP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1A021563" w14:textId="77777777" w:rsidR="009B2455" w:rsidRDefault="009B2455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CFB3095" w14:textId="77777777" w:rsidR="006569D1" w:rsidRPr="001C30BB" w:rsidRDefault="006569D1" w:rsidP="006569D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83B81F" w14:textId="77777777" w:rsidR="006569D1" w:rsidRPr="006569D1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569D1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69D1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73B37A1" w14:textId="77777777" w:rsidR="006569D1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569D1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</w:p>
          <w:p w14:paraId="35D2086F" w14:textId="77777777" w:rsidR="006569D1" w:rsidRPr="006569D1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59A685C" w14:textId="77777777" w:rsidR="006569D1" w:rsidRPr="006569D1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569D1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69D1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FA269B1" w14:textId="77777777" w:rsidR="009B2455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569D1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isi</w:t>
            </w:r>
            <w:proofErr w:type="spellEnd"/>
            <w:r w:rsidRPr="006569D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569D1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</w:p>
          <w:p w14:paraId="34BD5DBB" w14:textId="77777777" w:rsid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FC18BC6" w14:textId="77777777" w:rsidR="009B2455" w:rsidRP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B245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F1C17A7" w14:textId="77777777" w:rsidR="009B2455" w:rsidRP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13C42AA7" w14:textId="77777777" w:rsid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67A4F8FF" w14:textId="77777777" w:rsidR="006569D1" w:rsidRPr="009B2455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EF12E8C" w14:textId="77777777" w:rsidR="009B2455" w:rsidRP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ciri-ciri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gramStart"/>
            <w:r w:rsidRPr="009B2455">
              <w:rPr>
                <w:rFonts w:eastAsia="Arial" w:cs="Calibri"/>
                <w:sz w:val="22"/>
                <w:szCs w:val="22"/>
              </w:rPr>
              <w:t>pantun;</w:t>
            </w:r>
            <w:proofErr w:type="gramEnd"/>
          </w:p>
          <w:p w14:paraId="45937784" w14:textId="77777777" w:rsid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rima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akhir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jeda</w:t>
            </w:r>
            <w:proofErr w:type="spellEnd"/>
          </w:p>
          <w:p w14:paraId="455CE7CE" w14:textId="77777777" w:rsidR="006569D1" w:rsidRPr="009B2455" w:rsidRDefault="006569D1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835B669" w14:textId="77777777" w:rsidR="009B2455" w:rsidRP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9B2455">
              <w:rPr>
                <w:rFonts w:eastAsia="Arial" w:cs="Calibri"/>
                <w:sz w:val="22"/>
                <w:szCs w:val="22"/>
              </w:rPr>
              <w:t>.</w:t>
            </w:r>
          </w:p>
          <w:p w14:paraId="5FA39530" w14:textId="77777777" w:rsidR="009B2455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9B2455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9B2455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</w:p>
          <w:p w14:paraId="219F3160" w14:textId="77777777" w:rsidR="009B2455" w:rsidRPr="001C30BB" w:rsidRDefault="009B2455" w:rsidP="006569D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E8AB" w14:textId="77777777" w:rsidR="006569D1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569D1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6569D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6569D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762BDC2F" w14:textId="77777777" w:rsidR="006569D1" w:rsidRPr="006569D1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BAADEDA" w14:textId="77777777" w:rsidR="009B2455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569D1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Ketaatan</w:t>
            </w:r>
            <w:proofErr w:type="spellEnd"/>
            <w:r w:rsidRPr="006569D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Tolong-menolong,Rasional</w:t>
            </w:r>
            <w:proofErr w:type="spellEnd"/>
            <w:r w:rsidRPr="006569D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6569D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6569D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569D1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  <w:p w14:paraId="35341AB3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AF12623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9B2455">
              <w:rPr>
                <w:rFonts w:eastAsia="Arial Narrow" w:cs="Calibri"/>
                <w:sz w:val="22"/>
                <w:szCs w:val="22"/>
              </w:rPr>
              <w:t>KP: Interpersonal, Verbal-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0050CFC8" w14:textId="77777777" w:rsidR="006569D1" w:rsidRPr="009B2455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73FCE93" w14:textId="77777777" w:rsidR="009B2455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9B2455">
              <w:rPr>
                <w:rFonts w:eastAsia="Arial Narrow" w:cs="Calibri"/>
                <w:sz w:val="22"/>
                <w:szCs w:val="22"/>
              </w:rPr>
              <w:t>BCB-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</w:p>
          <w:p w14:paraId="25E4A99C" w14:textId="77777777" w:rsidR="006569D1" w:rsidRPr="009B2455" w:rsidRDefault="006569D1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04B7D1E" w14:textId="77777777" w:rsidR="009B2455" w:rsidRPr="001C30BB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9B245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B2455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7B0BD19E" w14:textId="77777777" w:rsidR="009B2455" w:rsidRPr="001C30BB" w:rsidRDefault="009B2455" w:rsidP="006569D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9B2455" w14:paraId="25BF156F" w14:textId="77777777" w:rsidTr="007D3B70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E43D" w14:textId="77777777" w:rsidR="009B2455" w:rsidRPr="005C4D09" w:rsidRDefault="009B2455" w:rsidP="006569D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2D705" w14:textId="77777777" w:rsidR="009B2455" w:rsidRPr="003C0177" w:rsidRDefault="009B2455" w:rsidP="006569D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7BFB301" w14:textId="77777777" w:rsidR="009B2455" w:rsidRPr="003C0177" w:rsidRDefault="009B2455" w:rsidP="006569D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1043258D" w14:textId="77777777" w:rsidR="009B2455" w:rsidRPr="001C30BB" w:rsidRDefault="009B2455" w:rsidP="006569D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4532F" w14:textId="77777777" w:rsidR="009B2455" w:rsidRPr="001C30BB" w:rsidRDefault="009B2455" w:rsidP="006569D1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2AAF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F81E6B" w14:textId="77777777" w:rsidR="009B2455" w:rsidRDefault="006569D1" w:rsidP="006569D1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CB3E1E3" w14:textId="77777777" w:rsidR="009B2455" w:rsidRDefault="009B2455" w:rsidP="006569D1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2.4.2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Memberi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penerangan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Pr="00CB7A3D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3BED9469" w14:textId="77777777" w:rsidR="006569D1" w:rsidRPr="001C30BB" w:rsidRDefault="006569D1" w:rsidP="006569D1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5CE8" w14:textId="77777777" w:rsidR="009B2455" w:rsidRPr="001C30BB" w:rsidRDefault="009B2455" w:rsidP="006569D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2F0052E" w14:textId="77777777" w:rsidR="009B2455" w:rsidRDefault="009B2455" w:rsidP="006569D1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 w:rsidR="006569D1">
              <w:rPr>
                <w:rFonts w:eastAsia="Arial Narrow" w:cs="Calibri"/>
                <w:color w:val="1F497D"/>
                <w:sz w:val="22"/>
                <w:szCs w:val="22"/>
              </w:rPr>
              <w:t>13</w:t>
            </w:r>
            <w:proofErr w:type="gramEnd"/>
          </w:p>
          <w:p w14:paraId="1D036179" w14:textId="77777777" w:rsidR="0042161B" w:rsidRPr="001C30BB" w:rsidRDefault="0042161B" w:rsidP="006569D1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10</w:t>
            </w:r>
          </w:p>
        </w:tc>
      </w:tr>
    </w:tbl>
    <w:p w14:paraId="2EA5F8D3" w14:textId="77777777" w:rsidR="00320277" w:rsidRDefault="00320277">
      <w:pPr>
        <w:rPr>
          <w:rFonts w:ascii="Times New Roman" w:eastAsia="Times New Roman" w:hAnsi="Times New Roman"/>
          <w:sz w:val="24"/>
        </w:rPr>
      </w:pPr>
    </w:p>
    <w:p w14:paraId="304784A7" w14:textId="77777777" w:rsidR="00320277" w:rsidRDefault="00320277">
      <w:pPr>
        <w:rPr>
          <w:rFonts w:ascii="Times New Roman" w:eastAsia="Times New Roman" w:hAnsi="Times New Roman"/>
          <w:sz w:val="24"/>
        </w:rPr>
      </w:pPr>
    </w:p>
    <w:p w14:paraId="42B8D7E1" w14:textId="77777777" w:rsidR="006569D1" w:rsidRDefault="006569D1">
      <w:pPr>
        <w:rPr>
          <w:rFonts w:ascii="Times New Roman" w:eastAsia="Times New Roman" w:hAnsi="Times New Roman"/>
          <w:sz w:val="24"/>
        </w:rPr>
      </w:pPr>
    </w:p>
    <w:p w14:paraId="483EAB14" w14:textId="77777777" w:rsidR="006569D1" w:rsidRDefault="006569D1">
      <w:pPr>
        <w:rPr>
          <w:rFonts w:ascii="Times New Roman" w:eastAsia="Times New Roman" w:hAnsi="Times New Roman"/>
          <w:sz w:val="24"/>
        </w:rPr>
      </w:pPr>
    </w:p>
    <w:p w14:paraId="2735FE07" w14:textId="77777777" w:rsidR="006569D1" w:rsidRDefault="006569D1">
      <w:pPr>
        <w:rPr>
          <w:rFonts w:ascii="Times New Roman" w:eastAsia="Times New Roman" w:hAnsi="Times New Roman"/>
          <w:sz w:val="24"/>
        </w:rPr>
      </w:pPr>
    </w:p>
    <w:p w14:paraId="5D5F0B43" w14:textId="77777777" w:rsidR="006569D1" w:rsidRDefault="006569D1">
      <w:pPr>
        <w:rPr>
          <w:rFonts w:ascii="Times New Roman" w:eastAsia="Times New Roman" w:hAnsi="Times New Roman"/>
          <w:sz w:val="24"/>
        </w:rPr>
      </w:pPr>
    </w:p>
    <w:p w14:paraId="223FF670" w14:textId="77777777" w:rsidR="006569D1" w:rsidRDefault="006569D1">
      <w:pPr>
        <w:rPr>
          <w:rFonts w:ascii="Times New Roman" w:eastAsia="Times New Roman" w:hAnsi="Times New Roman"/>
          <w:sz w:val="24"/>
        </w:rPr>
      </w:pPr>
    </w:p>
    <w:p w14:paraId="0ADDEC26" w14:textId="77777777" w:rsidR="006569D1" w:rsidRDefault="006569D1">
      <w:pPr>
        <w:rPr>
          <w:rFonts w:ascii="Times New Roman" w:eastAsia="Times New Roman" w:hAnsi="Times New Roman"/>
          <w:sz w:val="24"/>
        </w:rPr>
      </w:pPr>
    </w:p>
    <w:p w14:paraId="7EB92FE3" w14:textId="77777777" w:rsidR="009B2455" w:rsidRDefault="009B245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185"/>
        <w:gridCol w:w="4015"/>
        <w:gridCol w:w="2320"/>
      </w:tblGrid>
      <w:tr w:rsidR="00320277" w14:paraId="286D3D70" w14:textId="77777777" w:rsidTr="00FC727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6F1F9D" w14:textId="77777777" w:rsidR="00320277" w:rsidRPr="00137560" w:rsidRDefault="00320277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3F1C7F29" w14:textId="77777777" w:rsidR="00320277" w:rsidRPr="00137560" w:rsidRDefault="00320277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347196B" w14:textId="77777777" w:rsidR="00320277" w:rsidRPr="00137560" w:rsidRDefault="00320277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9A6E954" w14:textId="77777777" w:rsidR="00320277" w:rsidRPr="00137560" w:rsidRDefault="00320277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351EB9F" w14:textId="77777777" w:rsidR="00320277" w:rsidRPr="00137560" w:rsidRDefault="00320277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8C8FDC3" w14:textId="77777777" w:rsidR="00320277" w:rsidRPr="00137560" w:rsidRDefault="00320277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BC1B3A" w14:textId="77777777" w:rsidR="00320277" w:rsidRPr="00137560" w:rsidRDefault="00320277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20277" w14:paraId="377BF540" w14:textId="77777777" w:rsidTr="004A2FE3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277" w14:textId="3751E5AC" w:rsidR="00320277" w:rsidRDefault="00B73F1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5A1C">
              <w:rPr>
                <w:rFonts w:eastAsia="Arial Narrow" w:cs="Calibri"/>
                <w:sz w:val="22"/>
                <w:szCs w:val="22"/>
              </w:rPr>
              <w:t>1</w:t>
            </w:r>
            <w:r w:rsidR="00670D96">
              <w:rPr>
                <w:rFonts w:eastAsia="Arial Narrow" w:cs="Calibri"/>
                <w:sz w:val="22"/>
                <w:szCs w:val="22"/>
              </w:rPr>
              <w:t>4</w:t>
            </w:r>
          </w:p>
          <w:p w14:paraId="4063125E" w14:textId="7586E014" w:rsidR="00B73F17" w:rsidRPr="005C4D09" w:rsidRDefault="00B73F1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70D96">
              <w:rPr>
                <w:rFonts w:eastAsia="Arial Narrow" w:cs="Calibri"/>
                <w:sz w:val="22"/>
                <w:szCs w:val="22"/>
              </w:rPr>
              <w:t>5</w:t>
            </w:r>
          </w:p>
          <w:p w14:paraId="33C47066" w14:textId="77777777" w:rsidR="00320277" w:rsidRPr="005C4D09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18D824" w14:textId="77777777" w:rsidR="00320277" w:rsidRPr="00320277" w:rsidRDefault="00B73F1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 3</w:t>
            </w:r>
            <w:r w:rsidR="00320277" w:rsidRPr="00320277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5E28A3CF" w14:textId="77777777" w:rsidR="00B73F17" w:rsidRDefault="00B73F17" w:rsidP="00B73F1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B73F17">
              <w:rPr>
                <w:rFonts w:eastAsia="Arial Narrow" w:cs="Calibri"/>
                <w:sz w:val="22"/>
                <w:szCs w:val="22"/>
              </w:rPr>
              <w:t>KEBERSIHAN DAN KESIHATAN</w:t>
            </w:r>
          </w:p>
          <w:p w14:paraId="58212805" w14:textId="77777777" w:rsidR="004A2FE3" w:rsidRDefault="004A2FE3" w:rsidP="00B73F1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B093045" w14:textId="77777777" w:rsidR="004A2FE3" w:rsidRDefault="004A2FE3" w:rsidP="00B73F1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A8D827B" w14:textId="77777777" w:rsidR="004A2FE3" w:rsidRPr="00B73F17" w:rsidRDefault="004A2FE3" w:rsidP="004A2FE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1D3AA76" w14:textId="77777777" w:rsidR="004A2FE3" w:rsidRDefault="00B73F17" w:rsidP="00B73F1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73F17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B73F17">
              <w:rPr>
                <w:rFonts w:eastAsia="Arial Narrow" w:cs="Calibri"/>
                <w:sz w:val="22"/>
                <w:szCs w:val="22"/>
              </w:rPr>
              <w:t>: 8-</w:t>
            </w:r>
          </w:p>
          <w:p w14:paraId="503F3B6C" w14:textId="77777777" w:rsidR="00447F65" w:rsidRDefault="00B73F17" w:rsidP="00B73F1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73F17">
              <w:rPr>
                <w:rFonts w:eastAsia="Arial Narrow" w:cs="Calibri"/>
                <w:sz w:val="22"/>
                <w:szCs w:val="22"/>
              </w:rPr>
              <w:t>Jadikan</w:t>
            </w:r>
            <w:proofErr w:type="spellEnd"/>
            <w:r w:rsidRPr="00B73F17">
              <w:rPr>
                <w:rFonts w:eastAsia="Arial Narrow" w:cs="Calibri"/>
                <w:sz w:val="22"/>
                <w:szCs w:val="22"/>
              </w:rPr>
              <w:t xml:space="preserve"> Amalan</w:t>
            </w:r>
          </w:p>
          <w:p w14:paraId="24D76DCF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79C744A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8262FC5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C038030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D59B9A9" w14:textId="77777777" w:rsidR="00B77E0C" w:rsidRDefault="00B77E0C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634448F" w14:textId="77777777" w:rsidR="00B77E0C" w:rsidRDefault="00B77E0C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E371CAE" w14:textId="77777777" w:rsidR="00B77E0C" w:rsidRDefault="00B77E0C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FD433E5" w14:textId="66542F3A" w:rsidR="00B83BFC" w:rsidRPr="004C0855" w:rsidRDefault="00B83BFC" w:rsidP="002938F2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79E31DE3" w14:textId="77777777" w:rsidR="00670D96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M15-</w:t>
            </w:r>
          </w:p>
          <w:p w14:paraId="013B2E15" w14:textId="6D9EA314" w:rsidR="00670D96" w:rsidRPr="004C0855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(JUN)</w:t>
            </w:r>
          </w:p>
          <w:p w14:paraId="56639B04" w14:textId="77777777" w:rsidR="00670D96" w:rsidRPr="004C0855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463EDBEB" w14:textId="77777777" w:rsidR="00670D96" w:rsidRPr="004C0855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</w:t>
            </w:r>
          </w:p>
          <w:p w14:paraId="74AE5FDD" w14:textId="7487A826" w:rsidR="00447F65" w:rsidRPr="001C30BB" w:rsidRDefault="00670D96" w:rsidP="00670D9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08803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098EB622" w14:textId="77777777" w:rsid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42EDDE10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A6CEFFE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>, dan</w:t>
            </w:r>
          </w:p>
          <w:p w14:paraId="003FB77F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276F3CE9" w14:textId="77777777" w:rsid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71806BD8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6B62458" w14:textId="77777777" w:rsid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749D2CF1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CD205BF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30335551" w14:textId="77777777" w:rsid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3C5CD19A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FE1DE3B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27175CBF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464DC0A9" w14:textId="77777777" w:rsidR="00320277" w:rsidRPr="001C30BB" w:rsidRDefault="004A2FE3" w:rsidP="004A2FE3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E4F2DB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tafsiran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2FE3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D457EC4" w14:textId="77777777" w:rsid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6E1D22C8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ECC3CFA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2FE3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C4C396F" w14:textId="77777777" w:rsid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(iv) idea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utama</w:t>
            </w:r>
            <w:proofErr w:type="spellEnd"/>
          </w:p>
          <w:p w14:paraId="03441F7C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7788873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2FE3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6178AA9" w14:textId="77777777" w:rsid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202F2893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C344533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ciri-ciri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gramStart"/>
            <w:r w:rsidRPr="004A2FE3">
              <w:rPr>
                <w:rFonts w:eastAsia="Arial" w:cs="Calibri"/>
                <w:sz w:val="22"/>
                <w:szCs w:val="22"/>
              </w:rPr>
              <w:t>pantun;</w:t>
            </w:r>
            <w:proofErr w:type="gramEnd"/>
          </w:p>
          <w:p w14:paraId="0C4F9F68" w14:textId="77777777" w:rsid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(iii) format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65A2FF24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9230848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>.</w:t>
            </w:r>
          </w:p>
          <w:p w14:paraId="100183D5" w14:textId="77777777" w:rsidR="00320277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(v)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waktu</w:t>
            </w:r>
            <w:proofErr w:type="spellEnd"/>
          </w:p>
          <w:p w14:paraId="252B3568" w14:textId="77777777" w:rsid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5ACA503" w14:textId="77777777" w:rsidR="004A2FE3" w:rsidRPr="004A2FE3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2FE3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B43097B" w14:textId="77777777" w:rsidR="004A2FE3" w:rsidRPr="001C30BB" w:rsidRDefault="004A2FE3" w:rsidP="004A2FE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2FE3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2FE3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4A2FE3"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7FA9" w14:textId="77777777" w:rsidR="004A2FE3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A2FE3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inferens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64615746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55E1351" w14:textId="77777777" w:rsidR="004A2FE3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A2FE3">
              <w:rPr>
                <w:rFonts w:eastAsia="Arial Narrow" w:cs="Calibri"/>
                <w:sz w:val="22"/>
                <w:szCs w:val="22"/>
              </w:rPr>
              <w:t xml:space="preserve">EMK: Nilai Murni-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dan Mental,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Menjaga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Kesihatan,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</w:p>
          <w:p w14:paraId="0517B9B6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A3C1FD4" w14:textId="77777777" w:rsidR="004A2FE3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A2FE3">
              <w:rPr>
                <w:rFonts w:eastAsia="Arial Narrow" w:cs="Calibri"/>
                <w:sz w:val="22"/>
                <w:szCs w:val="22"/>
              </w:rPr>
              <w:t>KP: Interpersonal, Verbal-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6F9E085D" w14:textId="77777777" w:rsidR="004A2FE3" w:rsidRPr="004A2FE3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CB3DDD6" w14:textId="77777777" w:rsidR="00945ACE" w:rsidRPr="004A2FE3" w:rsidRDefault="004A2FE3" w:rsidP="00945AC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Kontekstual-Menilai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Mentaksir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Memindahkan</w:t>
            </w:r>
            <w:proofErr w:type="spellEnd"/>
          </w:p>
          <w:p w14:paraId="3B520C92" w14:textId="77777777" w:rsidR="00320277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>-</w:t>
            </w:r>
            <w:r>
              <w:t xml:space="preserve">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4A2FE3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55B90EDC" w14:textId="77777777" w:rsidR="004A2FE3" w:rsidRPr="001C30BB" w:rsidRDefault="004A2FE3" w:rsidP="004A2FE3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20277" w14:paraId="15E440E6" w14:textId="77777777" w:rsidTr="004A2FE3">
        <w:trPr>
          <w:trHeight w:val="128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5E3C" w14:textId="77777777" w:rsidR="00320277" w:rsidRPr="005C4D09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37F04D" w14:textId="77777777" w:rsidR="00320277" w:rsidRPr="003C0177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40A7EE8" w14:textId="77777777" w:rsidR="00320277" w:rsidRPr="003C0177" w:rsidRDefault="004A2FE3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11B36852" w14:textId="77777777" w:rsidR="00320277" w:rsidRPr="001C30BB" w:rsidRDefault="004A2FE3" w:rsidP="004A2FE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5C3B1" w14:textId="77777777" w:rsidR="00320277" w:rsidRPr="001C30BB" w:rsidRDefault="004A2FE3" w:rsidP="00C3729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213618" w14:textId="77777777" w:rsidR="00320277" w:rsidRPr="00320277" w:rsidRDefault="00320277" w:rsidP="003202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724F390" w14:textId="77777777" w:rsidR="00320277" w:rsidRPr="001C30BB" w:rsidRDefault="004A2FE3" w:rsidP="00320277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3.1.2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mereka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A1AC" w14:textId="77777777" w:rsidR="00320277" w:rsidRPr="001C30BB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0670C77" w14:textId="77777777" w:rsidR="00320277" w:rsidRDefault="004A2FE3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14</w:t>
            </w:r>
            <w:proofErr w:type="gramEnd"/>
          </w:p>
          <w:p w14:paraId="4C5607EC" w14:textId="77777777" w:rsidR="00EE2F87" w:rsidRDefault="00F00F45" w:rsidP="00EE2F87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11</w:t>
            </w:r>
          </w:p>
          <w:p w14:paraId="1B7AC8A5" w14:textId="77777777" w:rsidR="00EE2F87" w:rsidRDefault="00EE2F87" w:rsidP="00EE2F87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50702899" w14:textId="77777777" w:rsidR="004A2FE3" w:rsidRDefault="004A2FE3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15</w:t>
            </w:r>
            <w:proofErr w:type="gramEnd"/>
          </w:p>
          <w:p w14:paraId="79D25A6F" w14:textId="77777777" w:rsidR="00F00F45" w:rsidRPr="001C30BB" w:rsidRDefault="00F00F45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12</w:t>
            </w:r>
          </w:p>
        </w:tc>
      </w:tr>
    </w:tbl>
    <w:p w14:paraId="709A72AC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702E1662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331DAF01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065AC" w14:paraId="547AA3E8" w14:textId="77777777" w:rsidTr="00EE59FB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CF8784" w14:textId="77777777" w:rsidR="002065AC" w:rsidRPr="00137560" w:rsidRDefault="002065AC" w:rsidP="00D61A1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788E97BC" w14:textId="77777777" w:rsidR="002065AC" w:rsidRPr="00137560" w:rsidRDefault="002065AC" w:rsidP="00D61A1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115FFDC3" w14:textId="77777777" w:rsidR="002065AC" w:rsidRPr="00137560" w:rsidRDefault="002065AC" w:rsidP="00D61A1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A96DC10" w14:textId="77777777" w:rsidR="002065AC" w:rsidRPr="00137560" w:rsidRDefault="002065AC" w:rsidP="00D61A1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8850A75" w14:textId="77777777" w:rsidR="002065AC" w:rsidRPr="00137560" w:rsidRDefault="002065AC" w:rsidP="00D61A1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2EF10A2" w14:textId="77777777" w:rsidR="002065AC" w:rsidRPr="00137560" w:rsidRDefault="002065AC" w:rsidP="00D61A1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5DE082" w14:textId="77777777" w:rsidR="002065AC" w:rsidRPr="00137560" w:rsidRDefault="002065AC" w:rsidP="00D61A1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36E90" w14:paraId="2DD84406" w14:textId="77777777" w:rsidTr="000D0BA6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DC76" w14:textId="4C3CD7E1" w:rsidR="00A36E90" w:rsidRPr="005C4D09" w:rsidRDefault="00A36E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70D96">
              <w:rPr>
                <w:rFonts w:eastAsia="Arial Narrow" w:cs="Calibri"/>
                <w:sz w:val="22"/>
                <w:szCs w:val="22"/>
              </w:rPr>
              <w:t>6</w:t>
            </w:r>
          </w:p>
          <w:p w14:paraId="098C8B43" w14:textId="149D753C" w:rsidR="00A36E90" w:rsidRPr="005C4D09" w:rsidRDefault="00A36E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70D96">
              <w:rPr>
                <w:rFonts w:eastAsia="Arial Narrow" w:cs="Calibri"/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C74E7F" w14:textId="77777777" w:rsidR="00A36E90" w:rsidRPr="002065AC" w:rsidRDefault="00A36E90" w:rsidP="009B59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TEMA 3 :</w:t>
            </w:r>
          </w:p>
          <w:p w14:paraId="4C1B5114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KEBERSIHAN DAN KESIHATAN</w:t>
            </w:r>
          </w:p>
          <w:p w14:paraId="4F023851" w14:textId="77777777" w:rsidR="00A36E90" w:rsidRPr="002065AC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3376347" w14:textId="77777777" w:rsidR="00A36E90" w:rsidRPr="002065AC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9</w:t>
            </w:r>
            <w:r w:rsidRPr="002065AC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1EE86B32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Aktifkan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Diri</w:t>
            </w:r>
          </w:p>
          <w:p w14:paraId="55650CD1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0A99BD9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CC9938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51EB477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5FDF8C4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B3D789B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048A075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D4093A7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6D3DEB" w14:textId="77777777" w:rsidR="00A36E90" w:rsidRDefault="00A36E90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6ED2873" w14:textId="6869CED1" w:rsidR="00A36E90" w:rsidRDefault="00A36E90" w:rsidP="00B47950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73282E78" w14:textId="001E3DB3" w:rsidR="00A36E90" w:rsidRPr="001C30BB" w:rsidRDefault="00A36E90" w:rsidP="00A36E9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BAD39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748158D1" w14:textId="77777777" w:rsidR="00A36E9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1394675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D50CC26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>, dan</w:t>
            </w:r>
          </w:p>
          <w:p w14:paraId="0FB498E3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1E59F018" w14:textId="77777777" w:rsidR="00A36E9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7B5C81F6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6F2B1E1" w14:textId="77777777" w:rsidR="00A36E9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79ED3CA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2FB810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48B502D2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633A174A" w14:textId="77777777" w:rsidR="00A36E90" w:rsidRPr="001C30BB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C6C64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tafsiran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7E70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9F7117D" w14:textId="77777777" w:rsidR="00A36E9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1666EE76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D6D6B3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7E7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DF73C7D" w14:textId="77777777" w:rsidR="00A36E9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(v) idea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sampingan</w:t>
            </w:r>
            <w:proofErr w:type="spellEnd"/>
          </w:p>
          <w:p w14:paraId="30D84860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45D50DB" w14:textId="77777777" w:rsidR="00A36E9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3.2.3 Menyusun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>.</w:t>
            </w:r>
          </w:p>
          <w:p w14:paraId="3AF3D46D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291E9C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7E7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F880550" w14:textId="77777777" w:rsidR="00A36E90" w:rsidRPr="001C30BB" w:rsidRDefault="00A36E90" w:rsidP="00747E7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7E70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747E7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235" w14:textId="77777777" w:rsidR="00A36E9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7E70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Menaakul,Menganalisis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Mengumpul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Mengelaskan,Mencirikan,Mem-buat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Inferens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2A9BA46C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FFF7C8E" w14:textId="77777777" w:rsidR="00A36E9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7E70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Amanah,Rasional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Kerajinan,Kebebasan</w:t>
            </w:r>
            <w:proofErr w:type="spellEnd"/>
          </w:p>
          <w:p w14:paraId="775A2BB3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94B633E" w14:textId="77777777" w:rsidR="00A36E9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7E70">
              <w:rPr>
                <w:rFonts w:eastAsia="Arial Narrow" w:cs="Calibri"/>
                <w:sz w:val="22"/>
                <w:szCs w:val="22"/>
              </w:rPr>
              <w:t xml:space="preserve">KP: Interpersonal,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3C2B2D0C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F6BF1EF" w14:textId="77777777" w:rsidR="00A36E9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7E70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Mencatat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Nota</w:t>
            </w:r>
          </w:p>
          <w:p w14:paraId="4B2D5017" w14:textId="77777777" w:rsidR="00A36E90" w:rsidRPr="00747E7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4665C45" w14:textId="77777777" w:rsidR="00A36E90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47E7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7E70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05EE9BB6" w14:textId="77777777" w:rsidR="00A36E90" w:rsidRPr="001C30BB" w:rsidRDefault="00A36E90" w:rsidP="00747E7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A36E90" w14:paraId="5D636B1F" w14:textId="77777777" w:rsidTr="000D0BA6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68C7" w14:textId="77777777" w:rsidR="00A36E90" w:rsidRPr="005C4D09" w:rsidRDefault="00A36E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E88E3" w14:textId="77777777" w:rsidR="00A36E90" w:rsidRPr="003C0177" w:rsidRDefault="00A36E90" w:rsidP="00EE59F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0364A33" w14:textId="77777777" w:rsidR="00A36E90" w:rsidRPr="003C0177" w:rsidRDefault="00A36E90" w:rsidP="00EE59F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1DC96949" w14:textId="77777777" w:rsidR="00A36E90" w:rsidRPr="001C30BB" w:rsidRDefault="00A36E90" w:rsidP="00EE59F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D8D86E" w14:textId="77777777" w:rsidR="00A36E90" w:rsidRPr="001C30BB" w:rsidRDefault="00A36E90" w:rsidP="00EE59FB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F3D5AA" w14:textId="77777777" w:rsidR="00A36E90" w:rsidRPr="00320277" w:rsidRDefault="00A36E90" w:rsidP="00EE59FB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C58D591" w14:textId="77777777" w:rsidR="00A36E90" w:rsidRPr="001C30BB" w:rsidRDefault="00A36E90" w:rsidP="00EE59FB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3.1.2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mereka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EA5A" w14:textId="77777777" w:rsidR="00A36E90" w:rsidRPr="001C30BB" w:rsidRDefault="00A36E90" w:rsidP="00EE59F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8FC4DE5" w14:textId="77777777" w:rsidR="00A36E90" w:rsidRDefault="00A36E90" w:rsidP="00EE59F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16</w:t>
            </w:r>
            <w:proofErr w:type="gramEnd"/>
          </w:p>
          <w:p w14:paraId="624523CE" w14:textId="77777777" w:rsidR="00A36E90" w:rsidRDefault="00A36E90" w:rsidP="00EE59F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13</w:t>
            </w:r>
          </w:p>
          <w:p w14:paraId="117B78F8" w14:textId="77777777" w:rsidR="00A36E90" w:rsidRDefault="00A36E90" w:rsidP="00EE59F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48DC817C" w14:textId="77777777" w:rsidR="00A36E90" w:rsidRDefault="00A36E90" w:rsidP="00EE59F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17-18</w:t>
            </w:r>
          </w:p>
          <w:p w14:paraId="4E603F26" w14:textId="77777777" w:rsidR="00A36E90" w:rsidRPr="001C30BB" w:rsidRDefault="00A36E90" w:rsidP="00EE59F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14</w:t>
            </w:r>
          </w:p>
        </w:tc>
      </w:tr>
    </w:tbl>
    <w:p w14:paraId="4A1167B1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18C3CC91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2A8B934B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479E7C10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260A4728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73589F19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29DC6C8F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083D61C6" w14:textId="77777777" w:rsidR="00732EAC" w:rsidRDefault="00732EA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84D92" w14:paraId="23A93CFD" w14:textId="77777777" w:rsidTr="00A05AA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DCA8C5" w14:textId="77777777" w:rsidR="00A84D92" w:rsidRPr="00137560" w:rsidRDefault="00A84D92" w:rsidP="00D61A1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6D435E1D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C7E627D" w14:textId="77777777" w:rsidR="00A84D92" w:rsidRPr="00137560" w:rsidRDefault="00A84D92" w:rsidP="00D61A1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7953B3D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30E673B" w14:textId="77777777" w:rsidR="00A84D92" w:rsidRPr="00137560" w:rsidRDefault="00A84D92" w:rsidP="00D61A1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A9B14A0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73484B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84D92" w14:paraId="1800149A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8449" w14:textId="63494439" w:rsidR="00A84D92" w:rsidRDefault="005E0C3F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70D96">
              <w:rPr>
                <w:rFonts w:eastAsia="Arial Narrow" w:cs="Calibri"/>
                <w:sz w:val="22"/>
                <w:szCs w:val="22"/>
              </w:rPr>
              <w:t>8</w:t>
            </w:r>
          </w:p>
          <w:p w14:paraId="3900BE36" w14:textId="67C6F587" w:rsidR="00033D78" w:rsidRPr="005C4D09" w:rsidRDefault="00033D7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70D96">
              <w:rPr>
                <w:rFonts w:eastAsia="Arial Narrow" w:cs="Calibri"/>
                <w:sz w:val="22"/>
                <w:szCs w:val="22"/>
              </w:rPr>
              <w:t>9</w:t>
            </w:r>
          </w:p>
          <w:p w14:paraId="6C8DE15A" w14:textId="77777777" w:rsidR="00A84D92" w:rsidRPr="005C4D09" w:rsidRDefault="00A84D9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B1B54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243311" w14:textId="77777777" w:rsid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33D78">
              <w:rPr>
                <w:rFonts w:eastAsia="Arial Narrow" w:cs="Calibri"/>
                <w:sz w:val="22"/>
                <w:szCs w:val="22"/>
              </w:rPr>
              <w:t xml:space="preserve">TEMA: 4- </w:t>
            </w:r>
          </w:p>
          <w:p w14:paraId="02C7ECF2" w14:textId="77777777" w:rsid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33D78">
              <w:rPr>
                <w:rFonts w:eastAsia="Arial Narrow" w:cs="Calibri"/>
                <w:sz w:val="22"/>
                <w:szCs w:val="22"/>
              </w:rPr>
              <w:t>KEBUDAYAAN KITA</w:t>
            </w:r>
          </w:p>
          <w:p w14:paraId="4AD9A441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7F2F21" w14:textId="77777777" w:rsid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: 10- </w:t>
            </w:r>
          </w:p>
          <w:p w14:paraId="1C3FC37B" w14:textId="77777777" w:rsidR="009B599E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Uniknya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  <w:p w14:paraId="553B0BE4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440B3C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E6FDBBB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F7C5AE" w14:textId="77777777" w:rsidR="002938F2" w:rsidRPr="002938F2" w:rsidRDefault="002938F2" w:rsidP="002938F2">
            <w:pPr>
              <w:rPr>
                <w:rFonts w:eastAsia="Arial Narrow" w:cs="Calibri"/>
                <w:sz w:val="22"/>
                <w:szCs w:val="22"/>
              </w:rPr>
            </w:pPr>
          </w:p>
          <w:p w14:paraId="1ADD1016" w14:textId="77777777" w:rsidR="002938F2" w:rsidRPr="002938F2" w:rsidRDefault="002938F2" w:rsidP="002938F2">
            <w:pPr>
              <w:rPr>
                <w:rFonts w:eastAsia="Arial Narrow" w:cs="Calibri"/>
                <w:sz w:val="22"/>
                <w:szCs w:val="22"/>
              </w:rPr>
            </w:pPr>
          </w:p>
          <w:p w14:paraId="104610F0" w14:textId="77777777" w:rsidR="002938F2" w:rsidRPr="002938F2" w:rsidRDefault="002938F2" w:rsidP="002938F2">
            <w:pPr>
              <w:rPr>
                <w:rFonts w:eastAsia="Arial Narrow" w:cs="Calibri"/>
                <w:sz w:val="22"/>
                <w:szCs w:val="22"/>
              </w:rPr>
            </w:pPr>
          </w:p>
          <w:p w14:paraId="23FFB329" w14:textId="77777777" w:rsidR="002938F2" w:rsidRPr="002938F2" w:rsidRDefault="002938F2" w:rsidP="002938F2">
            <w:pPr>
              <w:rPr>
                <w:rFonts w:eastAsia="Arial Narrow" w:cs="Calibri"/>
                <w:sz w:val="22"/>
                <w:szCs w:val="22"/>
              </w:rPr>
            </w:pPr>
          </w:p>
          <w:p w14:paraId="3CE2B7A3" w14:textId="46A4A2B4" w:rsidR="002938F2" w:rsidRDefault="002938F2" w:rsidP="002938F2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4D253A9" w14:textId="247238C4" w:rsidR="002938F2" w:rsidRDefault="002938F2" w:rsidP="002938F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645C82A" w14:textId="77777777" w:rsidR="00670D96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M19</w:t>
            </w:r>
          </w:p>
          <w:p w14:paraId="08DC2CB8" w14:textId="49247267" w:rsidR="00670D96" w:rsidRPr="004C0855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(JULAI)</w:t>
            </w:r>
          </w:p>
          <w:p w14:paraId="01AC3E47" w14:textId="77777777" w:rsidR="00670D96" w:rsidRPr="004C0855" w:rsidRDefault="00670D96" w:rsidP="00670D9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7D79238B" w14:textId="47DDDC72" w:rsidR="002938F2" w:rsidRPr="002938F2" w:rsidRDefault="00670D96" w:rsidP="00670D96">
            <w:pPr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5578AB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</w:p>
          <w:p w14:paraId="090304A0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</w:p>
          <w:p w14:paraId="53D5330F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3514A47C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3F7014F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>, dan</w:t>
            </w:r>
          </w:p>
          <w:p w14:paraId="65FA32DA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4A7DB87A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541AEDA5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81BBE2A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B5B2853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26D48B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03B48A8D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40340397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67A8373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4511A7E5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5162E338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9B3ABD1" w14:textId="77777777" w:rsidR="00A84D92" w:rsidRPr="001C30BB" w:rsidRDefault="00A84D92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34DE9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>.</w:t>
            </w:r>
          </w:p>
          <w:p w14:paraId="3160CD72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B6542C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3D78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2C7F9F3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(vi) idea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</w:p>
          <w:p w14:paraId="1CCC8A37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DF1687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033D78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2701BE0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41EA2A54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4F66BD12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702C3D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</w:p>
          <w:p w14:paraId="715DEBAF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melakukan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aksi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3D78">
              <w:rPr>
                <w:rFonts w:eastAsia="Arial" w:cs="Calibri"/>
                <w:sz w:val="22"/>
                <w:szCs w:val="22"/>
              </w:rPr>
              <w:t>lirik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B279C60" w14:textId="77777777" w:rsid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79A6D5D4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6626BF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3D7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033D78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9E92343" w14:textId="77777777" w:rsidR="00DA5AF1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033D78">
              <w:rPr>
                <w:rFonts w:eastAsia="Arial" w:cs="Calibri"/>
                <w:sz w:val="22"/>
                <w:szCs w:val="22"/>
              </w:rPr>
              <w:t xml:space="preserve">(iv) kata </w:t>
            </w:r>
            <w:r>
              <w:rPr>
                <w:rFonts w:eastAsia="Arial" w:cs="Calibri"/>
                <w:sz w:val="22"/>
                <w:szCs w:val="22"/>
              </w:rPr>
              <w:t>Tanya</w:t>
            </w:r>
          </w:p>
          <w:p w14:paraId="3FFA8BD2" w14:textId="77777777" w:rsidR="00033D78" w:rsidRPr="001C30BB" w:rsidRDefault="00033D78" w:rsidP="00033D7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BFE6" w14:textId="77777777" w:rsid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33D78">
              <w:rPr>
                <w:rFonts w:eastAsia="Arial Narrow" w:cs="Calibri"/>
                <w:sz w:val="22"/>
                <w:szCs w:val="22"/>
              </w:rPr>
              <w:t xml:space="preserve">Strategi: KB-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Merumuskan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gambaran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mental,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75188E67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A1BF9EE" w14:textId="77777777" w:rsid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33D78">
              <w:rPr>
                <w:rFonts w:eastAsia="Arial Narrow" w:cs="Calibri"/>
                <w:sz w:val="22"/>
                <w:szCs w:val="22"/>
              </w:rPr>
              <w:t xml:space="preserve">EMK: Nilai Murni-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Menyayangi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>, Hormat-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Kebanggaan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</w:p>
          <w:p w14:paraId="2E500AAF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B6B2A4" w14:textId="77777777" w:rsid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33D78">
              <w:rPr>
                <w:rFonts w:eastAsia="Arial Narrow" w:cs="Calibri"/>
                <w:sz w:val="22"/>
                <w:szCs w:val="22"/>
              </w:rPr>
              <w:t>KP: Interpersonal, Muzik</w:t>
            </w:r>
          </w:p>
          <w:p w14:paraId="2EF019F7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20F125" w14:textId="77777777" w:rsidR="00033D78" w:rsidRPr="00033D78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33D78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mencadangkan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),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Cekap</w:t>
            </w:r>
            <w:proofErr w:type="spellEnd"/>
          </w:p>
          <w:p w14:paraId="26CFFF2C" w14:textId="77777777" w:rsidR="00A84D92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033D78">
              <w:rPr>
                <w:rFonts w:eastAsia="Arial Narrow" w:cs="Calibri"/>
                <w:sz w:val="22"/>
                <w:szCs w:val="22"/>
              </w:rPr>
              <w:t>-</w:t>
            </w:r>
          </w:p>
          <w:p w14:paraId="147CEF96" w14:textId="77777777" w:rsidR="00033D78" w:rsidRPr="001C30BB" w:rsidRDefault="00033D78" w:rsidP="00033D7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033D78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</w:tc>
      </w:tr>
      <w:tr w:rsidR="00A84D92" w14:paraId="2D65ADDE" w14:textId="77777777" w:rsidTr="00A36E90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19E2" w14:textId="77777777" w:rsidR="00A84D92" w:rsidRPr="005C4D09" w:rsidRDefault="00A84D9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4C6F3" w14:textId="77777777" w:rsidR="00A84D92" w:rsidRPr="00A05AA1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B711592" w14:textId="77777777" w:rsidR="00A84D92" w:rsidRPr="00A05AA1" w:rsidRDefault="00A84D92" w:rsidP="00D04A6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 w:rsidR="00D04A69" w:rsidRPr="00A05AA1">
              <w:rPr>
                <w:rFonts w:eastAsia="Arial Narrow" w:cs="Calibri"/>
                <w:color w:val="1F497D"/>
                <w:sz w:val="22"/>
                <w:szCs w:val="22"/>
              </w:rPr>
              <w:t>4</w:t>
            </w:r>
          </w:p>
          <w:p w14:paraId="5C554BD8" w14:textId="77777777" w:rsidR="00D04A69" w:rsidRPr="00A05AA1" w:rsidRDefault="00D04A69" w:rsidP="00D04A6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Laku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4F4B7416" w14:textId="77777777" w:rsidR="00A84D92" w:rsidRPr="00A05AA1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B148EF" w14:textId="77777777" w:rsidR="00A84D92" w:rsidRPr="00A05AA1" w:rsidRDefault="00D04A69" w:rsidP="00C3729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4.1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Sokongan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daripada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7C39A" w14:textId="77777777" w:rsidR="00A84D92" w:rsidRPr="00A05AA1" w:rsidRDefault="00A84D92" w:rsidP="00A84D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5427CF6C" w14:textId="77777777" w:rsidR="00A84D92" w:rsidRPr="00A05AA1" w:rsidRDefault="00D04A69" w:rsidP="007935EC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4.1.1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berjalan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berdekatan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adalah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lebih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bersama-sama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5254" w14:textId="77777777" w:rsidR="00A84D92" w:rsidRPr="00A05AA1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F5C302A" w14:textId="77777777" w:rsidR="00A84D92" w:rsidRPr="00A05AA1" w:rsidRDefault="00D04A69" w:rsidP="00C3729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1</w:t>
            </w:r>
            <w:r w:rsidR="008B3876" w:rsidRPr="00A05AA1">
              <w:rPr>
                <w:rFonts w:eastAsia="Arial Narrow" w:cs="Calibri"/>
                <w:color w:val="1F497D"/>
                <w:sz w:val="22"/>
                <w:szCs w:val="22"/>
              </w:rPr>
              <w:t>9</w:t>
            </w:r>
            <w:proofErr w:type="gramEnd"/>
          </w:p>
          <w:p w14:paraId="7EB09851" w14:textId="77777777" w:rsidR="00D04A69" w:rsidRPr="00A05AA1" w:rsidRDefault="00D04A69" w:rsidP="00C3729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15</w:t>
            </w:r>
          </w:p>
          <w:p w14:paraId="57D04C31" w14:textId="77777777" w:rsidR="00D04A69" w:rsidRPr="00A05AA1" w:rsidRDefault="00D04A69" w:rsidP="00C3729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6D07DBE0" w14:textId="77777777" w:rsidR="00D04A69" w:rsidRPr="00A05AA1" w:rsidRDefault="00D04A69" w:rsidP="00C3729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BAM</w:t>
            </w:r>
            <w:r w:rsidR="008B3876"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m/s </w:t>
            </w:r>
            <w:proofErr w:type="gramStart"/>
            <w:r w:rsidR="008B3876" w:rsidRPr="00A05AA1">
              <w:rPr>
                <w:rFonts w:eastAsia="Arial Narrow" w:cs="Calibri"/>
                <w:color w:val="1F497D"/>
                <w:sz w:val="22"/>
                <w:szCs w:val="22"/>
              </w:rPr>
              <w:t>20</w:t>
            </w:r>
            <w:proofErr w:type="gramEnd"/>
          </w:p>
          <w:p w14:paraId="618B05AD" w14:textId="77777777" w:rsidR="00D04A69" w:rsidRPr="00A05AA1" w:rsidRDefault="00D04A69" w:rsidP="00C3729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16</w:t>
            </w:r>
          </w:p>
        </w:tc>
      </w:tr>
    </w:tbl>
    <w:p w14:paraId="0845FA9D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7FABFF3F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046C0628" w14:textId="77777777" w:rsidR="00D6134F" w:rsidRDefault="00D6134F">
      <w:pPr>
        <w:rPr>
          <w:rFonts w:ascii="Times New Roman" w:eastAsia="Times New Roman" w:hAnsi="Times New Roman"/>
          <w:sz w:val="24"/>
        </w:rPr>
      </w:pPr>
    </w:p>
    <w:p w14:paraId="3F34E028" w14:textId="77777777" w:rsidR="007935EC" w:rsidRDefault="007935E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84D92" w14:paraId="1AB92148" w14:textId="77777777" w:rsidTr="00A05AA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883E23" w14:textId="77777777" w:rsidR="00A84D92" w:rsidRPr="00137560" w:rsidRDefault="00A84D92" w:rsidP="00D61A1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7C4BC3B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175CC0C" w14:textId="77777777" w:rsidR="00A84D92" w:rsidRPr="00137560" w:rsidRDefault="00A84D92" w:rsidP="00D61A1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F21AD12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9F954AC" w14:textId="77777777" w:rsidR="00A84D92" w:rsidRPr="00137560" w:rsidRDefault="00A84D92" w:rsidP="00D61A1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D3208C0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386856B" w14:textId="77777777" w:rsidR="00A84D92" w:rsidRPr="00137560" w:rsidRDefault="00A84D92" w:rsidP="00D61A1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32890" w14:paraId="7C05E354" w14:textId="77777777" w:rsidTr="00AF508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7E9A" w14:textId="4EA194F8" w:rsidR="00532890" w:rsidRPr="005C4D09" w:rsidRDefault="00033D7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70D96">
              <w:rPr>
                <w:rFonts w:eastAsia="Arial Narrow" w:cs="Calibri"/>
                <w:sz w:val="22"/>
                <w:szCs w:val="22"/>
              </w:rPr>
              <w:t>20</w:t>
            </w:r>
          </w:p>
          <w:p w14:paraId="378BC3AC" w14:textId="77777777" w:rsidR="00532890" w:rsidRPr="005C4D09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DE5C47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7886CB82" w14:textId="77777777" w:rsidR="00704BA4" w:rsidRDefault="00704BA4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04BA4">
              <w:rPr>
                <w:rFonts w:eastAsia="Arial Narrow" w:cs="Calibri"/>
                <w:sz w:val="22"/>
                <w:szCs w:val="22"/>
              </w:rPr>
              <w:t>KEBUDAYAAN KITA</w:t>
            </w:r>
          </w:p>
          <w:p w14:paraId="663A3183" w14:textId="77777777" w:rsidR="00704BA4" w:rsidRPr="00704BA4" w:rsidRDefault="00704BA4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18A4F05" w14:textId="77777777" w:rsidR="00704BA4" w:rsidRDefault="00704BA4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>: 11-</w:t>
            </w:r>
          </w:p>
          <w:p w14:paraId="12066A41" w14:textId="77777777" w:rsidR="00532890" w:rsidRDefault="00704BA4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Kesenian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Dihargai</w:t>
            </w:r>
            <w:proofErr w:type="spellEnd"/>
          </w:p>
          <w:p w14:paraId="1B27079F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35C2798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167BAF9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37CCA9C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758895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90581AA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34C1FD0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A6D4C39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E12027F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3F6892B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F917F4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618C39A" w14:textId="77777777" w:rsidR="00A36E90" w:rsidRDefault="00A36E90" w:rsidP="00704BA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F14F497" w14:textId="05BD3FD7" w:rsidR="00A36E90" w:rsidRDefault="00A36E90" w:rsidP="00B4795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F7366C8" w14:textId="4B3CDE12" w:rsidR="00A36E90" w:rsidRPr="001C30BB" w:rsidRDefault="00A36E90" w:rsidP="00A36E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3AE36B" w14:textId="77777777" w:rsidR="00704BA4" w:rsidRPr="00704BA4" w:rsidRDefault="00704BA4" w:rsidP="00704BA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04BA4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</w:p>
          <w:p w14:paraId="733354C3" w14:textId="77777777" w:rsidR="00704BA4" w:rsidRPr="00704BA4" w:rsidRDefault="00704BA4" w:rsidP="00704BA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</w:p>
          <w:p w14:paraId="1347B554" w14:textId="77777777" w:rsidR="00704BA4" w:rsidRDefault="00704BA4" w:rsidP="00704BA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41040DFD" w14:textId="77777777" w:rsidR="00704BA4" w:rsidRPr="00704BA4" w:rsidRDefault="00704BA4" w:rsidP="00704BA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3997EC5" w14:textId="77777777" w:rsidR="00532890" w:rsidRDefault="00704BA4" w:rsidP="00704BA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04BA4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42A13FEE" w14:textId="77777777" w:rsidR="00DE03AF" w:rsidRDefault="00DE03AF" w:rsidP="00704BA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F1E6AAC" w14:textId="77777777" w:rsidR="00DE03AF" w:rsidRDefault="00DE03AF" w:rsidP="00DE03A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CEF20D4" w14:textId="77777777" w:rsidR="00DE03AF" w:rsidRPr="00DE03AF" w:rsidRDefault="00DE03AF" w:rsidP="00DE03A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CB1E69" w14:textId="77777777" w:rsidR="00DE03AF" w:rsidRPr="00DE03AF" w:rsidRDefault="00DE03AF" w:rsidP="00DE03A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275A813B" w14:textId="77777777" w:rsidR="00DE03AF" w:rsidRPr="00DE03AF" w:rsidRDefault="00DE03AF" w:rsidP="00DE03A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561C7B2A" w14:textId="77777777" w:rsidR="00DE03AF" w:rsidRDefault="00DE03AF" w:rsidP="00DE03A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DADE615" w14:textId="77777777" w:rsidR="00DE03AF" w:rsidRPr="001C30BB" w:rsidRDefault="00DE03AF" w:rsidP="00DE03A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6075B7" w14:textId="77777777" w:rsidR="00704BA4" w:rsidRDefault="00704BA4" w:rsidP="00704BA4">
            <w:pPr>
              <w:rPr>
                <w:rFonts w:eastAsia="Arial" w:cs="Calibri"/>
                <w:sz w:val="22"/>
                <w:szCs w:val="22"/>
              </w:rPr>
            </w:pPr>
            <w:r w:rsidRPr="00704BA4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>.</w:t>
            </w:r>
          </w:p>
          <w:p w14:paraId="1690CF44" w14:textId="77777777" w:rsidR="00704BA4" w:rsidRPr="00704BA4" w:rsidRDefault="00704BA4" w:rsidP="00704BA4">
            <w:pPr>
              <w:rPr>
                <w:rFonts w:eastAsia="Arial" w:cs="Calibri"/>
                <w:sz w:val="22"/>
                <w:szCs w:val="22"/>
              </w:rPr>
            </w:pPr>
          </w:p>
          <w:p w14:paraId="4C6C18C0" w14:textId="77777777" w:rsidR="00704BA4" w:rsidRPr="00704BA4" w:rsidRDefault="00704BA4" w:rsidP="00704BA4">
            <w:pPr>
              <w:rPr>
                <w:rFonts w:eastAsia="Arial" w:cs="Calibri"/>
                <w:sz w:val="22"/>
                <w:szCs w:val="22"/>
              </w:rPr>
            </w:pPr>
            <w:r w:rsidRPr="00704BA4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4BA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69FE6EAA" w14:textId="77777777" w:rsidR="00532890" w:rsidRDefault="00704BA4" w:rsidP="00704BA4">
            <w:pPr>
              <w:rPr>
                <w:rFonts w:eastAsia="Arial" w:cs="Calibri"/>
                <w:sz w:val="22"/>
                <w:szCs w:val="22"/>
              </w:rPr>
            </w:pPr>
            <w:r w:rsidRPr="00704BA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704BA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60E865B1" w14:textId="77777777" w:rsidR="00704BA4" w:rsidRDefault="00704BA4" w:rsidP="00704BA4">
            <w:pPr>
              <w:rPr>
                <w:rFonts w:eastAsia="Arial" w:cs="Calibri"/>
                <w:sz w:val="22"/>
                <w:szCs w:val="22"/>
              </w:rPr>
            </w:pPr>
          </w:p>
          <w:p w14:paraId="4E9233C2" w14:textId="77777777" w:rsidR="00DE03AF" w:rsidRP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DE03AF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9D86800" w14:textId="77777777" w:rsid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5E1AAFA0" w14:textId="77777777" w:rsidR="00DE03AF" w:rsidRP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</w:p>
          <w:p w14:paraId="40D06EFB" w14:textId="77777777" w:rsidR="00DE03AF" w:rsidRP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E03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73E7591" w14:textId="77777777" w:rsid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5231021C" w14:textId="77777777" w:rsidR="00DE03AF" w:rsidRP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</w:p>
          <w:p w14:paraId="3D2ABC1F" w14:textId="77777777" w:rsidR="00DE03AF" w:rsidRP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E03A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E03A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B7FC3D6" w14:textId="77777777" w:rsidR="00DE03AF" w:rsidRDefault="00DE03AF" w:rsidP="00DE03AF">
            <w:pPr>
              <w:rPr>
                <w:rFonts w:eastAsia="Arial" w:cs="Calibri"/>
                <w:sz w:val="22"/>
                <w:szCs w:val="22"/>
              </w:rPr>
            </w:pPr>
            <w:r w:rsidRPr="00DE03AF">
              <w:rPr>
                <w:rFonts w:eastAsia="Arial" w:cs="Calibri"/>
                <w:sz w:val="22"/>
                <w:szCs w:val="22"/>
              </w:rPr>
              <w:t xml:space="preserve">(v) kata </w:t>
            </w:r>
            <w:proofErr w:type="spellStart"/>
            <w:r w:rsidRPr="00DE03AF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5F88A2A9" w14:textId="77777777" w:rsidR="00DE03AF" w:rsidRPr="00704BA4" w:rsidRDefault="00DE03AF" w:rsidP="00DE03AF">
            <w:pPr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16E5" w14:textId="77777777" w:rsidR="00704BA4" w:rsidRDefault="00704BA4" w:rsidP="00704BA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Mengitlakkan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64DC1F70" w14:textId="77777777" w:rsidR="00704BA4" w:rsidRPr="00704BA4" w:rsidRDefault="00704BA4" w:rsidP="00704BA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BAEFA21" w14:textId="77777777" w:rsidR="00704BA4" w:rsidRDefault="00704BA4" w:rsidP="00704BA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704BA4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>, Hormat-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</w:p>
          <w:p w14:paraId="32BEBA27" w14:textId="77777777" w:rsidR="00DE03AF" w:rsidRPr="00704BA4" w:rsidRDefault="00DE03AF" w:rsidP="00704BA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9F82EE0" w14:textId="77777777" w:rsidR="00532890" w:rsidRDefault="00704BA4" w:rsidP="00704BA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04BA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04BA4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212B36DF" w14:textId="77777777" w:rsidR="00DE03AF" w:rsidRDefault="00DE03AF" w:rsidP="00704BA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1E4C748" w14:textId="77777777" w:rsidR="00DE03AF" w:rsidRDefault="00DE03AF" w:rsidP="00DE03A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DE03AF">
              <w:rPr>
                <w:rFonts w:eastAsia="Arial Narrow" w:cs="Calibri"/>
                <w:sz w:val="22"/>
                <w:szCs w:val="22"/>
              </w:rPr>
              <w:t>KP: Verbal-</w:t>
            </w: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  <w:r w:rsidRPr="00DE03A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DE03AF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membincangkan</w:t>
            </w:r>
            <w:proofErr w:type="spellEnd"/>
            <w:r w:rsidRPr="00DE03AF">
              <w:rPr>
                <w:rFonts w:eastAsia="Arial Narrow" w:cs="Calibri"/>
                <w:sz w:val="22"/>
                <w:szCs w:val="22"/>
              </w:rPr>
              <w:t>), Interpersonal</w:t>
            </w:r>
          </w:p>
          <w:p w14:paraId="10BDC676" w14:textId="77777777" w:rsidR="00DE03AF" w:rsidRPr="00DE03AF" w:rsidRDefault="00DE03AF" w:rsidP="00DE03A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B736446" w14:textId="77777777" w:rsidR="00DE03AF" w:rsidRDefault="00DE03AF" w:rsidP="00DE03A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DE03AF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DE03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DE03A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Cekap</w:t>
            </w:r>
            <w:proofErr w:type="spellEnd"/>
          </w:p>
          <w:p w14:paraId="74DAAF3D" w14:textId="77777777" w:rsidR="00DE03AF" w:rsidRPr="00DE03AF" w:rsidRDefault="00DE03AF" w:rsidP="00DE03A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481A0E3" w14:textId="77777777" w:rsidR="00DE03AF" w:rsidRPr="001C30BB" w:rsidRDefault="00DE03AF" w:rsidP="00DE03A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E03AF">
              <w:rPr>
                <w:rFonts w:eastAsia="Arial Narrow" w:cs="Calibri"/>
                <w:sz w:val="22"/>
                <w:szCs w:val="22"/>
              </w:rPr>
              <w:t>Konstruktivisme-Menjelaskan</w:t>
            </w:r>
            <w:proofErr w:type="spellEnd"/>
          </w:p>
        </w:tc>
      </w:tr>
      <w:tr w:rsidR="00BB1050" w:rsidRPr="00704BA4" w14:paraId="22AB9A99" w14:textId="77777777" w:rsidTr="00A36E90">
        <w:trPr>
          <w:trHeight w:val="61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692" w14:textId="77777777" w:rsidR="00BB1050" w:rsidRPr="00704BA4" w:rsidRDefault="00BB105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E5A0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FF719DF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15A84553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Laku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7378354D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1B4FF" w14:textId="77777777" w:rsidR="00BB1050" w:rsidRPr="00BB1050" w:rsidRDefault="00BB1050" w:rsidP="00BB1050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BB1050">
              <w:rPr>
                <w:rFonts w:eastAsia="Arial" w:cs="Calibri"/>
                <w:color w:val="1F497D"/>
                <w:sz w:val="22"/>
                <w:szCs w:val="22"/>
              </w:rPr>
              <w:t xml:space="preserve">4.3 </w:t>
            </w:r>
            <w:proofErr w:type="spellStart"/>
            <w:r w:rsidRPr="00BB1050">
              <w:rPr>
                <w:rFonts w:eastAsia="Arial" w:cs="Calibri"/>
                <w:color w:val="1F497D"/>
                <w:sz w:val="22"/>
                <w:szCs w:val="22"/>
              </w:rPr>
              <w:t>Tahap</w:t>
            </w:r>
            <w:proofErr w:type="spellEnd"/>
            <w:r w:rsidRPr="00BB105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" w:cs="Calibri"/>
                <w:color w:val="1F497D"/>
                <w:sz w:val="22"/>
                <w:szCs w:val="22"/>
              </w:rPr>
              <w:t>kebolehlihatan</w:t>
            </w:r>
            <w:proofErr w:type="spellEnd"/>
          </w:p>
          <w:p w14:paraId="07A97561" w14:textId="77777777" w:rsidR="00BB1050" w:rsidRPr="00A05AA1" w:rsidRDefault="00BB1050" w:rsidP="00BB1050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B1050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BB1050">
              <w:rPr>
                <w:rFonts w:eastAsia="Arial" w:cs="Calibri"/>
                <w:color w:val="1F497D"/>
                <w:sz w:val="22"/>
                <w:szCs w:val="22"/>
              </w:rPr>
              <w:t xml:space="preserve"> kaki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08BC72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9320959" w14:textId="77777777" w:rsidR="00BB1050" w:rsidRPr="00BB1050" w:rsidRDefault="00BB1050" w:rsidP="00BB105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4.3.1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Pelajar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keadaan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cuaca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tertentu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pencahayaan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dapat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memberikan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kesan</w:t>
            </w:r>
            <w:proofErr w:type="spellEnd"/>
          </w:p>
          <w:p w14:paraId="3F9D946B" w14:textId="77777777" w:rsidR="00BB1050" w:rsidRPr="00A05AA1" w:rsidRDefault="00BB1050" w:rsidP="00BB1050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BB1050">
              <w:rPr>
                <w:rFonts w:eastAsia="Arial Narrow" w:cs="Calibri"/>
                <w:color w:val="1F497D"/>
                <w:sz w:val="22"/>
                <w:szCs w:val="22"/>
              </w:rPr>
              <w:t xml:space="preserve"> kaki.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94BB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07D84D3" w14:textId="77777777" w:rsidR="00BB1050" w:rsidRPr="00A05AA1" w:rsidRDefault="00BB1050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 w:rsidR="00B01F35" w:rsidRPr="00A05AA1">
              <w:rPr>
                <w:rFonts w:eastAsia="Arial Narrow" w:cs="Calibri"/>
                <w:color w:val="1F497D"/>
                <w:sz w:val="22"/>
                <w:szCs w:val="22"/>
              </w:rPr>
              <w:t>21</w:t>
            </w:r>
            <w:proofErr w:type="gramEnd"/>
          </w:p>
          <w:p w14:paraId="1A5D8A04" w14:textId="77777777" w:rsidR="00BB1050" w:rsidRPr="00A05AA1" w:rsidRDefault="00BB1050" w:rsidP="00BB105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B01F35" w:rsidRPr="00A05AA1">
              <w:rPr>
                <w:rFonts w:eastAsia="Arial Narrow" w:cs="Calibri"/>
                <w:color w:val="1F497D"/>
                <w:sz w:val="22"/>
                <w:szCs w:val="22"/>
              </w:rPr>
              <w:t>17</w:t>
            </w:r>
          </w:p>
          <w:p w14:paraId="11847C92" w14:textId="77777777" w:rsidR="00BB1050" w:rsidRPr="00A05AA1" w:rsidRDefault="00BB1050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22E50051" w14:textId="77777777" w:rsidR="00F229BA" w:rsidRPr="00704BA4" w:rsidRDefault="00F229BA">
      <w:pPr>
        <w:rPr>
          <w:rFonts w:ascii="Times New Roman" w:eastAsia="Times New Roman" w:hAnsi="Times New Roman"/>
          <w:color w:val="FF0000"/>
          <w:sz w:val="24"/>
        </w:rPr>
      </w:pPr>
    </w:p>
    <w:p w14:paraId="4649D999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1A2DA8F0" w14:textId="77777777" w:rsidR="00C8796C" w:rsidRDefault="00C8796C">
      <w:pPr>
        <w:rPr>
          <w:rFonts w:ascii="Times New Roman" w:eastAsia="Times New Roman" w:hAnsi="Times New Roman"/>
          <w:sz w:val="24"/>
        </w:rPr>
      </w:pPr>
    </w:p>
    <w:p w14:paraId="64B6B74F" w14:textId="77777777" w:rsidR="00C32A23" w:rsidRDefault="00C32A23">
      <w:pPr>
        <w:rPr>
          <w:rFonts w:ascii="Times New Roman" w:eastAsia="Times New Roman" w:hAnsi="Times New Roman"/>
          <w:sz w:val="24"/>
        </w:rPr>
      </w:pPr>
    </w:p>
    <w:p w14:paraId="50A32D69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4105"/>
        <w:gridCol w:w="2320"/>
      </w:tblGrid>
      <w:tr w:rsidR="00BE1CC1" w14:paraId="0B72072A" w14:textId="77777777" w:rsidTr="00A05AA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11FB93" w14:textId="77777777" w:rsidR="00BE1CC1" w:rsidRPr="00137560" w:rsidRDefault="00BE1CC1" w:rsidP="0001179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FECF57F" w14:textId="77777777" w:rsidR="00BE1CC1" w:rsidRPr="00137560" w:rsidRDefault="00BE1CC1" w:rsidP="0001179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1092BA5E" w14:textId="77777777" w:rsidR="00BE1CC1" w:rsidRPr="00137560" w:rsidRDefault="00BE1CC1" w:rsidP="0001179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8046896" w14:textId="77777777" w:rsidR="00BE1CC1" w:rsidRPr="00137560" w:rsidRDefault="00BE1CC1" w:rsidP="0001179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C2D246D" w14:textId="77777777" w:rsidR="00BE1CC1" w:rsidRPr="00137560" w:rsidRDefault="00BE1CC1" w:rsidP="0001179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ADB2C96" w14:textId="77777777" w:rsidR="00BE1CC1" w:rsidRPr="00137560" w:rsidRDefault="00BE1CC1" w:rsidP="0001179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4A38CF" w14:textId="77777777" w:rsidR="00BE1CC1" w:rsidRPr="00137560" w:rsidRDefault="00BE1CC1" w:rsidP="0001179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E1CC1" w14:paraId="5E70242D" w14:textId="77777777" w:rsidTr="00B01F35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EF2" w14:textId="77777777" w:rsidR="00033D78" w:rsidRDefault="00033D7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25D7D598" w14:textId="7EE16D30" w:rsidR="00033D78" w:rsidRDefault="00033D7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B83BFC">
              <w:rPr>
                <w:rFonts w:eastAsia="Arial Narrow" w:cs="Calibri"/>
                <w:sz w:val="22"/>
                <w:szCs w:val="22"/>
              </w:rPr>
              <w:t>2</w:t>
            </w:r>
            <w:r w:rsidR="00670D96">
              <w:rPr>
                <w:rFonts w:eastAsia="Arial Narrow" w:cs="Calibri"/>
                <w:sz w:val="22"/>
                <w:szCs w:val="22"/>
              </w:rPr>
              <w:t>1</w:t>
            </w:r>
          </w:p>
          <w:p w14:paraId="6429ED3A" w14:textId="4CE5ED9B" w:rsidR="00BE1CC1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670D96">
              <w:rPr>
                <w:rFonts w:eastAsia="Arial Narrow" w:cs="Calibri"/>
                <w:sz w:val="22"/>
                <w:szCs w:val="22"/>
              </w:rPr>
              <w:t>2</w:t>
            </w:r>
          </w:p>
          <w:p w14:paraId="377EAF13" w14:textId="77777777" w:rsidR="00BE1CC1" w:rsidRPr="005C4D09" w:rsidRDefault="00BE1CC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F400D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6E18E586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61A1B">
              <w:rPr>
                <w:rFonts w:eastAsia="Arial Narrow" w:cs="Calibri"/>
                <w:sz w:val="22"/>
                <w:szCs w:val="22"/>
              </w:rPr>
              <w:t>KEBUDAYAAN KITA</w:t>
            </w:r>
          </w:p>
          <w:p w14:paraId="4C2A255D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7E838FB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DEA0A4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>: 12-</w:t>
            </w:r>
          </w:p>
          <w:p w14:paraId="61C59AE7" w14:textId="77777777" w:rsidR="00BE1CC1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61A1B">
              <w:rPr>
                <w:rFonts w:eastAsia="Arial Narrow" w:cs="Calibri"/>
                <w:sz w:val="22"/>
                <w:szCs w:val="22"/>
              </w:rPr>
              <w:t>Amalan Baik</w:t>
            </w:r>
          </w:p>
          <w:p w14:paraId="74D47C56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6B2E914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A4653A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5CC4E6C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E92B60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131C6CF" w14:textId="77777777" w:rsidR="00C32A23" w:rsidRDefault="00C32A23" w:rsidP="00C32A2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DA4D13B" w14:textId="77777777" w:rsidR="00A36E90" w:rsidRDefault="00A36E90" w:rsidP="00C32A2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6FBC310" w14:textId="77777777" w:rsidR="00A36E90" w:rsidRPr="004C0855" w:rsidRDefault="00A36E90" w:rsidP="00C32A23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2C0DB965" w14:textId="766F9DD0" w:rsidR="00A36E90" w:rsidRPr="001C30BB" w:rsidRDefault="004C0855" w:rsidP="004C085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8E0F37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55EA7B4F" w14:textId="77777777" w:rsid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F8966BC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36F663" w14:textId="77777777" w:rsid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589727BA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DBFCD6" w14:textId="77777777" w:rsid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77F77A8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01E40AD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23A3DBC1" w14:textId="77777777" w:rsidR="00BE1CC1" w:rsidRPr="001C30B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3249B6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D61A1B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442C81A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>)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11034006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>(ii)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44BBF0F5" w14:textId="77777777" w:rsid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>(iii)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7917CB7B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0E61DC7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1A1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7112AF1" w14:textId="77777777" w:rsid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>)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28A93C9D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871D6F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1A1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D8139AF" w14:textId="77777777" w:rsid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</w:p>
          <w:p w14:paraId="618EF345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4179248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1A1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61A1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753A36E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(v) kata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3EB1938B" w14:textId="77777777" w:rsidR="00D61A1B" w:rsidRDefault="00D61A1B" w:rsidP="00D61A1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61A1B">
              <w:rPr>
                <w:rFonts w:eastAsia="Arial" w:cs="Calibri"/>
                <w:sz w:val="22"/>
                <w:szCs w:val="22"/>
              </w:rPr>
              <w:t xml:space="preserve">(vi) kata </w:t>
            </w:r>
            <w:proofErr w:type="spellStart"/>
            <w:r w:rsidRPr="00D61A1B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</w:p>
          <w:p w14:paraId="3D761A81" w14:textId="77777777" w:rsidR="002C2534" w:rsidRPr="001C30BB" w:rsidRDefault="002C2534" w:rsidP="00D61A1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ACFD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61A1B">
              <w:rPr>
                <w:rFonts w:eastAsia="Arial Narrow" w:cs="Calibri"/>
                <w:sz w:val="22"/>
                <w:szCs w:val="22"/>
              </w:rPr>
              <w:t xml:space="preserve">Strategi: KB-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177055DB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B9A746C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61A1B">
              <w:rPr>
                <w:rFonts w:eastAsia="Arial Narrow" w:cs="Calibri"/>
                <w:sz w:val="22"/>
                <w:szCs w:val="22"/>
              </w:rPr>
              <w:t xml:space="preserve">EMK: Nilai Murni-Hemah Tinggi, Rajin, Amanah,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Mematuhi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 Arahan</w:t>
            </w:r>
          </w:p>
          <w:p w14:paraId="7F71201B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1E9B9F3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61A1B">
              <w:rPr>
                <w:rFonts w:eastAsia="Arial Narrow" w:cs="Calibri"/>
                <w:sz w:val="22"/>
                <w:szCs w:val="22"/>
              </w:rPr>
              <w:t>KP: Interpersonal</w:t>
            </w:r>
          </w:p>
          <w:p w14:paraId="6E8F68C8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EB3A1C4" w14:textId="77777777" w:rsidR="00D61A1B" w:rsidRP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1C519F44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257BCFD" w14:textId="77777777" w:rsidR="00D61A1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AF9DBBF" w14:textId="77777777" w:rsidR="00BE1CC1" w:rsidRPr="001C30BB" w:rsidRDefault="00D61A1B" w:rsidP="00D61A1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61A1B">
              <w:rPr>
                <w:rFonts w:eastAsia="Arial Narrow" w:cs="Calibri"/>
                <w:sz w:val="22"/>
                <w:szCs w:val="22"/>
              </w:rPr>
              <w:t>Konstruktivisme-Mengembangkan</w:t>
            </w:r>
            <w:proofErr w:type="spellEnd"/>
            <w:r w:rsidRPr="00D61A1B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</w:tc>
      </w:tr>
      <w:tr w:rsidR="00BB1050" w14:paraId="58C3AE73" w14:textId="77777777" w:rsidTr="00B01F35">
        <w:trPr>
          <w:trHeight w:val="109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B196" w14:textId="77777777" w:rsidR="00BB1050" w:rsidRPr="005C4D09" w:rsidRDefault="00BB105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175CD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F80F6B1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0184A724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Laku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590CC474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D96EB5" w14:textId="77777777" w:rsidR="00B01F35" w:rsidRPr="00A05AA1" w:rsidRDefault="00B01F35" w:rsidP="00B01F35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>4.4</w:t>
            </w:r>
            <w:r>
              <w:t xml:space="preserve"> </w:t>
            </w:r>
            <w:r w:rsidRPr="00B01F3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01F3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01F35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</w:p>
          <w:p w14:paraId="0578EF86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898C06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36CD7954" w14:textId="77777777" w:rsidR="00B01F35" w:rsidRPr="00B01F35" w:rsidRDefault="00B01F35" w:rsidP="00B01F3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4.4.1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bahagian-bahagian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dapat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sewaktu</w:t>
            </w:r>
            <w:proofErr w:type="spellEnd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01F35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</w:p>
          <w:p w14:paraId="03B4595F" w14:textId="77777777" w:rsidR="00B01F35" w:rsidRPr="00B01F35" w:rsidRDefault="00961636" w:rsidP="00961636">
            <w:pPr>
              <w:numPr>
                <w:ilvl w:val="0"/>
                <w:numId w:val="8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</w:t>
            </w:r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>intasan</w:t>
            </w:r>
            <w:proofErr w:type="spellEnd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38D53A6C" w14:textId="77777777" w:rsidR="00B01F35" w:rsidRPr="00A05AA1" w:rsidRDefault="00961636" w:rsidP="00961636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</w:t>
            </w:r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>intasan</w:t>
            </w:r>
            <w:proofErr w:type="spellEnd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 xml:space="preserve"> kaki </w:t>
            </w:r>
            <w:proofErr w:type="spellStart"/>
            <w:r w:rsidR="00B01F35" w:rsidRPr="00B01F35">
              <w:rPr>
                <w:rFonts w:eastAsia="Arial Narrow" w:cs="Calibri"/>
                <w:color w:val="1F497D"/>
                <w:sz w:val="22"/>
                <w:szCs w:val="22"/>
              </w:rPr>
              <w:t>berisyarat</w:t>
            </w:r>
            <w:proofErr w:type="spellEnd"/>
          </w:p>
          <w:p w14:paraId="672F21D1" w14:textId="77777777" w:rsidR="00BB1050" w:rsidRPr="00A05AA1" w:rsidRDefault="00961636" w:rsidP="00961636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961636">
              <w:rPr>
                <w:rFonts w:eastAsia="Arial" w:cs="Calibri"/>
                <w:color w:val="1F497D"/>
                <w:sz w:val="22"/>
                <w:szCs w:val="22"/>
              </w:rPr>
              <w:t>Jejantas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2DF0" w14:textId="77777777" w:rsidR="00BB1050" w:rsidRPr="00A05AA1" w:rsidRDefault="00BB1050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7BC0FF3" w14:textId="77777777" w:rsidR="00BB1050" w:rsidRPr="00A05AA1" w:rsidRDefault="00BB1050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 w:rsidR="00B01F35" w:rsidRPr="00A05AA1">
              <w:rPr>
                <w:rFonts w:eastAsia="Arial Narrow" w:cs="Calibri"/>
                <w:color w:val="1F497D"/>
                <w:sz w:val="22"/>
                <w:szCs w:val="22"/>
              </w:rPr>
              <w:t>22</w:t>
            </w:r>
            <w:proofErr w:type="gramEnd"/>
          </w:p>
          <w:p w14:paraId="04BCCD39" w14:textId="77777777" w:rsidR="00BB1050" w:rsidRPr="00A05AA1" w:rsidRDefault="00BB1050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B01F35" w:rsidRPr="00A05AA1">
              <w:rPr>
                <w:rFonts w:eastAsia="Arial Narrow" w:cs="Calibri"/>
                <w:color w:val="1F497D"/>
                <w:sz w:val="22"/>
                <w:szCs w:val="22"/>
              </w:rPr>
              <w:t>18</w:t>
            </w:r>
          </w:p>
          <w:p w14:paraId="5A19C591" w14:textId="77777777" w:rsidR="002C2534" w:rsidRPr="00A05AA1" w:rsidRDefault="002C2534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29BD3EEB" w14:textId="77777777" w:rsidR="002C2534" w:rsidRPr="00A05AA1" w:rsidRDefault="002C2534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BAM</w:t>
            </w:r>
            <w:r w:rsidR="00B01F35"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m/s </w:t>
            </w:r>
            <w:proofErr w:type="gramStart"/>
            <w:r w:rsidR="00B01F35" w:rsidRPr="00A05AA1">
              <w:rPr>
                <w:rFonts w:eastAsia="Arial Narrow" w:cs="Calibri"/>
                <w:color w:val="1F497D"/>
                <w:sz w:val="22"/>
                <w:szCs w:val="22"/>
              </w:rPr>
              <w:t>23</w:t>
            </w:r>
            <w:proofErr w:type="gramEnd"/>
          </w:p>
          <w:p w14:paraId="5C237EC8" w14:textId="77777777" w:rsidR="00BB1050" w:rsidRPr="00A05AA1" w:rsidRDefault="00B01F35" w:rsidP="002C2534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19</w:t>
            </w:r>
          </w:p>
        </w:tc>
      </w:tr>
    </w:tbl>
    <w:p w14:paraId="66084BEA" w14:textId="77777777" w:rsidR="00BE1CC1" w:rsidRDefault="00BE1CC1">
      <w:pPr>
        <w:rPr>
          <w:rFonts w:ascii="Times New Roman" w:eastAsia="Times New Roman" w:hAnsi="Times New Roman"/>
          <w:sz w:val="24"/>
        </w:rPr>
      </w:pPr>
    </w:p>
    <w:p w14:paraId="67553D8D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4C27397E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17D56680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70C9FA2A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0F8F09E8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9540B3" w14:paraId="5023720F" w14:textId="77777777" w:rsidTr="00F449E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7BCB71" w14:textId="77777777" w:rsidR="009540B3" w:rsidRPr="00137560" w:rsidRDefault="009540B3" w:rsidP="000C3134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113896CE" w14:textId="77777777" w:rsidR="009540B3" w:rsidRPr="00137560" w:rsidRDefault="009540B3" w:rsidP="000C313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42FE0DEA" w14:textId="77777777" w:rsidR="009540B3" w:rsidRPr="00137560" w:rsidRDefault="009540B3" w:rsidP="000C313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768A2E0" w14:textId="77777777" w:rsidR="009540B3" w:rsidRPr="00137560" w:rsidRDefault="009540B3" w:rsidP="000C313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43D2F2F" w14:textId="77777777" w:rsidR="009540B3" w:rsidRPr="00137560" w:rsidRDefault="009540B3" w:rsidP="000C313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A4806AC" w14:textId="77777777" w:rsidR="009540B3" w:rsidRPr="00137560" w:rsidRDefault="009540B3" w:rsidP="000C313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34E433" w14:textId="77777777" w:rsidR="009540B3" w:rsidRPr="00137560" w:rsidRDefault="009540B3" w:rsidP="000C313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540B3" w14:paraId="16EEAC5D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9B1D" w14:textId="4574FEAD" w:rsidR="009540B3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670D96">
              <w:rPr>
                <w:rFonts w:eastAsia="Arial Narrow" w:cs="Calibri"/>
                <w:sz w:val="22"/>
                <w:szCs w:val="22"/>
              </w:rPr>
              <w:t>3</w:t>
            </w:r>
          </w:p>
          <w:p w14:paraId="55DA966E" w14:textId="77777777" w:rsidR="009540B3" w:rsidRPr="005C4D09" w:rsidRDefault="009540B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9CD35" w14:textId="77777777" w:rsidR="009540B3" w:rsidRPr="009540B3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540B3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01D23C87" w14:textId="77777777" w:rsidR="009540B3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540B3">
              <w:rPr>
                <w:rFonts w:eastAsia="Arial Narrow" w:cs="Calibri"/>
                <w:sz w:val="22"/>
                <w:szCs w:val="22"/>
              </w:rPr>
              <w:t>NEGARAKU TERCINTA</w:t>
            </w:r>
          </w:p>
          <w:p w14:paraId="7968CB73" w14:textId="77777777" w:rsidR="006042BA" w:rsidRPr="009540B3" w:rsidRDefault="006042BA" w:rsidP="006042B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451F4C3" w14:textId="77777777" w:rsidR="009540B3" w:rsidRPr="009540B3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540B3">
              <w:rPr>
                <w:rFonts w:eastAsia="Arial Narrow" w:cs="Calibri"/>
                <w:sz w:val="22"/>
                <w:szCs w:val="22"/>
              </w:rPr>
              <w:t>UNIT 13 :</w:t>
            </w:r>
          </w:p>
          <w:p w14:paraId="1727C2AC" w14:textId="77777777" w:rsidR="009540B3" w:rsidRPr="001C30BB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540B3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9540B3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63EE30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73B59FFF" w14:textId="77777777" w:rsid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9C7DD85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389EFBD" w14:textId="77777777" w:rsid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</w:p>
          <w:p w14:paraId="7DBEF6E1" w14:textId="77777777" w:rsidR="006F06C7" w:rsidRDefault="006F06C7" w:rsidP="006F06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2212120C" w14:textId="77777777" w:rsidR="006F06C7" w:rsidRPr="006F06C7" w:rsidRDefault="006F06C7" w:rsidP="006F06C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A4B1706" w14:textId="77777777" w:rsid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1DBF11A8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61510A7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</w:p>
          <w:p w14:paraId="312CC078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</w:p>
          <w:p w14:paraId="1CE0815B" w14:textId="77777777" w:rsidR="006042BA" w:rsidRPr="001C30BB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CF37A7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06C7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796F955" w14:textId="77777777" w:rsid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</w:p>
          <w:p w14:paraId="45E7E880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CF604C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06C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6AAE2FBB" w14:textId="77777777" w:rsid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>(iii) pantun</w:t>
            </w:r>
          </w:p>
          <w:p w14:paraId="3769F6F8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734605B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06C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F618237" w14:textId="77777777" w:rsid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</w:p>
          <w:p w14:paraId="4ACD34E6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7328E2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06C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5F42AF7" w14:textId="77777777" w:rsidR="006042BA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F06C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F06C7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6F06C7">
              <w:rPr>
                <w:rFonts w:eastAsia="Arial" w:cs="Calibri"/>
                <w:sz w:val="22"/>
                <w:szCs w:val="22"/>
              </w:rPr>
              <w:t>dasar</w:t>
            </w:r>
            <w:proofErr w:type="spellEnd"/>
          </w:p>
          <w:p w14:paraId="0320F670" w14:textId="77777777" w:rsidR="006F06C7" w:rsidRPr="001C30BB" w:rsidRDefault="006F06C7" w:rsidP="006F06C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DCB7" w14:textId="77777777" w:rsid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F06C7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Merumuskan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2A120A89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12B0124" w14:textId="77777777" w:rsid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F06C7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Memupuk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, Cinta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akan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Negara,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Keprihatinan</w:t>
            </w:r>
            <w:proofErr w:type="spellEnd"/>
          </w:p>
          <w:p w14:paraId="39D76D9D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94E7F8" w14:textId="77777777" w:rsid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F06C7">
              <w:rPr>
                <w:rFonts w:eastAsia="Arial Narrow" w:cs="Calibri"/>
                <w:sz w:val="22"/>
                <w:szCs w:val="22"/>
              </w:rPr>
              <w:t>KP: Interpersonal</w:t>
            </w:r>
          </w:p>
          <w:p w14:paraId="2393D6F5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9AA41E1" w14:textId="77777777" w:rsid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F06C7">
              <w:rPr>
                <w:rFonts w:eastAsia="Arial Narrow" w:cs="Calibri"/>
                <w:sz w:val="22"/>
                <w:szCs w:val="22"/>
              </w:rPr>
              <w:t xml:space="preserve">KBAT: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melengkapkan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>)</w:t>
            </w:r>
          </w:p>
          <w:p w14:paraId="13AE3C84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E545D76" w14:textId="77777777" w:rsid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Kontekstual-Mengaplikasi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2592329D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4AC7418" w14:textId="77777777" w:rsidR="009540B3" w:rsidRPr="001C30BB" w:rsidRDefault="006F06C7" w:rsidP="006F06C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F06C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sz w:val="22"/>
                <w:szCs w:val="22"/>
              </w:rPr>
              <w:t>Konstruktivisme-Menghubungkaitkan</w:t>
            </w:r>
            <w:proofErr w:type="spellEnd"/>
          </w:p>
        </w:tc>
      </w:tr>
      <w:tr w:rsidR="00057E07" w14:paraId="4DBF2381" w14:textId="77777777" w:rsidTr="00C3729D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3823" w14:textId="77777777" w:rsidR="00057E07" w:rsidRPr="005C4D09" w:rsidRDefault="00057E07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117413" w14:textId="77777777" w:rsidR="00057E07" w:rsidRPr="00A05AA1" w:rsidRDefault="00057E07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69EE32F" w14:textId="77777777" w:rsidR="00057E07" w:rsidRDefault="006F06C7" w:rsidP="006F06C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687E334D" w14:textId="77777777" w:rsidR="006F06C7" w:rsidRPr="006F06C7" w:rsidRDefault="006F06C7" w:rsidP="006F06C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4C82F7C6" w14:textId="77777777" w:rsidR="006F06C7" w:rsidRPr="00A05AA1" w:rsidRDefault="006F06C7" w:rsidP="006F06C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F06C7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848DC" w14:textId="77777777" w:rsidR="00057E07" w:rsidRPr="00A05AA1" w:rsidRDefault="006F06C7" w:rsidP="006F06C7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00945" w14:textId="77777777" w:rsidR="00057E07" w:rsidRPr="00A05AA1" w:rsidRDefault="00057E07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203084BE" w14:textId="77777777" w:rsidR="00057E07" w:rsidRPr="00A05AA1" w:rsidRDefault="006F06C7" w:rsidP="00A05AA1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5.1.2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pakaian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sesuai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mengenakan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peralatan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3D5A" w14:textId="77777777" w:rsidR="00057E07" w:rsidRPr="00A05AA1" w:rsidRDefault="00057E07" w:rsidP="00A05AA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D7B4E62" w14:textId="77777777" w:rsidR="00057E07" w:rsidRPr="00A05AA1" w:rsidRDefault="006F06C7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24</w:t>
            </w:r>
            <w:proofErr w:type="gramEnd"/>
          </w:p>
          <w:p w14:paraId="6E7AD147" w14:textId="77777777" w:rsidR="00057E07" w:rsidRPr="00A05AA1" w:rsidRDefault="006F06C7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20</w:t>
            </w:r>
          </w:p>
          <w:p w14:paraId="78BB8A8C" w14:textId="77777777" w:rsidR="00057E07" w:rsidRPr="00A05AA1" w:rsidRDefault="00057E07" w:rsidP="00A05AA1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38C1F570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p w14:paraId="03F1A0E8" w14:textId="77777777" w:rsidR="0035435B" w:rsidRDefault="0035435B">
      <w:pPr>
        <w:rPr>
          <w:rFonts w:ascii="Times New Roman" w:eastAsia="Times New Roman" w:hAnsi="Times New Roman"/>
          <w:sz w:val="24"/>
        </w:rPr>
      </w:pPr>
    </w:p>
    <w:p w14:paraId="67B6A83D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1661" w14:paraId="44C034BC" w14:textId="77777777" w:rsidTr="00F449E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6122B2" w14:textId="77777777" w:rsidR="00881661" w:rsidRPr="00137560" w:rsidRDefault="00881661" w:rsidP="000C3134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A7CEE24" w14:textId="77777777" w:rsidR="00881661" w:rsidRPr="00137560" w:rsidRDefault="00881661" w:rsidP="000C313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5C8AF00" w14:textId="77777777" w:rsidR="00881661" w:rsidRPr="00137560" w:rsidRDefault="00881661" w:rsidP="000C313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EEE5742" w14:textId="77777777" w:rsidR="00881661" w:rsidRPr="00137560" w:rsidRDefault="00881661" w:rsidP="000C313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18966B07" w14:textId="77777777" w:rsidR="00881661" w:rsidRPr="00137560" w:rsidRDefault="00881661" w:rsidP="000C313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D949C52" w14:textId="77777777" w:rsidR="00881661" w:rsidRPr="00137560" w:rsidRDefault="00881661" w:rsidP="000C313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3DD925" w14:textId="77777777" w:rsidR="00881661" w:rsidRPr="00137560" w:rsidRDefault="00881661" w:rsidP="000C313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81661" w14:paraId="38A2072C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767" w14:textId="22F179E6" w:rsidR="00881661" w:rsidRPr="005C4D09" w:rsidRDefault="006F06C7" w:rsidP="00483A5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670D96">
              <w:rPr>
                <w:rFonts w:eastAsia="Arial Narrow" w:cs="Calibri"/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6DB7F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50BF7000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>JATI DIRI, PATRIOTISME DAN KEWARGANEGARAAN</w:t>
            </w:r>
          </w:p>
          <w:p w14:paraId="5B389A2C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7F7296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: 14- </w:t>
            </w:r>
          </w:p>
          <w:p w14:paraId="255BADD9" w14:textId="77777777" w:rsidR="00397D6E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 xml:space="preserve">Hidup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Berbakti</w:t>
            </w:r>
            <w:proofErr w:type="spellEnd"/>
          </w:p>
          <w:p w14:paraId="49293101" w14:textId="77777777" w:rsidR="00397D6E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49BEAA" w14:textId="77777777" w:rsidR="00397D6E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4246EA7" w14:textId="77777777" w:rsidR="00397D6E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99F62E" w14:textId="77777777" w:rsidR="00397D6E" w:rsidRDefault="00397D6E" w:rsidP="00397D6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91E2F90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336B9C91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4E85974C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7CA941D3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6EA11356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3FE1674C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7480C6A6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5841B2E1" w14:textId="77777777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  <w:p w14:paraId="433E3B90" w14:textId="47D13C97" w:rsidR="00C779DA" w:rsidRPr="00C779DA" w:rsidRDefault="00C779DA" w:rsidP="00B83BFC">
            <w:pPr>
              <w:rPr>
                <w:rFonts w:eastAsia="Arial Narrow" w:cs="Calibri"/>
                <w:sz w:val="22"/>
                <w:szCs w:val="22"/>
              </w:rPr>
            </w:pPr>
          </w:p>
          <w:p w14:paraId="5B3618D9" w14:textId="77777777" w:rsidR="00670D96" w:rsidRPr="004C0855" w:rsidRDefault="00670D96" w:rsidP="00670D96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(OGOS)</w:t>
            </w:r>
          </w:p>
          <w:p w14:paraId="456430E5" w14:textId="77777777" w:rsidR="00670D96" w:rsidRPr="004C0855" w:rsidRDefault="00670D96" w:rsidP="00670D96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558D7041" w14:textId="2FB4A8E5" w:rsidR="00C779DA" w:rsidRPr="00C779DA" w:rsidRDefault="00670D96" w:rsidP="00670D96">
            <w:pPr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KEGEMBIRAAN</w:t>
            </w:r>
          </w:p>
          <w:p w14:paraId="44B5CFEA" w14:textId="13AAC96C" w:rsidR="00C779DA" w:rsidRPr="00C779DA" w:rsidRDefault="00C779DA" w:rsidP="00C779DA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61648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34C18C91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003A6A4D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C0CB45C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6E700397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A469BBC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61D15A14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79A8DA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514F8923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734CEAAA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D36BA0" w14:textId="77777777" w:rsidR="00881661" w:rsidRPr="001C30B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D4BA4F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8FC32BB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</w:p>
          <w:p w14:paraId="6E32F517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</w:p>
          <w:p w14:paraId="33F1664C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EEE3DA9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4C0643F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</w:p>
          <w:p w14:paraId="03D2954A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0B5E78A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D8060B1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</w:p>
          <w:p w14:paraId="610A2BAF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E3ABA0E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</w:p>
          <w:p w14:paraId="0E0090FE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melakukan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aksi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lirik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6C714F3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)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5E7B7C5A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5E6CE0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B83A198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43DB245A" w14:textId="77777777" w:rsidR="0035435B" w:rsidRPr="001C30BB" w:rsidRDefault="0035435B" w:rsidP="00F954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C42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Mengimlakkan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495BF877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57DAEC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 xml:space="preserve">EMK: Nilai Murni-Cinta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akan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Tanah Air,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Sayang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akan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Negara,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</w:p>
          <w:p w14:paraId="0D768CF1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09C109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493F34AF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D5032E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Kontekstual-Memindahkan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3EE7BAE0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AF901EF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 xml:space="preserve">KP: Interpersonal,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Menterjemah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>), Muzik-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1DCC1082" w14:textId="77777777" w:rsidR="00881661" w:rsidRPr="001C30B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Konstruktivisme-Menjelaskan</w:t>
            </w:r>
            <w:proofErr w:type="spellEnd"/>
          </w:p>
        </w:tc>
      </w:tr>
      <w:tr w:rsidR="006F06C7" w14:paraId="7F9CD9C1" w14:textId="77777777" w:rsidTr="002938F2">
        <w:trPr>
          <w:trHeight w:val="1228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E273" w14:textId="77777777" w:rsidR="006F06C7" w:rsidRPr="005C4D09" w:rsidRDefault="006F06C7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7129D9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35F3C07" w14:textId="77777777" w:rsidR="006F06C7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078EBC5A" w14:textId="77777777" w:rsidR="006F06C7" w:rsidRPr="006F06C7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09DC7A14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F06C7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3F946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EF27B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546942C8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5.1.2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pakaian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sesuai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mengenakan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peralatan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D449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63E85D" w14:textId="77777777" w:rsidR="006F06C7" w:rsidRPr="00A05AA1" w:rsidRDefault="006F06C7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25-26</w:t>
            </w:r>
          </w:p>
          <w:p w14:paraId="63D5E437" w14:textId="77777777" w:rsidR="006F06C7" w:rsidRPr="00A05AA1" w:rsidRDefault="006F06C7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21</w:t>
            </w:r>
          </w:p>
          <w:p w14:paraId="1FA1072C" w14:textId="77777777" w:rsidR="006F06C7" w:rsidRPr="00A05AA1" w:rsidRDefault="006F06C7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3F5AB8D9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167240DD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616D4889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10CF0897" w14:textId="77777777" w:rsidR="00013BD9" w:rsidRDefault="00013BD9">
      <w:pPr>
        <w:rPr>
          <w:rFonts w:ascii="Times New Roman" w:eastAsia="Times New Roman" w:hAnsi="Times New Roman"/>
          <w:sz w:val="24"/>
        </w:rPr>
      </w:pPr>
    </w:p>
    <w:p w14:paraId="3A9146E5" w14:textId="77777777" w:rsidR="00013BD9" w:rsidRDefault="00013BD9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6A7DA8" w14:paraId="75EDF15B" w14:textId="77777777" w:rsidTr="00F449E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8848F4E" w14:textId="77777777" w:rsidR="006A7DA8" w:rsidRPr="00137560" w:rsidRDefault="006A7DA8" w:rsidP="000C3134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07A6D84" w14:textId="77777777" w:rsidR="006A7DA8" w:rsidRPr="00137560" w:rsidRDefault="006A7DA8" w:rsidP="000C313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3C8340D" w14:textId="77777777" w:rsidR="006A7DA8" w:rsidRPr="00137560" w:rsidRDefault="006A7DA8" w:rsidP="000C313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2819B0F" w14:textId="77777777" w:rsidR="006A7DA8" w:rsidRPr="00137560" w:rsidRDefault="006A7DA8" w:rsidP="000C313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1265B1A" w14:textId="77777777" w:rsidR="006A7DA8" w:rsidRPr="00137560" w:rsidRDefault="006A7DA8" w:rsidP="000C313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781C751" w14:textId="77777777" w:rsidR="006A7DA8" w:rsidRPr="00137560" w:rsidRDefault="006A7DA8" w:rsidP="000C313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8C84438" w14:textId="77777777" w:rsidR="006A7DA8" w:rsidRPr="00137560" w:rsidRDefault="006A7DA8" w:rsidP="000C313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A7DA8" w14:paraId="36A00E45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282B" w14:textId="799C37C6" w:rsidR="006F06C7" w:rsidRDefault="00483A5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670D96">
              <w:rPr>
                <w:rFonts w:eastAsia="Arial Narrow" w:cs="Calibri"/>
                <w:sz w:val="22"/>
                <w:szCs w:val="22"/>
              </w:rPr>
              <w:t>5</w:t>
            </w:r>
          </w:p>
          <w:p w14:paraId="787EDA0D" w14:textId="24A51FD5" w:rsidR="006A7DA8" w:rsidRPr="005C4D09" w:rsidRDefault="006F06C7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670D96">
              <w:rPr>
                <w:rFonts w:eastAsia="Arial Narrow" w:cs="Calibri"/>
                <w:sz w:val="22"/>
                <w:szCs w:val="22"/>
              </w:rPr>
              <w:t>6</w:t>
            </w:r>
          </w:p>
          <w:p w14:paraId="35801C29" w14:textId="77777777" w:rsidR="006A7DA8" w:rsidRPr="005C4D09" w:rsidRDefault="006A7DA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5190E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3A5EDE7E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>JATI DIRI, PATRIOTISME DAN KEWARGANEGARAAN</w:t>
            </w:r>
          </w:p>
          <w:p w14:paraId="648A4849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804016C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>: 15-</w:t>
            </w:r>
          </w:p>
          <w:p w14:paraId="3CB74B1A" w14:textId="77777777" w:rsidR="009B01A7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 xml:space="preserve">Oh,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Malaysiaku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>!</w:t>
            </w:r>
          </w:p>
          <w:p w14:paraId="5EC8E721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C57D027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FD948FA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DD16C5F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6375247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5C387F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3F03DA5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279D727" w14:textId="72A91275" w:rsidR="00617A3E" w:rsidRDefault="00617A3E" w:rsidP="00B4795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73FE8E1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9D5E749" w14:textId="2D6C5744" w:rsidR="00617A3E" w:rsidRDefault="00617A3E" w:rsidP="007851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E16DCEC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2617CF" w14:textId="77777777" w:rsidR="00617A3E" w:rsidRDefault="00617A3E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66C4460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90369C7" w14:textId="14F19FC9" w:rsidR="009B01A7" w:rsidRPr="001C30BB" w:rsidRDefault="009B01A7" w:rsidP="006F06C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FDCFC9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7E191959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3EE688A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C2D3DB1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EA474AF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461D3F0E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B08E1FC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ED281F3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CD0156D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55D2E1BE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62B2CA3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15C314D" w14:textId="77777777" w:rsidR="006A7DA8" w:rsidRPr="001C30B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DC0069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B0880C7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(iii)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20413AD2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17A4CAE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BDC6024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60611002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6AFF43F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739CE5C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</w:p>
          <w:p w14:paraId="6FAE5F1C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F839E26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4.2.3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Mendeklamasikan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ciri-ciri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756DDB6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)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bebas</w:t>
            </w:r>
            <w:proofErr w:type="spellEnd"/>
          </w:p>
          <w:p w14:paraId="6A847B03" w14:textId="77777777" w:rsid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(ii)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rangkap</w:t>
            </w:r>
            <w:proofErr w:type="spellEnd"/>
          </w:p>
          <w:p w14:paraId="77701181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15C85E4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435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5893166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dasar</w:t>
            </w:r>
            <w:proofErr w:type="spellEnd"/>
          </w:p>
          <w:p w14:paraId="2B391163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475CDC34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awalan</w:t>
            </w:r>
            <w:proofErr w:type="spellEnd"/>
          </w:p>
          <w:p w14:paraId="50789D8B" w14:textId="77777777" w:rsidR="006A7DA8" w:rsidRPr="001C30BB" w:rsidRDefault="0035435B" w:rsidP="00A36E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5435B">
              <w:rPr>
                <w:rFonts w:eastAsia="Arial" w:cs="Calibri"/>
                <w:sz w:val="22"/>
                <w:szCs w:val="22"/>
              </w:rPr>
              <w:t xml:space="preserve">(iv) kata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35435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" w:cs="Calibri"/>
                <w:sz w:val="22"/>
                <w:szCs w:val="22"/>
              </w:rPr>
              <w:t>akhiran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B17E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Membandingkan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Membezakan</w:t>
            </w:r>
            <w:proofErr w:type="spellEnd"/>
          </w:p>
          <w:p w14:paraId="52E5FA00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B4B9ED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 xml:space="preserve">EMK: Nilai Murni-Amanah,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, Setia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akan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Negara, Kerjasama</w:t>
            </w:r>
          </w:p>
          <w:p w14:paraId="3F4D9077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ABF721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5435B">
              <w:rPr>
                <w:rFonts w:eastAsia="Arial Narrow" w:cs="Calibri"/>
                <w:sz w:val="22"/>
                <w:szCs w:val="22"/>
              </w:rPr>
              <w:t>KP: Interpersonal, Muzik, Verbal-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693474EB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C764399" w14:textId="77777777" w:rsid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Kontekstual-Memindahkan</w:t>
            </w:r>
            <w:proofErr w:type="spellEnd"/>
          </w:p>
          <w:p w14:paraId="000C1176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A069D47" w14:textId="77777777" w:rsidR="0035435B" w:rsidRPr="0035435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Konstruktivisme-Mencipta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menghasilkan</w:t>
            </w:r>
            <w:proofErr w:type="spellEnd"/>
            <w:r w:rsidRPr="0035435B">
              <w:rPr>
                <w:rFonts w:eastAsia="Arial Narrow" w:cs="Calibri"/>
                <w:sz w:val="22"/>
                <w:szCs w:val="22"/>
              </w:rPr>
              <w:t>),</w:t>
            </w:r>
          </w:p>
          <w:p w14:paraId="1ACC9C97" w14:textId="77777777" w:rsidR="006A7DA8" w:rsidRPr="001C30BB" w:rsidRDefault="0035435B" w:rsidP="0035435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5435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</w:tc>
      </w:tr>
      <w:tr w:rsidR="006F06C7" w14:paraId="63257726" w14:textId="77777777" w:rsidTr="003C7262">
        <w:trPr>
          <w:trHeight w:val="140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367F" w14:textId="77777777" w:rsidR="006F06C7" w:rsidRPr="005C4D09" w:rsidRDefault="006F06C7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78046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F10EAFA" w14:textId="77777777" w:rsidR="006F06C7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171341BA" w14:textId="77777777" w:rsidR="006F06C7" w:rsidRPr="006F06C7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58CD4C4B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F06C7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4BD46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0E1314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4FEA847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5.1.2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pakaian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sesuai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mengenakan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peralatan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6F06C7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869C" w14:textId="77777777" w:rsidR="006F06C7" w:rsidRPr="00A05AA1" w:rsidRDefault="006F06C7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55AC7D8" w14:textId="77777777" w:rsidR="00496EB5" w:rsidRPr="00496EB5" w:rsidRDefault="00496EB5" w:rsidP="00496EB5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496EB5">
              <w:rPr>
                <w:rFonts w:eastAsia="Arial Narrow" w:cs="Calibri"/>
                <w:color w:val="1F497D"/>
                <w:sz w:val="22"/>
                <w:szCs w:val="22"/>
              </w:rPr>
              <w:t>BAM m/s 25-26</w:t>
            </w:r>
          </w:p>
          <w:p w14:paraId="56B173A6" w14:textId="77777777" w:rsidR="00496EB5" w:rsidRDefault="00496EB5" w:rsidP="00496EB5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496EB5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496EB5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496EB5">
              <w:rPr>
                <w:rFonts w:eastAsia="Arial Narrow" w:cs="Calibri"/>
                <w:color w:val="1F497D"/>
                <w:sz w:val="22"/>
                <w:szCs w:val="22"/>
              </w:rPr>
              <w:t xml:space="preserve"> 21</w:t>
            </w:r>
          </w:p>
          <w:p w14:paraId="70AE7A66" w14:textId="77777777" w:rsidR="00496EB5" w:rsidRDefault="00496EB5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709A85C0" w14:textId="77777777" w:rsidR="006F06C7" w:rsidRPr="00A05AA1" w:rsidRDefault="006F06C7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27-28</w:t>
            </w:r>
          </w:p>
          <w:p w14:paraId="730A09C3" w14:textId="77777777" w:rsidR="006F06C7" w:rsidRPr="00A05AA1" w:rsidRDefault="006F06C7" w:rsidP="00A36E9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22</w:t>
            </w:r>
          </w:p>
        </w:tc>
      </w:tr>
      <w:tr w:rsidR="003C7262" w14:paraId="1979A803" w14:textId="77777777">
        <w:trPr>
          <w:trHeight w:val="63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325C31D" w14:textId="77777777" w:rsidR="003C7262" w:rsidRPr="00846D84" w:rsidRDefault="003C7262" w:rsidP="003C7262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5E31042A" w14:textId="7ABAE3E8" w:rsidR="003C7262" w:rsidRPr="00A05AA1" w:rsidRDefault="003C7262" w:rsidP="003C7262">
            <w:pPr>
              <w:spacing w:line="0" w:lineRule="atLeast"/>
              <w:ind w:hanging="2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18058D03" w14:textId="10A46D2E" w:rsidR="00483A5C" w:rsidRDefault="00483A5C">
      <w:pPr>
        <w:rPr>
          <w:rFonts w:ascii="Times New Roman" w:eastAsia="Times New Roman" w:hAnsi="Times New Roman"/>
          <w:sz w:val="24"/>
        </w:rPr>
      </w:pPr>
    </w:p>
    <w:p w14:paraId="27FF650A" w14:textId="77777777" w:rsidR="00483A5C" w:rsidRDefault="00483A5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12"/>
        <w:gridCol w:w="2388"/>
      </w:tblGrid>
      <w:tr w:rsidR="00C3729D" w14:paraId="492EBDDB" w14:textId="77777777" w:rsidTr="00013BD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D3E5E9" w14:textId="77777777" w:rsidR="00C3729D" w:rsidRPr="00137560" w:rsidRDefault="00C3729D" w:rsidP="001D0962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B27D4BD" w14:textId="77777777" w:rsidR="00C3729D" w:rsidRPr="00137560" w:rsidRDefault="00C3729D" w:rsidP="001D0962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219403C" w14:textId="77777777" w:rsidR="00C3729D" w:rsidRPr="00137560" w:rsidRDefault="00C3729D" w:rsidP="001D0962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DC21504" w14:textId="77777777" w:rsidR="00C3729D" w:rsidRPr="00137560" w:rsidRDefault="00C3729D" w:rsidP="001D0962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9ACFE69" w14:textId="77777777" w:rsidR="00C3729D" w:rsidRPr="00137560" w:rsidRDefault="00C3729D" w:rsidP="001D0962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CA8F8AE" w14:textId="77777777" w:rsidR="00C3729D" w:rsidRPr="00137560" w:rsidRDefault="00C3729D" w:rsidP="001D0962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5912B0" w14:textId="77777777" w:rsidR="00C3729D" w:rsidRPr="00137560" w:rsidRDefault="00C3729D" w:rsidP="001D0962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2F9B142D" w14:textId="77777777" w:rsidTr="00013BD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652F" w14:textId="0478F0A9" w:rsidR="00C3729D" w:rsidRPr="005C4D09" w:rsidRDefault="00F1470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3C7262">
              <w:rPr>
                <w:rFonts w:eastAsia="Arial Narrow" w:cs="Calibri"/>
                <w:sz w:val="22"/>
                <w:szCs w:val="22"/>
              </w:rPr>
              <w:t>7</w:t>
            </w:r>
          </w:p>
          <w:p w14:paraId="3ED481C2" w14:textId="77777777" w:rsidR="00C3729D" w:rsidRPr="005C4D09" w:rsidRDefault="00C3729D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2C677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2904BF04" w14:textId="77777777" w:rsid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0962">
              <w:rPr>
                <w:rFonts w:eastAsia="Arial Narrow" w:cs="Calibri"/>
                <w:sz w:val="22"/>
                <w:szCs w:val="22"/>
              </w:rPr>
              <w:t>ALAM SEKITAR DAN TEKNOLOGI HIJAU</w:t>
            </w:r>
          </w:p>
          <w:p w14:paraId="3620B2A1" w14:textId="77777777" w:rsidR="001D0962" w:rsidRP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F718A7B" w14:textId="77777777" w:rsid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>: 16-</w:t>
            </w:r>
          </w:p>
          <w:p w14:paraId="624D6731" w14:textId="77777777" w:rsidR="00C3729D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Alamku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Sayang</w:t>
            </w:r>
          </w:p>
          <w:p w14:paraId="1DFC6C78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E30024D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1C03F452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1F565B1C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5CFD89F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4185D0DF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4486C573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49FCB01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17EFFB6F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0F5159F0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125741F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0AE40FF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2F8FD81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827E3BB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715F5D7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6D2334D9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6C7AB28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015F6E97" w14:textId="77777777" w:rsidR="003C7262" w:rsidRPr="00E51C24" w:rsidRDefault="003C7262" w:rsidP="003C7262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(SEPT)</w:t>
            </w:r>
          </w:p>
          <w:p w14:paraId="4522568B" w14:textId="77777777" w:rsidR="003C7262" w:rsidRPr="00E51C24" w:rsidRDefault="003C7262" w:rsidP="003C7262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1DA48CE" w14:textId="515EFB79" w:rsidR="00A7481B" w:rsidRPr="00A7481B" w:rsidRDefault="003C7262" w:rsidP="003C7262">
            <w:pPr>
              <w:rPr>
                <w:rFonts w:eastAsia="Arial Narrow" w:cs="Calibri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KASIH-SAYANG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7E28D" w14:textId="77777777" w:rsidR="00940908" w:rsidRPr="00940908" w:rsidRDefault="00940908" w:rsidP="009409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40908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94090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2B2AFB4A" w14:textId="77777777" w:rsidR="00940908" w:rsidRDefault="00940908" w:rsidP="009409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AF704F9" w14:textId="77777777" w:rsidR="00940908" w:rsidRDefault="00940908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869C0C" w14:textId="77777777" w:rsid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41D5F2A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D889D3" w14:textId="77777777" w:rsid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F2C4D01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92E1D3" w14:textId="77777777" w:rsidR="001D0962" w:rsidRDefault="001D0962" w:rsidP="00570B0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570B0C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="00570B0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570B0C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="00570B0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570B0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="00570B0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6AEE39E9" w14:textId="77777777" w:rsidR="00570B0C" w:rsidRPr="001D0962" w:rsidRDefault="00570B0C" w:rsidP="00570B0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0308CD0" w14:textId="77777777" w:rsidR="00C3729D" w:rsidRPr="001C30BB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6FA6D" w14:textId="77777777" w:rsidR="00940908" w:rsidRPr="00940908" w:rsidRDefault="00940908" w:rsidP="009409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40908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94090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4090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94090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94090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4090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940908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81212E5" w14:textId="77777777" w:rsidR="00940908" w:rsidRDefault="00940908" w:rsidP="009409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40908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940908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br/>
            </w:r>
          </w:p>
          <w:p w14:paraId="786BB939" w14:textId="77777777" w:rsidR="001D0962" w:rsidRP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1D0962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7ADBE56" w14:textId="77777777" w:rsid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3F6BC22F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4054FDB" w14:textId="77777777" w:rsidR="001D0962" w:rsidRP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0962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AD542AC" w14:textId="77777777" w:rsid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626BB093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61ED6A" w14:textId="77777777" w:rsidR="001D0962" w:rsidRP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1D0962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FDDD892" w14:textId="77777777" w:rsid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) pantun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3CCA2372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BE8E0D" w14:textId="77777777" w:rsidR="001D0962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>.</w:t>
            </w:r>
          </w:p>
          <w:p w14:paraId="765C670E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EA7839" w14:textId="77777777" w:rsidR="00C3729D" w:rsidRDefault="001D0962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D0962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D0962">
              <w:rPr>
                <w:rFonts w:eastAsia="Arial" w:cs="Calibri"/>
                <w:sz w:val="22"/>
                <w:szCs w:val="22"/>
              </w:rPr>
              <w:t>.</w:t>
            </w:r>
          </w:p>
          <w:p w14:paraId="2B131187" w14:textId="77777777" w:rsidR="00570B0C" w:rsidRPr="001C30BB" w:rsidRDefault="00570B0C" w:rsidP="001D09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3453" w14:textId="77777777" w:rsidR="00940908" w:rsidRDefault="00940908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40908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940908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94090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40908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94090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40908">
              <w:rPr>
                <w:rFonts w:eastAsia="Arial Narrow" w:cs="Calibri"/>
                <w:sz w:val="22"/>
                <w:szCs w:val="22"/>
              </w:rPr>
              <w:t>gambaran</w:t>
            </w:r>
            <w:proofErr w:type="spellEnd"/>
            <w:r w:rsidRPr="00940908">
              <w:rPr>
                <w:rFonts w:eastAsia="Arial Narrow" w:cs="Calibri"/>
                <w:sz w:val="22"/>
                <w:szCs w:val="22"/>
              </w:rPr>
              <w:t xml:space="preserve"> mental, </w:t>
            </w:r>
            <w:proofErr w:type="spellStart"/>
            <w:r w:rsidRPr="00940908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94090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40908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94090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40908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94090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1A8042E" w14:textId="77777777" w:rsidR="001D0962" w:rsidRP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55B5431C" w14:textId="77777777" w:rsidR="00940908" w:rsidRDefault="00940908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DC6051" w14:textId="77777777" w:rsid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0962">
              <w:rPr>
                <w:rFonts w:eastAsia="Arial Narrow" w:cs="Calibri"/>
                <w:sz w:val="22"/>
                <w:szCs w:val="22"/>
              </w:rPr>
              <w:t xml:space="preserve">EMK: Nilai Murni-Taat,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Kesyukuran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Menyayangi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</w:p>
          <w:p w14:paraId="1267C06C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14D9D2B" w14:textId="77777777" w:rsid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09933B5D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0590FDC" w14:textId="77777777" w:rsid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0962">
              <w:rPr>
                <w:rFonts w:eastAsia="Arial Narrow" w:cs="Calibri"/>
                <w:sz w:val="22"/>
                <w:szCs w:val="22"/>
              </w:rPr>
              <w:t>KP: Verbal-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>, Naturalis</w:t>
            </w:r>
          </w:p>
          <w:p w14:paraId="23C26A27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46F1E20" w14:textId="77777777" w:rsidR="001D0962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D0962">
              <w:rPr>
                <w:rFonts w:eastAsia="Arial Narrow" w:cs="Calibri"/>
                <w:sz w:val="22"/>
                <w:szCs w:val="22"/>
              </w:rPr>
              <w:t>BCB-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  <w:p w14:paraId="65E3A829" w14:textId="77777777" w:rsidR="00570B0C" w:rsidRPr="001D0962" w:rsidRDefault="00570B0C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9B71485" w14:textId="77777777" w:rsidR="00C3729D" w:rsidRPr="001C30BB" w:rsidRDefault="001D0962" w:rsidP="001D09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1D096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sz w:val="22"/>
                <w:szCs w:val="22"/>
              </w:rPr>
              <w:t>Kontekstual-Memindahkan</w:t>
            </w:r>
            <w:proofErr w:type="spellEnd"/>
          </w:p>
        </w:tc>
      </w:tr>
      <w:tr w:rsidR="001D0962" w14:paraId="508474A6" w14:textId="77777777" w:rsidTr="00013BD9">
        <w:trPr>
          <w:trHeight w:val="5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BE5D" w14:textId="77777777" w:rsidR="001D0962" w:rsidRPr="005C4D09" w:rsidRDefault="001D096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D0E295" w14:textId="77777777" w:rsidR="001D0962" w:rsidRPr="00D95F30" w:rsidRDefault="001D0962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B913E14" w14:textId="77777777" w:rsidR="001D0962" w:rsidRPr="00D95F30" w:rsidRDefault="001D0962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7E0757D5" w14:textId="77777777" w:rsidR="001D0962" w:rsidRPr="001C30BB" w:rsidRDefault="001D0962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18D06" w14:textId="77777777" w:rsidR="00570B0C" w:rsidRPr="00570B0C" w:rsidRDefault="00570B0C" w:rsidP="00570B0C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</w:p>
          <w:p w14:paraId="6E4C08C0" w14:textId="77777777" w:rsidR="001D0962" w:rsidRPr="00E21029" w:rsidRDefault="00570B0C" w:rsidP="00570B0C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570B0C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F8AB67" w14:textId="77777777" w:rsidR="001D0962" w:rsidRPr="00D95F30" w:rsidRDefault="001D0962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FD47FC8" w14:textId="77777777" w:rsidR="001D0962" w:rsidRPr="00BE1CC1" w:rsidRDefault="001D0962" w:rsidP="001D0962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6.1.2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boleh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menyumbang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1D0962">
              <w:rPr>
                <w:rFonts w:eastAsia="Arial Narrow" w:cs="Calibri"/>
                <w:color w:val="1F497D"/>
                <w:sz w:val="22"/>
                <w:szCs w:val="22"/>
              </w:rPr>
              <w:t xml:space="preserve"> orang lain.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151D" w14:textId="77777777" w:rsidR="001D0962" w:rsidRPr="001C30BB" w:rsidRDefault="001D0962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A31E43C" w14:textId="77777777" w:rsidR="001D0962" w:rsidRDefault="001D0962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29</w:t>
            </w:r>
            <w:r w:rsidR="00A639C5">
              <w:rPr>
                <w:rFonts w:eastAsia="Arial Narrow" w:cs="Calibri"/>
                <w:color w:val="1F497D"/>
                <w:sz w:val="22"/>
                <w:szCs w:val="22"/>
              </w:rPr>
              <w:t>-30</w:t>
            </w:r>
          </w:p>
          <w:p w14:paraId="270D9E73" w14:textId="77777777" w:rsidR="001D0962" w:rsidRPr="001C30BB" w:rsidRDefault="001D0962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23</w:t>
            </w:r>
          </w:p>
        </w:tc>
      </w:tr>
    </w:tbl>
    <w:p w14:paraId="1E6ACA19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45B3F811" w14:textId="77777777" w:rsidR="003C7262" w:rsidRDefault="003C7262">
      <w:pPr>
        <w:rPr>
          <w:rFonts w:ascii="Times New Roman" w:eastAsia="Times New Roman" w:hAnsi="Times New Roman"/>
          <w:sz w:val="24"/>
        </w:rPr>
      </w:pPr>
    </w:p>
    <w:p w14:paraId="5A37A53A" w14:textId="77777777" w:rsidR="003C7262" w:rsidRDefault="003C7262">
      <w:pPr>
        <w:rPr>
          <w:rFonts w:ascii="Times New Roman" w:eastAsia="Times New Roman" w:hAnsi="Times New Roman"/>
          <w:sz w:val="24"/>
        </w:rPr>
      </w:pPr>
    </w:p>
    <w:p w14:paraId="2A9BA456" w14:textId="77777777" w:rsidR="003C7262" w:rsidRDefault="003C726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729D" w14:paraId="315BE95A" w14:textId="77777777" w:rsidTr="00F449E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D7F2D5" w14:textId="77777777" w:rsidR="00C3729D" w:rsidRPr="00137560" w:rsidRDefault="00C3729D" w:rsidP="00A639C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48B8F5F" w14:textId="77777777" w:rsidR="00C3729D" w:rsidRPr="00137560" w:rsidRDefault="00C3729D" w:rsidP="00A639C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9081FFC" w14:textId="77777777" w:rsidR="00C3729D" w:rsidRPr="00137560" w:rsidRDefault="00C3729D" w:rsidP="00A639C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7BFC351" w14:textId="77777777" w:rsidR="00C3729D" w:rsidRPr="00137560" w:rsidRDefault="00C3729D" w:rsidP="00A639C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2B4B9D1" w14:textId="77777777" w:rsidR="00C3729D" w:rsidRPr="00137560" w:rsidRDefault="00C3729D" w:rsidP="00A639C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495407" w14:textId="77777777" w:rsidR="00C3729D" w:rsidRPr="00137560" w:rsidRDefault="00C3729D" w:rsidP="00A639C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2966DC" w14:textId="77777777" w:rsidR="00C3729D" w:rsidRPr="00137560" w:rsidRDefault="00C3729D" w:rsidP="00A639C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74766A50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FCF6" w14:textId="3CE03BB5" w:rsidR="00C3729D" w:rsidRPr="005C4D09" w:rsidRDefault="00F14702" w:rsidP="00F1470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3C7262">
              <w:rPr>
                <w:rFonts w:eastAsia="Arial Narrow" w:cs="Calibri"/>
                <w:sz w:val="22"/>
                <w:szCs w:val="22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C25FC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4BAA0C5D" w14:textId="77777777" w:rsidR="00BB3B52" w:rsidRDefault="00BB3B52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>ALAM SEKITAR DAN TEKNOLOGI HIJAU</w:t>
            </w:r>
          </w:p>
          <w:p w14:paraId="55A92121" w14:textId="77777777" w:rsidR="00BB3B52" w:rsidRPr="00BB3B52" w:rsidRDefault="00BB3B52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468C48E" w14:textId="77777777" w:rsidR="00BB3B52" w:rsidRDefault="00BB3B52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: 17- </w:t>
            </w:r>
          </w:p>
          <w:p w14:paraId="3532521E" w14:textId="77777777" w:rsidR="00C3729D" w:rsidRDefault="00BB3B52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Bersama</w:t>
            </w:r>
          </w:p>
          <w:p w14:paraId="18766DAB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096E715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3624239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BAB200E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6612CF6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10C54D8D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43AC1DB3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329FD7D7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51F87820" w14:textId="77777777" w:rsid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5249660F" w14:textId="31B6DA3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DD2B8F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13DCEC30" w14:textId="77777777" w:rsidR="00C3729D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D5D9BBF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B2CAB9B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6BC01C24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404922E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7E68C759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4B49CF7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6FF67E7A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E5F0ADA" w14:textId="77777777" w:rsidR="00A639C5" w:rsidRPr="001C30BB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3022D6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tafsiran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39C5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4B55D2E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6CC4AE36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05C3B3D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A639C5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D59631B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>(iii) pantun</w:t>
            </w:r>
          </w:p>
          <w:p w14:paraId="693BFBBE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358875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A639C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9C0C193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02CF12C7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D0FFEC2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A639C5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9AD4799" w14:textId="77777777" w:rsid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</w:p>
          <w:p w14:paraId="17A09160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F5CCB8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39C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1BB7534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pola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4F8C14DF" w14:textId="77777777" w:rsidR="00603C40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639C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639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" w:cs="Calibri"/>
                <w:sz w:val="22"/>
                <w:szCs w:val="22"/>
              </w:rPr>
              <w:t>penyata</w:t>
            </w:r>
            <w:proofErr w:type="spellEnd"/>
          </w:p>
          <w:p w14:paraId="4C0985B4" w14:textId="77777777" w:rsidR="00A639C5" w:rsidRPr="001C30BB" w:rsidRDefault="00A639C5" w:rsidP="00A639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A4D" w14:textId="77777777" w:rsidR="00C3729D" w:rsidRDefault="00A639C5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639C5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Inferens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87292A1" w14:textId="77777777" w:rsid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3E700F58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C09692D" w14:textId="77777777" w:rsid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639C5">
              <w:rPr>
                <w:rFonts w:eastAsia="Arial Narrow" w:cs="Calibri"/>
                <w:sz w:val="22"/>
                <w:szCs w:val="22"/>
              </w:rPr>
              <w:t>EMK: KB-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Rasional,Bertanggungjawab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, Kasih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Sayang,Kesyukuran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Kerjasama,Tanggungjawab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</w:p>
          <w:p w14:paraId="4014C4C1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7CCFF0B" w14:textId="77777777" w:rsid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0E614E86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0E122B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639C5">
              <w:rPr>
                <w:rFonts w:eastAsia="Arial Narrow" w:cs="Calibri"/>
                <w:sz w:val="22"/>
                <w:szCs w:val="22"/>
              </w:rPr>
              <w:t xml:space="preserve">KP: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Verbak-linguistik</w:t>
            </w:r>
            <w:proofErr w:type="spellEnd"/>
          </w:p>
          <w:p w14:paraId="24DBCAE6" w14:textId="77777777" w:rsid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Konstruktivisme-Mengembangkan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1F0393C7" w14:textId="77777777" w:rsidR="00A639C5" w:rsidRPr="00A639C5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48F1F0" w14:textId="77777777" w:rsidR="00A639C5" w:rsidRPr="001C30BB" w:rsidRDefault="00A639C5" w:rsidP="00A639C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639C5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A639C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</w:tc>
      </w:tr>
      <w:tr w:rsidR="00940908" w14:paraId="0DAF85E3" w14:textId="77777777" w:rsidTr="00C3729D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6F00" w14:textId="77777777" w:rsidR="00940908" w:rsidRPr="005C4D09" w:rsidRDefault="0094090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46197" w14:textId="77777777" w:rsidR="00940908" w:rsidRPr="00D95F30" w:rsidRDefault="00940908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6A0AAD0" w14:textId="77777777" w:rsidR="00940908" w:rsidRPr="00D95F30" w:rsidRDefault="00940908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5CC58F94" w14:textId="77777777" w:rsidR="00940908" w:rsidRPr="001C30BB" w:rsidRDefault="00940908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220C71" w14:textId="77777777" w:rsidR="00A639C5" w:rsidRPr="00E21029" w:rsidRDefault="00A639C5" w:rsidP="00A639C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0F43FF34" w14:textId="77777777" w:rsidR="00940908" w:rsidRPr="00E21029" w:rsidRDefault="00A639C5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2318D" w14:textId="77777777" w:rsidR="00940908" w:rsidRPr="00D95F30" w:rsidRDefault="00940908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F53C8E2" w14:textId="77777777" w:rsidR="00A639C5" w:rsidRPr="00A639C5" w:rsidRDefault="00A639C5" w:rsidP="00A639C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6.2.2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Menyenaraikan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pelbagai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  <w:p w14:paraId="7C4E7E0F" w14:textId="77777777" w:rsidR="00940908" w:rsidRPr="00BE1CC1" w:rsidRDefault="00A639C5" w:rsidP="00A639C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berlainan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usia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kesesuaian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setiap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satunya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E4E" w14:textId="77777777" w:rsidR="00940908" w:rsidRPr="001C30BB" w:rsidRDefault="00940908" w:rsidP="00F449E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096F617" w14:textId="77777777" w:rsidR="00940908" w:rsidRDefault="00A639C5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31</w:t>
            </w:r>
            <w:proofErr w:type="gramEnd"/>
          </w:p>
          <w:p w14:paraId="7A6B9E94" w14:textId="77777777" w:rsidR="00940908" w:rsidRPr="001C30BB" w:rsidRDefault="00940908" w:rsidP="00F449E7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</w:t>
            </w:r>
            <w:r w:rsidR="00A639C5">
              <w:rPr>
                <w:rFonts w:eastAsia="Arial Narrow" w:cs="Calibri"/>
                <w:color w:val="1F497D"/>
                <w:sz w:val="22"/>
                <w:szCs w:val="22"/>
              </w:rPr>
              <w:t>ktiviti</w:t>
            </w:r>
            <w:proofErr w:type="spellEnd"/>
            <w:r w:rsid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24</w:t>
            </w:r>
          </w:p>
        </w:tc>
      </w:tr>
    </w:tbl>
    <w:p w14:paraId="21AFFB28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7742EF04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5DD86337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51630B13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5FACA66D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7D798B38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7C7D4C" w14:paraId="7E27DE78" w14:textId="77777777" w:rsidTr="00A36E90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DEEB90" w14:textId="77777777" w:rsidR="007C7D4C" w:rsidRPr="00137560" w:rsidRDefault="007C7D4C" w:rsidP="00BB3B52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14FFD5D9" w14:textId="77777777" w:rsidR="007C7D4C" w:rsidRPr="00137560" w:rsidRDefault="007C7D4C" w:rsidP="00BB3B52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5BB93D7" w14:textId="77777777" w:rsidR="007C7D4C" w:rsidRPr="00137560" w:rsidRDefault="007C7D4C" w:rsidP="00BB3B52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82366CF" w14:textId="77777777" w:rsidR="007C7D4C" w:rsidRPr="00137560" w:rsidRDefault="007C7D4C" w:rsidP="00BB3B52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12C0CE3" w14:textId="77777777" w:rsidR="007C7D4C" w:rsidRPr="00137560" w:rsidRDefault="007C7D4C" w:rsidP="00BB3B52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1F71358" w14:textId="77777777" w:rsidR="007C7D4C" w:rsidRPr="00137560" w:rsidRDefault="007C7D4C" w:rsidP="00BB3B52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ADD742" w14:textId="77777777" w:rsidR="007C7D4C" w:rsidRPr="00137560" w:rsidRDefault="007C7D4C" w:rsidP="00BB3B52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F80766" w14:paraId="2197A265" w14:textId="77777777" w:rsidTr="00A36E90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A1DF" w14:textId="5548F486" w:rsidR="00F80766" w:rsidRPr="005C4D09" w:rsidRDefault="0097066E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3C7262">
              <w:rPr>
                <w:rFonts w:eastAsia="Arial Narrow" w:cs="Calibri"/>
                <w:sz w:val="22"/>
                <w:szCs w:val="22"/>
              </w:rPr>
              <w:t>9</w:t>
            </w:r>
          </w:p>
          <w:p w14:paraId="2CE4C0A7" w14:textId="77777777" w:rsidR="00F80766" w:rsidRPr="005C4D09" w:rsidRDefault="00F80766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9BEF" w14:textId="77777777" w:rsidR="00F80766" w:rsidRPr="007C7D4C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77CE14C9" w14:textId="77777777" w:rsidR="00F80766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>ALAM SEKITAR DAN TEKNOLOGI HIJAU</w:t>
            </w:r>
          </w:p>
          <w:p w14:paraId="3800519D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F47D1C4" w14:textId="77777777" w:rsidR="00F80766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: 18- </w:t>
            </w:r>
          </w:p>
          <w:p w14:paraId="01475553" w14:textId="77777777" w:rsidR="00F80766" w:rsidRPr="007C7D4C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Mesrai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Alam</w:t>
            </w:r>
          </w:p>
          <w:p w14:paraId="28A11437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914B43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01210B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95D811A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32EC80C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4BD22BE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6EA9735" w14:textId="77777777" w:rsidR="00F80766" w:rsidRDefault="00F80766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0B7B155" w14:textId="77777777" w:rsidR="0097066E" w:rsidRDefault="0097066E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21AE4FE" w14:textId="77777777" w:rsidR="0097066E" w:rsidRDefault="0097066E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CFB951" w14:textId="77777777" w:rsidR="0097066E" w:rsidRDefault="0097066E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05387C" w14:textId="77777777" w:rsidR="0097066E" w:rsidRDefault="0097066E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54C1A4" w14:textId="77777777" w:rsidR="00F80766" w:rsidRPr="00E528DC" w:rsidRDefault="00F80766" w:rsidP="00E528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D958D30" w14:textId="77777777" w:rsidR="00F80766" w:rsidRPr="00E528DC" w:rsidRDefault="00F80766" w:rsidP="00E528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5657C2" w14:textId="77777777" w:rsidR="00F80766" w:rsidRPr="001C30BB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87D8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>1</w:t>
            </w:r>
            <w:r w:rsidRPr="00BB3B52">
              <w:rPr>
                <w:rFonts w:eastAsia="Arial" w:cs="Calibri"/>
                <w:sz w:val="22"/>
                <w:szCs w:val="22"/>
              </w:rPr>
              <w:t xml:space="preserve">.1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12751F32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23A7DB5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F5599B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477B4269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EAF8B56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F81503D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EF00082" w14:textId="77777777" w:rsidR="00F80766" w:rsidRPr="001C30BB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7EF4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tafsiran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32316B5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442ADCD8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B67220F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E92803F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554EF92E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BA4322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1AE5EFE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497F28D7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2E4E8F9B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6E7FC70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CCC00F8" w14:textId="77777777" w:rsidR="00F80766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kata </w:t>
            </w:r>
            <w:r>
              <w:rPr>
                <w:rFonts w:eastAsia="Arial" w:cs="Calibri"/>
                <w:sz w:val="22"/>
                <w:szCs w:val="22"/>
              </w:rPr>
              <w:t>Tanya</w:t>
            </w:r>
          </w:p>
          <w:p w14:paraId="194E1159" w14:textId="77777777" w:rsidR="00F80766" w:rsidRPr="001C30BB" w:rsidRDefault="00F80766" w:rsidP="00BB3B5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4258" w14:textId="77777777" w:rsidR="00F80766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Mensinttesiskan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028A20F5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81F1B91" w14:textId="77777777" w:rsidR="00F80766" w:rsidRPr="001C30BB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 xml:space="preserve">EMK: Nilai Murni-Amanah,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</w:p>
          <w:p w14:paraId="2C7144DF" w14:textId="77777777" w:rsidR="00F80766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6BFC84" w14:textId="77777777" w:rsidR="00F80766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KP:Interpersonal</w:t>
            </w:r>
            <w:proofErr w:type="spellEnd"/>
          </w:p>
          <w:p w14:paraId="19C3128F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ABB56D" w14:textId="77777777" w:rsidR="00F80766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355C0501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638D6E6" w14:textId="77777777" w:rsidR="00F80766" w:rsidRPr="00BB3B52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</w:p>
          <w:p w14:paraId="6D98FFBB" w14:textId="77777777" w:rsidR="00F80766" w:rsidRPr="001C30BB" w:rsidRDefault="00F80766" w:rsidP="00BB3B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</w:tc>
      </w:tr>
      <w:tr w:rsidR="00F80766" w14:paraId="1896EBA4" w14:textId="77777777" w:rsidTr="00A36E90">
        <w:trPr>
          <w:trHeight w:val="136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C11A" w14:textId="77777777" w:rsidR="00F80766" w:rsidRPr="005C4D09" w:rsidRDefault="00F80766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D611" w14:textId="77777777" w:rsidR="00F80766" w:rsidRPr="00A84D92" w:rsidRDefault="00F80766" w:rsidP="00F449E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B9218ED" w14:textId="77777777" w:rsidR="00F80766" w:rsidRPr="00A84D92" w:rsidRDefault="00F80766" w:rsidP="00F449E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1</w:t>
            </w:r>
          </w:p>
          <w:p w14:paraId="3ED31244" w14:textId="77777777" w:rsidR="00F80766" w:rsidRPr="00A84D92" w:rsidRDefault="00F80766" w:rsidP="00F449E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032" w14:textId="77777777" w:rsidR="00F80766" w:rsidRPr="00653274" w:rsidRDefault="00F80766" w:rsidP="00F449E7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B1AB" w14:textId="77777777" w:rsidR="00F80766" w:rsidRPr="00235E88" w:rsidRDefault="00F80766" w:rsidP="00F449E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PKJR HP :</w:t>
            </w:r>
          </w:p>
          <w:p w14:paraId="2CA4CF5B" w14:textId="77777777" w:rsidR="00F80766" w:rsidRPr="00235E88" w:rsidRDefault="00F80766" w:rsidP="00F449E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1.1.2</w:t>
            </w: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ciri-ciri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 yang</w:t>
            </w:r>
          </w:p>
          <w:p w14:paraId="49B38EA1" w14:textId="77777777" w:rsidR="00F80766" w:rsidRPr="00A84D92" w:rsidRDefault="00F80766" w:rsidP="00F449E7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terdapat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pada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95A7" w14:textId="77777777" w:rsidR="00F80766" w:rsidRPr="00A84D92" w:rsidRDefault="00F80766" w:rsidP="00F449E7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540CF01" w14:textId="77777777" w:rsidR="00F80766" w:rsidRPr="00235E88" w:rsidRDefault="00F80766" w:rsidP="00F449E7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 </w:t>
            </w: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m/s 1 -2</w:t>
            </w:r>
          </w:p>
          <w:p w14:paraId="32524111" w14:textId="77777777" w:rsidR="00F80766" w:rsidRPr="00A84D92" w:rsidRDefault="00F80766" w:rsidP="00387172">
            <w:pPr>
              <w:numPr>
                <w:ilvl w:val="0"/>
                <w:numId w:val="9"/>
              </w:numPr>
              <w:spacing w:line="225" w:lineRule="exact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Melihat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sebenar</w:t>
            </w:r>
            <w:proofErr w:type="spellEnd"/>
          </w:p>
        </w:tc>
      </w:tr>
    </w:tbl>
    <w:p w14:paraId="70DAAA79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0FCAD121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72C5AB7D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2450C5B6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49BD8ECA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081BB3A7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29C7C019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6F213BEC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p w14:paraId="6904B974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97066E" w14:paraId="7A8DCE07" w14:textId="77777777" w:rsidTr="0086567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4B868E" w14:textId="77777777" w:rsidR="0097066E" w:rsidRPr="00137560" w:rsidRDefault="0097066E" w:rsidP="0086567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6D75F99B" w14:textId="77777777" w:rsidR="0097066E" w:rsidRPr="00137560" w:rsidRDefault="0097066E" w:rsidP="0086567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61F5B19B" w14:textId="77777777" w:rsidR="0097066E" w:rsidRPr="00137560" w:rsidRDefault="0097066E" w:rsidP="0086567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AB82B8" w14:textId="77777777" w:rsidR="0097066E" w:rsidRPr="00137560" w:rsidRDefault="0097066E" w:rsidP="0086567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3C2868A" w14:textId="77777777" w:rsidR="0097066E" w:rsidRPr="00137560" w:rsidRDefault="0097066E" w:rsidP="0086567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8B030BA" w14:textId="77777777" w:rsidR="0097066E" w:rsidRPr="00137560" w:rsidRDefault="0097066E" w:rsidP="0086567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4A2C2F" w14:textId="77777777" w:rsidR="0097066E" w:rsidRPr="00137560" w:rsidRDefault="0097066E" w:rsidP="0086567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7066E" w14:paraId="053C73BE" w14:textId="77777777" w:rsidTr="0086567E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E345" w14:textId="724F5845" w:rsidR="0097066E" w:rsidRPr="005C4D09" w:rsidRDefault="0097066E" w:rsidP="0086567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3C7262">
              <w:rPr>
                <w:rFonts w:eastAsia="Arial Narrow" w:cs="Calibri"/>
                <w:sz w:val="22"/>
                <w:szCs w:val="22"/>
              </w:rPr>
              <w:t>30</w:t>
            </w:r>
          </w:p>
          <w:p w14:paraId="218CAA4E" w14:textId="77777777" w:rsidR="0097066E" w:rsidRPr="005C4D09" w:rsidRDefault="0097066E" w:rsidP="0086567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E3CD1" w14:textId="77777777" w:rsidR="0097066E" w:rsidRPr="007C7D4C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1C1FE689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>ALAM SEKITAR DAN TEKNOLOGI HIJAU</w:t>
            </w:r>
          </w:p>
          <w:p w14:paraId="0EDBC9A0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0D2A6EA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: 18- </w:t>
            </w:r>
          </w:p>
          <w:p w14:paraId="4C5A23CB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Mesrai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Alam</w:t>
            </w:r>
          </w:p>
          <w:p w14:paraId="391BF2D8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04028FB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870D6DD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EFA02C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2E08F94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BF0E134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FC69D2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7486A3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5E040B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911B8AF" w14:textId="3B89B93E" w:rsidR="007F6DD2" w:rsidRDefault="007F6DD2" w:rsidP="007F6DD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6CDD1E4" w14:textId="77777777" w:rsidR="00A36E90" w:rsidRDefault="00A36E90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BD7CB3" w14:textId="77777777" w:rsidR="0097066E" w:rsidRPr="001C30BB" w:rsidRDefault="0097066E" w:rsidP="00A36E9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65CBBF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>1</w:t>
            </w:r>
            <w:r w:rsidRPr="00BB3B52">
              <w:rPr>
                <w:rFonts w:eastAsia="Arial" w:cs="Calibri"/>
                <w:sz w:val="22"/>
                <w:szCs w:val="22"/>
              </w:rPr>
              <w:t xml:space="preserve">.1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51464DBB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120D5C7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B5FAC7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676262B5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4719F5B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5FB4B96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48F980E" w14:textId="77777777" w:rsidR="0097066E" w:rsidRPr="001C30BB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90D67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tafsiran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3140AB9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72EC4108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87CA56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06A3DF4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76D78517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519C030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7EEBC98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6CC5CDCF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7B75800C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5BE4451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B5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F4FD049" w14:textId="77777777" w:rsidR="0097066E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B3B52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B3B52">
              <w:rPr>
                <w:rFonts w:eastAsia="Arial" w:cs="Calibri"/>
                <w:sz w:val="22"/>
                <w:szCs w:val="22"/>
              </w:rPr>
              <w:t xml:space="preserve"> kata </w:t>
            </w:r>
            <w:r>
              <w:rPr>
                <w:rFonts w:eastAsia="Arial" w:cs="Calibri"/>
                <w:sz w:val="22"/>
                <w:szCs w:val="22"/>
              </w:rPr>
              <w:t>Tanya</w:t>
            </w:r>
          </w:p>
          <w:p w14:paraId="43F659D6" w14:textId="77777777" w:rsidR="0097066E" w:rsidRPr="001C30BB" w:rsidRDefault="0097066E" w:rsidP="0086567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DFF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Mensinttesiskan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45AE85E0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352ADFA" w14:textId="77777777" w:rsidR="0097066E" w:rsidRPr="001C30BB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 xml:space="preserve">EMK: Nilai Murni-Amanah,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</w:p>
          <w:p w14:paraId="25E9343A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E8557D4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KP:Interpersonal</w:t>
            </w:r>
            <w:proofErr w:type="spellEnd"/>
          </w:p>
          <w:p w14:paraId="5C875A26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9A40A4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6BAEAF70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78D500E" w14:textId="77777777" w:rsidR="0097066E" w:rsidRPr="00BB3B52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B3B52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</w:p>
          <w:p w14:paraId="7344E001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B3B52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BB3B52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34528C09" w14:textId="77777777" w:rsidR="0097066E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DD310E8" w14:textId="77777777" w:rsidR="0097066E" w:rsidRPr="001C30BB" w:rsidRDefault="0097066E" w:rsidP="0086567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97066E" w14:paraId="31FF0A8B" w14:textId="77777777" w:rsidTr="0086567E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033B" w14:textId="77777777" w:rsidR="0097066E" w:rsidRPr="005C4D09" w:rsidRDefault="0097066E" w:rsidP="0086567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55EC04" w14:textId="77777777" w:rsidR="0097066E" w:rsidRPr="00A84D92" w:rsidRDefault="0097066E" w:rsidP="0086567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54C196A" w14:textId="77777777" w:rsidR="0097066E" w:rsidRDefault="0097066E" w:rsidP="0086567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</w:p>
          <w:p w14:paraId="6377C7AE" w14:textId="77777777" w:rsidR="0097066E" w:rsidRPr="00A84D92" w:rsidRDefault="0097066E" w:rsidP="0086567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445B1" w14:textId="77777777" w:rsidR="0097066E" w:rsidRPr="00910AC0" w:rsidRDefault="0097066E" w:rsidP="0086567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416244DC" w14:textId="77777777" w:rsidR="0097066E" w:rsidRPr="00A84D92" w:rsidRDefault="0097066E" w:rsidP="0086567E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 w:rsidRPr="00910AC0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8702E" w14:textId="77777777" w:rsidR="0097066E" w:rsidRPr="00235E88" w:rsidRDefault="0097066E" w:rsidP="0086567E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35E88">
              <w:rPr>
                <w:rFonts w:eastAsia="Arial Narrow" w:cs="Calibri"/>
                <w:color w:val="1F497D"/>
                <w:sz w:val="22"/>
                <w:szCs w:val="22"/>
              </w:rPr>
              <w:t>PKJR HP :</w:t>
            </w:r>
          </w:p>
          <w:p w14:paraId="62F480C1" w14:textId="77777777" w:rsidR="0097066E" w:rsidRPr="0039456F" w:rsidRDefault="0097066E" w:rsidP="0086567E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2.2.2</w:t>
            </w:r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ab/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Menerang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bahagian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meningkatkan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 kaki  dan</w:t>
            </w:r>
          </w:p>
          <w:p w14:paraId="58FC699E" w14:textId="77777777" w:rsidR="0097066E" w:rsidRPr="00A84D92" w:rsidRDefault="0097066E" w:rsidP="0086567E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9456F">
              <w:rPr>
                <w:rFonts w:eastAsia="Arial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B5C0" w14:textId="77777777" w:rsidR="0097066E" w:rsidRPr="00A84D92" w:rsidRDefault="0097066E" w:rsidP="0086567E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3858168" w14:textId="77777777" w:rsidR="0097066E" w:rsidRDefault="0097066E" w:rsidP="0086567E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5</w:t>
            </w:r>
            <w:proofErr w:type="gramEnd"/>
          </w:p>
          <w:p w14:paraId="63C259E1" w14:textId="77777777" w:rsidR="0097066E" w:rsidRPr="00A84D92" w:rsidRDefault="0097066E" w:rsidP="0086567E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</w:p>
        </w:tc>
      </w:tr>
    </w:tbl>
    <w:p w14:paraId="20444F5D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77A56698" w14:textId="77777777" w:rsidR="0097066E" w:rsidRDefault="0097066E">
      <w:pPr>
        <w:rPr>
          <w:rFonts w:ascii="Times New Roman" w:eastAsia="Times New Roman" w:hAnsi="Times New Roman"/>
          <w:sz w:val="24"/>
        </w:rPr>
      </w:pPr>
    </w:p>
    <w:p w14:paraId="1F5DBDD2" w14:textId="77777777" w:rsidR="0097066E" w:rsidRDefault="0097066E">
      <w:pPr>
        <w:rPr>
          <w:rFonts w:ascii="Times New Roman" w:eastAsia="Times New Roman" w:hAnsi="Times New Roman"/>
          <w:sz w:val="24"/>
        </w:rPr>
      </w:pPr>
    </w:p>
    <w:p w14:paraId="6A47EAA4" w14:textId="77777777" w:rsidR="0097066E" w:rsidRDefault="0097066E">
      <w:pPr>
        <w:rPr>
          <w:rFonts w:ascii="Times New Roman" w:eastAsia="Times New Roman" w:hAnsi="Times New Roman"/>
          <w:sz w:val="24"/>
        </w:rPr>
      </w:pPr>
    </w:p>
    <w:p w14:paraId="64018F1C" w14:textId="77777777" w:rsidR="0097066E" w:rsidRDefault="0097066E">
      <w:pPr>
        <w:rPr>
          <w:rFonts w:ascii="Times New Roman" w:eastAsia="Times New Roman" w:hAnsi="Times New Roman"/>
          <w:sz w:val="24"/>
        </w:rPr>
      </w:pPr>
    </w:p>
    <w:p w14:paraId="2ADC16D7" w14:textId="77777777" w:rsidR="0097066E" w:rsidRDefault="0097066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31A1" w14:paraId="4D4D7139" w14:textId="77777777" w:rsidTr="00FD218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64FEA3" w14:textId="77777777" w:rsidR="00C331A1" w:rsidRPr="00137560" w:rsidRDefault="00C331A1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35898676" w14:textId="77777777" w:rsidR="00C331A1" w:rsidRPr="00137560" w:rsidRDefault="00C331A1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7F82F23" w14:textId="77777777" w:rsidR="00C331A1" w:rsidRPr="00137560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7353C7E" w14:textId="77777777" w:rsidR="00C331A1" w:rsidRPr="00137560" w:rsidRDefault="00C331A1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05E5B1B" w14:textId="77777777" w:rsidR="00C331A1" w:rsidRPr="00137560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ED9F086" w14:textId="77777777" w:rsidR="00C331A1" w:rsidRPr="00137560" w:rsidRDefault="00C331A1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ED3D16" w14:textId="77777777" w:rsidR="00C331A1" w:rsidRPr="00137560" w:rsidRDefault="00C331A1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63538" w14:paraId="05120355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7B1" w14:textId="62560320" w:rsidR="00B63538" w:rsidRPr="005C4D09" w:rsidRDefault="00B63538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C372FC">
              <w:rPr>
                <w:rFonts w:eastAsia="Arial Narrow" w:cs="Calibri"/>
                <w:sz w:val="22"/>
                <w:szCs w:val="22"/>
              </w:rPr>
              <w:t>3</w:t>
            </w:r>
            <w:r w:rsidR="003C7262">
              <w:rPr>
                <w:rFonts w:eastAsia="Arial Narrow" w:cs="Calibri"/>
                <w:sz w:val="22"/>
                <w:szCs w:val="22"/>
              </w:rPr>
              <w:t>1</w:t>
            </w:r>
          </w:p>
          <w:p w14:paraId="4CE58EED" w14:textId="77777777" w:rsidR="00B63538" w:rsidRPr="005C4D09" w:rsidRDefault="00B63538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A8FAD5" w14:textId="77777777" w:rsidR="00B63538" w:rsidRPr="00FD2E9F" w:rsidRDefault="00B63538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76AB83F5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67BE6">
              <w:rPr>
                <w:rFonts w:eastAsia="Arial Narrow" w:cs="Calibri"/>
                <w:sz w:val="22"/>
                <w:szCs w:val="22"/>
              </w:rPr>
              <w:t>PERTANIAN DAN PENTERNAKAN</w:t>
            </w:r>
          </w:p>
          <w:p w14:paraId="2CF25241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4A5204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: 19- </w:t>
            </w:r>
          </w:p>
          <w:p w14:paraId="419A3048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Hargailah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Pokok</w:t>
            </w:r>
          </w:p>
          <w:p w14:paraId="1E525A1A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2A0438D6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059198BD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5850974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07731E90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484C520D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6CA29F96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3675362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1A186508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92CC5F9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B67414E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388278C0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D242D36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8E39641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2CE8B2E1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29394B75" w14:textId="7CF54E32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107F7A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11F73919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4563C63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>, dan</w:t>
            </w:r>
          </w:p>
          <w:p w14:paraId="0B5786AC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37D62CC2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2E7FD1C3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89F0406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76A4063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234C027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0CBC55C3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</w:p>
          <w:p w14:paraId="3032D928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29C199AA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30E933" w14:textId="77777777" w:rsidR="00B63538" w:rsidRPr="001C30BB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F0639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>1.</w:t>
            </w:r>
            <w:r w:rsidRPr="00267BE6">
              <w:rPr>
                <w:rFonts w:eastAsia="Arial" w:cs="Calibri"/>
                <w:sz w:val="22"/>
                <w:szCs w:val="22"/>
              </w:rPr>
              <w:t xml:space="preserve">2.1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>.</w:t>
            </w:r>
          </w:p>
          <w:p w14:paraId="6C4E7121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856E735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7BE6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8F099EB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214DB905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BFB6D4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3.2.3 Menyusun dan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>.</w:t>
            </w:r>
          </w:p>
          <w:p w14:paraId="7ED5BDD3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E04D8C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7BE6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00BE47B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haiwan</w:t>
            </w:r>
            <w:proofErr w:type="spellEnd"/>
          </w:p>
          <w:p w14:paraId="6348F662" w14:textId="77777777" w:rsidR="00B63538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120F42F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7BE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6844635F" w14:textId="77777777" w:rsidR="00B63538" w:rsidRPr="001C30BB" w:rsidRDefault="00B63538" w:rsidP="00267B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67BE6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67B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2B7A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67BE6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Meramalkan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Mengupulkan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Kesimpulan,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35819ED8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8B78ECC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67BE6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Alam,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Menyayangi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>, Saling Membantu</w:t>
            </w:r>
          </w:p>
          <w:p w14:paraId="44EE0924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AE18C88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67BE6">
              <w:rPr>
                <w:rFonts w:eastAsia="Arial Narrow" w:cs="Calibri"/>
                <w:sz w:val="22"/>
                <w:szCs w:val="22"/>
              </w:rPr>
              <w:t xml:space="preserve">BCB: Kajian Masa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Depan-Mencipta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),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Mencatat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Nota-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mengkategorikan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>)</w:t>
            </w:r>
          </w:p>
          <w:p w14:paraId="39D9312C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C4030E3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67BE6">
              <w:rPr>
                <w:rFonts w:eastAsia="Arial Narrow" w:cs="Calibri"/>
                <w:sz w:val="22"/>
                <w:szCs w:val="22"/>
              </w:rPr>
              <w:t>KP: Verbal-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25A04E61" w14:textId="77777777" w:rsidR="00B63538" w:rsidRPr="00267BE6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Akses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Kendiri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>)</w:t>
            </w:r>
          </w:p>
          <w:p w14:paraId="11EBB7E2" w14:textId="77777777" w:rsidR="00B63538" w:rsidRDefault="00B63538" w:rsidP="00267BE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67BE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67BE6">
              <w:rPr>
                <w:rFonts w:eastAsia="Arial Narrow" w:cs="Calibri"/>
                <w:sz w:val="22"/>
                <w:szCs w:val="22"/>
              </w:rPr>
              <w:t>Konstruktivisme-Menerangkan</w:t>
            </w:r>
            <w:proofErr w:type="spellEnd"/>
          </w:p>
          <w:p w14:paraId="1AFA0802" w14:textId="77777777" w:rsidR="00F80766" w:rsidRPr="001C30BB" w:rsidRDefault="00F80766" w:rsidP="00A36E9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B63538" w14:paraId="6E417BB7" w14:textId="77777777" w:rsidTr="00B63538">
        <w:trPr>
          <w:trHeight w:val="92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75C0" w14:textId="77777777" w:rsidR="00B63538" w:rsidRPr="005C4D09" w:rsidRDefault="00B63538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FFE1F" w14:textId="77777777" w:rsidR="00B63538" w:rsidRPr="00B63538" w:rsidRDefault="00B63538" w:rsidP="00B63538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9B4CE04" w14:textId="77777777" w:rsidR="00B63538" w:rsidRPr="00B63538" w:rsidRDefault="00B63538" w:rsidP="00B63538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85058BA" w14:textId="77777777" w:rsidR="00B63538" w:rsidRPr="00C21E93" w:rsidRDefault="00B63538" w:rsidP="00B63538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68B947" w14:textId="77777777" w:rsidR="00B63538" w:rsidRPr="00267BE6" w:rsidRDefault="00B63538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98AD3C" w14:textId="77777777" w:rsidR="00B63538" w:rsidRPr="00B63538" w:rsidRDefault="00B63538" w:rsidP="00B63538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</w:t>
            </w:r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PKJR:</w:t>
            </w:r>
          </w:p>
          <w:p w14:paraId="5D3ACBD5" w14:textId="77777777" w:rsidR="00B63538" w:rsidRDefault="00B63538" w:rsidP="00B63538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2.4.2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Memberi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penerangan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63538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  <w:p w14:paraId="33AA9FF1" w14:textId="77777777" w:rsidR="00F80766" w:rsidRPr="00267BE6" w:rsidRDefault="00F80766" w:rsidP="00B63538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BA2B" w14:textId="77777777" w:rsidR="00B63538" w:rsidRDefault="00B63538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12</w:t>
            </w:r>
            <w:proofErr w:type="gramEnd"/>
          </w:p>
          <w:p w14:paraId="69E0C063" w14:textId="77777777" w:rsidR="00B63538" w:rsidRDefault="00B63538" w:rsidP="00B63538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Bina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ayat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perenggan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</w:tr>
    </w:tbl>
    <w:p w14:paraId="61340EF1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252E304F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78000ABB" w14:textId="77777777" w:rsidR="00CA1BD5" w:rsidRDefault="00CA1BD5">
      <w:pPr>
        <w:rPr>
          <w:rFonts w:ascii="Times New Roman" w:eastAsia="Times New Roman" w:hAnsi="Times New Roman"/>
          <w:sz w:val="24"/>
        </w:rPr>
      </w:pPr>
    </w:p>
    <w:p w14:paraId="34A8A571" w14:textId="77777777" w:rsidR="00CA1BD5" w:rsidRDefault="00CA1BD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E21029" w14:paraId="576DB066" w14:textId="77777777" w:rsidTr="00FD218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DF9D1E" w14:textId="77777777" w:rsidR="00E21029" w:rsidRPr="00137560" w:rsidRDefault="00E21029" w:rsidP="00B63FE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19B6329" w14:textId="77777777" w:rsidR="00E21029" w:rsidRPr="00137560" w:rsidRDefault="00E21029" w:rsidP="00B63FE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137FEE0" w14:textId="77777777" w:rsidR="00E21029" w:rsidRPr="00137560" w:rsidRDefault="00E21029" w:rsidP="00B63FE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C39AF30" w14:textId="77777777" w:rsidR="00E21029" w:rsidRPr="00137560" w:rsidRDefault="00E21029" w:rsidP="00B63FE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C02C024" w14:textId="77777777" w:rsidR="00E21029" w:rsidRPr="00137560" w:rsidRDefault="00E21029" w:rsidP="00B63FE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0922116" w14:textId="77777777" w:rsidR="00E21029" w:rsidRPr="00137560" w:rsidRDefault="00E21029" w:rsidP="00B63FE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0C1425" w14:textId="77777777" w:rsidR="00E21029" w:rsidRPr="00137560" w:rsidRDefault="00E21029" w:rsidP="00B63FE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21029" w14:paraId="3FF843DD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148B" w14:textId="1AC193F2" w:rsidR="00E21029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20632">
              <w:rPr>
                <w:rFonts w:eastAsia="Arial Narrow" w:cs="Calibri"/>
                <w:sz w:val="22"/>
                <w:szCs w:val="22"/>
              </w:rPr>
              <w:t>2</w:t>
            </w:r>
          </w:p>
          <w:p w14:paraId="11C1EA05" w14:textId="77777777" w:rsidR="00E21029" w:rsidRPr="005C4D09" w:rsidRDefault="00E2102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B8D45" w14:textId="77777777" w:rsidR="00E21029" w:rsidRPr="00FD2E9F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22A76689" w14:textId="77777777" w:rsid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F278F">
              <w:rPr>
                <w:rFonts w:eastAsia="Arial Narrow" w:cs="Calibri"/>
                <w:sz w:val="22"/>
                <w:szCs w:val="22"/>
              </w:rPr>
              <w:t>PERTANIAN DAN PENTERNAKAN</w:t>
            </w:r>
          </w:p>
          <w:p w14:paraId="0B1560C7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E2E5EF3" w14:textId="77777777" w:rsid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F278F">
              <w:rPr>
                <w:rFonts w:eastAsia="Arial Narrow" w:cs="Calibri"/>
                <w:sz w:val="22"/>
                <w:szCs w:val="22"/>
              </w:rPr>
              <w:t xml:space="preserve">Tajuk:20- </w:t>
            </w:r>
          </w:p>
          <w:p w14:paraId="57335138" w14:textId="77777777" w:rsidR="00E21029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Ternakan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yang Berfaedah</w:t>
            </w:r>
          </w:p>
          <w:p w14:paraId="629855ED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75CF64A4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416FB64E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3DBE1ECD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A43A3E4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F1CF9A0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154596C1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47C38AF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65D8AC02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82EFDBE" w14:textId="77777777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17C6101B" w14:textId="77777777" w:rsid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</w:p>
          <w:p w14:paraId="246487F2" w14:textId="77777777" w:rsidR="00B47950" w:rsidRPr="00975E99" w:rsidRDefault="00B47950" w:rsidP="00B4795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(OKT)</w:t>
            </w:r>
          </w:p>
          <w:p w14:paraId="3FC001DE" w14:textId="77777777" w:rsidR="00B47950" w:rsidRPr="00975E99" w:rsidRDefault="00B47950" w:rsidP="00B4795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3FD7401" w14:textId="441468E8" w:rsidR="00B47950" w:rsidRPr="00B47950" w:rsidRDefault="00B47950" w:rsidP="00B47950">
            <w:pPr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HORMAT-MENGHORMATI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584181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0DD59E00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71B18F3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>, dan</w:t>
            </w:r>
          </w:p>
          <w:p w14:paraId="45990FE6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1C03BA6E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5613D990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8E4DB7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38484E9B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8FC6414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15982FF4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A747192" w14:textId="77777777" w:rsidR="00E21029" w:rsidRPr="001C30BB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59DEB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>.</w:t>
            </w:r>
          </w:p>
          <w:p w14:paraId="13F81CD6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076F6C4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278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EE57972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isi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</w:p>
          <w:p w14:paraId="2470E5C1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isi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</w:p>
          <w:p w14:paraId="1A2AE0B4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9FB06B8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BF278F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E3DBCED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1185A226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4EAA3B4F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73B225AE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45C7834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278F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3A7C1D43" w14:textId="77777777" w:rsidR="00E21029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jenaka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67B59EC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3590A0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278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2F9EE16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dasar</w:t>
            </w:r>
            <w:proofErr w:type="spellEnd"/>
          </w:p>
          <w:p w14:paraId="792FC962" w14:textId="77777777" w:rsidR="00BF278F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F278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BF278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394DBD7F" w14:textId="77777777" w:rsidR="00BF278F" w:rsidRPr="001C30BB" w:rsidRDefault="00BF278F" w:rsidP="00BF278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594" w14:textId="77777777" w:rsid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F278F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Merumuskan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Meramalkan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15F073CE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497752F" w14:textId="77777777" w:rsid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F278F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Kegigihan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Kegigihan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Tidak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Bersikap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Sombong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Kesyukuran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>, Kerjasama</w:t>
            </w:r>
          </w:p>
          <w:p w14:paraId="017773A1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9B9C03" w14:textId="77777777" w:rsid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F278F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alasan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),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(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),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Mencipta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meramalkan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>)</w:t>
            </w:r>
          </w:p>
          <w:p w14:paraId="12BD0599" w14:textId="77777777" w:rsidR="00BF278F" w:rsidRP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88C69BD" w14:textId="77777777" w:rsidR="00BF278F" w:rsidRDefault="00BF278F" w:rsidP="00BF278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BF278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F278F">
              <w:rPr>
                <w:rFonts w:eastAsia="Arial Narrow" w:cs="Calibri"/>
                <w:sz w:val="22"/>
                <w:szCs w:val="22"/>
              </w:rPr>
              <w:t>Kontekstual-Memindahkan</w:t>
            </w:r>
            <w:proofErr w:type="spellEnd"/>
          </w:p>
          <w:p w14:paraId="3DC1697A" w14:textId="77777777" w:rsidR="00E21029" w:rsidRPr="001C30BB" w:rsidRDefault="00E21029" w:rsidP="00BF278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5D3390" w14:paraId="00B28D06" w14:textId="77777777" w:rsidTr="00A36E90">
        <w:trPr>
          <w:trHeight w:val="112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4742" w14:textId="77777777" w:rsidR="005D3390" w:rsidRPr="005C4D09" w:rsidRDefault="005D3390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CA7DE0" w14:textId="77777777" w:rsidR="005D3390" w:rsidRPr="003C0177" w:rsidRDefault="005D3390" w:rsidP="00FD218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F4BDE7C" w14:textId="77777777" w:rsidR="005D3390" w:rsidRPr="003C0177" w:rsidRDefault="005D3390" w:rsidP="00FD218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6CA2E1EF" w14:textId="77777777" w:rsidR="005D3390" w:rsidRPr="001C30BB" w:rsidRDefault="005D3390" w:rsidP="00FD218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27214" w14:textId="77777777" w:rsidR="005D3390" w:rsidRPr="001C30BB" w:rsidRDefault="005D3390" w:rsidP="00FD2185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F449B" w14:textId="77777777" w:rsidR="005D3390" w:rsidRPr="00320277" w:rsidRDefault="005D3390" w:rsidP="00FD2185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7617B1E4" w14:textId="77777777" w:rsidR="005D3390" w:rsidRPr="001C30BB" w:rsidRDefault="005D3390" w:rsidP="00FD2185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3.1.2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mereka</w:t>
            </w:r>
            <w:proofErr w:type="spellEnd"/>
            <w:r w:rsidRPr="004A2FE3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71E4" w14:textId="77777777" w:rsidR="005D3390" w:rsidRPr="001C30BB" w:rsidRDefault="005D3390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FEDE742" w14:textId="77777777" w:rsidR="005D3390" w:rsidRDefault="005D3390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14</w:t>
            </w:r>
            <w:proofErr w:type="gramEnd"/>
          </w:p>
          <w:p w14:paraId="24CDA7FE" w14:textId="77777777" w:rsidR="005D3390" w:rsidRPr="001C30BB" w:rsidRDefault="005D3390" w:rsidP="00842028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Nyatakan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sebab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</w:tr>
    </w:tbl>
    <w:p w14:paraId="2C1BA6BD" w14:textId="1CC176D0" w:rsidR="00C32B6F" w:rsidRDefault="00C32B6F">
      <w:pPr>
        <w:rPr>
          <w:rFonts w:ascii="Times New Roman" w:eastAsia="Times New Roman" w:hAnsi="Times New Roman"/>
          <w:sz w:val="24"/>
        </w:rPr>
      </w:pPr>
    </w:p>
    <w:p w14:paraId="44F7B9E4" w14:textId="6EA33FBC" w:rsidR="00A7481B" w:rsidRDefault="00A7481B">
      <w:pPr>
        <w:rPr>
          <w:rFonts w:ascii="Times New Roman" w:eastAsia="Times New Roman" w:hAnsi="Times New Roman"/>
          <w:sz w:val="24"/>
        </w:rPr>
      </w:pPr>
    </w:p>
    <w:p w14:paraId="07D0FC52" w14:textId="776C945A" w:rsidR="00A7481B" w:rsidRDefault="00A7481B">
      <w:pPr>
        <w:rPr>
          <w:rFonts w:ascii="Times New Roman" w:eastAsia="Times New Roman" w:hAnsi="Times New Roman"/>
          <w:sz w:val="24"/>
        </w:rPr>
      </w:pPr>
    </w:p>
    <w:p w14:paraId="1B84343D" w14:textId="39D4BF3C" w:rsidR="00A7481B" w:rsidRDefault="00A7481B">
      <w:pPr>
        <w:rPr>
          <w:rFonts w:ascii="Times New Roman" w:eastAsia="Times New Roman" w:hAnsi="Times New Roman"/>
          <w:sz w:val="24"/>
        </w:rPr>
      </w:pPr>
    </w:p>
    <w:p w14:paraId="31B927AE" w14:textId="77777777" w:rsidR="00A7481B" w:rsidRDefault="00A7481B">
      <w:pPr>
        <w:rPr>
          <w:rFonts w:ascii="Times New Roman" w:eastAsia="Times New Roman" w:hAnsi="Times New Roman"/>
          <w:sz w:val="24"/>
        </w:rPr>
      </w:pPr>
    </w:p>
    <w:p w14:paraId="3BD85C3B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C32B6F" w14:paraId="24D76B83" w14:textId="77777777" w:rsidTr="00FD218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57066B" w14:textId="77777777" w:rsidR="00C32B6F" w:rsidRPr="00137560" w:rsidRDefault="00C32B6F" w:rsidP="005D3390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39E1F8D" w14:textId="77777777" w:rsidR="00C32B6F" w:rsidRPr="00137560" w:rsidRDefault="00C32B6F" w:rsidP="005D3390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642D0E41" w14:textId="77777777" w:rsidR="00C32B6F" w:rsidRPr="00137560" w:rsidRDefault="00C32B6F" w:rsidP="005D3390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F88CFFF" w14:textId="77777777" w:rsidR="00C32B6F" w:rsidRPr="00137560" w:rsidRDefault="00C32B6F" w:rsidP="005D3390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EA03132" w14:textId="77777777" w:rsidR="00C32B6F" w:rsidRPr="00137560" w:rsidRDefault="00C32B6F" w:rsidP="005D3390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28C108C" w14:textId="77777777" w:rsidR="00C32B6F" w:rsidRPr="00137560" w:rsidRDefault="00C32B6F" w:rsidP="005D3390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263AC57" w14:textId="77777777" w:rsidR="00C32B6F" w:rsidRPr="00137560" w:rsidRDefault="00C32B6F" w:rsidP="005D3390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2B6F" w14:paraId="254234E6" w14:textId="77777777" w:rsidTr="00585DA7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3543" w14:textId="6270072E" w:rsidR="00C32B6F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20632">
              <w:rPr>
                <w:rFonts w:eastAsia="Arial Narrow" w:cs="Calibri"/>
                <w:sz w:val="22"/>
                <w:szCs w:val="22"/>
              </w:rPr>
              <w:t>3</w:t>
            </w:r>
          </w:p>
          <w:p w14:paraId="0EBC3FC8" w14:textId="188AFBDB" w:rsidR="004D5A1B" w:rsidRPr="005C4D09" w:rsidRDefault="004D5A1B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20632">
              <w:rPr>
                <w:rFonts w:eastAsia="Arial Narrow" w:cs="Calibri"/>
                <w:sz w:val="22"/>
                <w:szCs w:val="22"/>
              </w:rPr>
              <w:t>4</w:t>
            </w:r>
          </w:p>
          <w:p w14:paraId="66E7999F" w14:textId="77777777" w:rsidR="00C32B6F" w:rsidRPr="005C4D09" w:rsidRDefault="00C32B6F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FD4AEB" w14:textId="77777777" w:rsidR="00C32B6F" w:rsidRPr="00FD2E9F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592FF143" w14:textId="77777777" w:rsid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5D3390">
              <w:rPr>
                <w:rFonts w:eastAsia="Arial Narrow" w:cs="Calibri"/>
                <w:sz w:val="22"/>
                <w:szCs w:val="22"/>
              </w:rPr>
              <w:t>PERTANIAN DAN PENTERNAKAN</w:t>
            </w:r>
          </w:p>
          <w:p w14:paraId="1F4773A7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32C9F1E" w14:textId="77777777" w:rsid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5D3390">
              <w:rPr>
                <w:rFonts w:eastAsia="Arial Narrow" w:cs="Calibri"/>
                <w:sz w:val="22"/>
                <w:szCs w:val="22"/>
              </w:rPr>
              <w:t>Tajuk:21-</w:t>
            </w:r>
          </w:p>
          <w:p w14:paraId="31E10662" w14:textId="77777777" w:rsidR="00C32B6F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5D3390">
              <w:rPr>
                <w:rFonts w:eastAsia="Arial Narrow" w:cs="Calibri"/>
                <w:sz w:val="22"/>
                <w:szCs w:val="22"/>
              </w:rPr>
              <w:t xml:space="preserve">Rajin dan Usaha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Tangga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Kejayaan</w:t>
            </w:r>
            <w:proofErr w:type="spellEnd"/>
          </w:p>
          <w:p w14:paraId="20BEB831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ACFA6E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A102481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553AD6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BEF2A5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06F61AE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C0343D2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44DD9FC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9B0546A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CA3455E" w14:textId="77777777" w:rsidR="00A36E90" w:rsidRDefault="00A36E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1F702ED" w14:textId="2734119C" w:rsidR="00A36E90" w:rsidRPr="001C30BB" w:rsidRDefault="00A36E90" w:rsidP="00A36E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380415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4C016621" w14:textId="77777777" w:rsid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CB7EB48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6CA2D8D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>, dan</w:t>
            </w:r>
          </w:p>
          <w:p w14:paraId="754278EC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1225FBDC" w14:textId="77777777" w:rsid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563BDFCB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05436A" w14:textId="77777777" w:rsid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2EF81D17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80BE30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090D388B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5B3EDEC6" w14:textId="77777777" w:rsid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5F52733" w14:textId="77777777" w:rsidR="005D3390" w:rsidRPr="005D3390" w:rsidRDefault="005D3390" w:rsidP="005D339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8ED9E20" w14:textId="77777777" w:rsidR="006821E9" w:rsidRPr="001C30BB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82038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tafsiran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3390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5458E214" w14:textId="77777777" w:rsid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70E5FC05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023517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339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69BB9522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(iv) idea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utama</w:t>
            </w:r>
            <w:proofErr w:type="spellEnd"/>
          </w:p>
          <w:p w14:paraId="5C553B20" w14:textId="77777777" w:rsid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(v) idea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sampingan</w:t>
            </w:r>
            <w:proofErr w:type="spellEnd"/>
          </w:p>
          <w:p w14:paraId="4CCA2B8B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2F54313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339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61ADFA2" w14:textId="77777777" w:rsid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</w:p>
          <w:p w14:paraId="20021862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6E1982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339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9D542A8" w14:textId="77777777" w:rsid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256AE3E0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B4CEBC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339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36BCB48" w14:textId="77777777" w:rsidR="006821E9" w:rsidRDefault="005D3390" w:rsidP="005D33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5962397C" w14:textId="77777777" w:rsidR="005D3390" w:rsidRPr="001C30BB" w:rsidRDefault="005D3390" w:rsidP="00A36E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5D3390">
              <w:rPr>
                <w:rFonts w:eastAsia="Arial" w:cs="Calibri"/>
                <w:sz w:val="22"/>
                <w:szCs w:val="22"/>
              </w:rPr>
              <w:t>(iii)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D339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29F5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5D3390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Merumuskan,Menganalisis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Gambaran Mental,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5A0A62A9" w14:textId="77777777" w:rsid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77D23F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5D3390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Menjaga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Kesihatan,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Bertindak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Bijak,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Kesyukuran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</w:p>
          <w:p w14:paraId="1EC9A776" w14:textId="77777777" w:rsid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92A14E9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KP:Verbal-linguistik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>, Interpersonal</w:t>
            </w:r>
          </w:p>
          <w:p w14:paraId="1E710D95" w14:textId="77777777" w:rsid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22C5EC" w14:textId="77777777" w:rsid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5D3390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Mengingat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>)</w:t>
            </w:r>
          </w:p>
          <w:p w14:paraId="3B0FE2CD" w14:textId="77777777" w:rsidR="005D3390" w:rsidRPr="005D3390" w:rsidRDefault="005D3390" w:rsidP="005D33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7C93E2" w14:textId="77777777" w:rsidR="006821E9" w:rsidRPr="001C30BB" w:rsidRDefault="005D3390" w:rsidP="00A36E9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5D339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5D3390">
              <w:rPr>
                <w:rFonts w:eastAsia="Arial Narrow" w:cs="Calibri"/>
                <w:sz w:val="22"/>
                <w:szCs w:val="22"/>
              </w:rPr>
              <w:t>Konstruktivisme-Menghubungkaitkan</w:t>
            </w:r>
            <w:proofErr w:type="spellEnd"/>
          </w:p>
        </w:tc>
      </w:tr>
      <w:tr w:rsidR="005C061B" w14:paraId="7A299E3F" w14:textId="77777777" w:rsidTr="00585DA7">
        <w:trPr>
          <w:trHeight w:val="117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0F54" w14:textId="77777777" w:rsidR="005C061B" w:rsidRPr="005C4D09" w:rsidRDefault="005C061B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FCF70F" w14:textId="77777777" w:rsidR="005C061B" w:rsidRPr="00A05AA1" w:rsidRDefault="005C061B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B9EE9DE" w14:textId="77777777" w:rsidR="005C061B" w:rsidRPr="00A05AA1" w:rsidRDefault="005C061B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2A7EC74F" w14:textId="77777777" w:rsidR="005C061B" w:rsidRPr="00A05AA1" w:rsidRDefault="005C061B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Laku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5CB0FD7C" w14:textId="77777777" w:rsidR="005C061B" w:rsidRPr="00A05AA1" w:rsidRDefault="005C061B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F96B72" w14:textId="77777777" w:rsidR="005C061B" w:rsidRPr="00A05AA1" w:rsidRDefault="005C061B" w:rsidP="00FD2185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4.1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Sokongan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daripada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9BAF62" w14:textId="77777777" w:rsidR="005C061B" w:rsidRPr="00A05AA1" w:rsidRDefault="005C061B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AA41A92" w14:textId="77777777" w:rsidR="005C061B" w:rsidRDefault="005C061B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4.1.1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berjalan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berdekatan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adalah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lebih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bersama-sama</w:t>
            </w:r>
            <w:proofErr w:type="spellEnd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A05AA1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</w:p>
          <w:p w14:paraId="549C0FF4" w14:textId="77777777" w:rsidR="00585DA7" w:rsidRDefault="00585DA7" w:rsidP="00FD2185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021CF756" w14:textId="77777777" w:rsidR="005C061B" w:rsidRPr="00A36E90" w:rsidRDefault="00585DA7" w:rsidP="00585DA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4.4.1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bahagian-bahagian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dapat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sewaktu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3CBD" w14:textId="77777777" w:rsidR="005C061B" w:rsidRPr="001C30BB" w:rsidRDefault="005C061B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ABF5BB" w14:textId="77777777" w:rsidR="005C061B" w:rsidRDefault="00585DA7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20</w:t>
            </w:r>
            <w:proofErr w:type="gramEnd"/>
          </w:p>
          <w:p w14:paraId="2FFED3F6" w14:textId="77777777" w:rsidR="00585DA7" w:rsidRDefault="00585DA7" w:rsidP="00585DA7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Salin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semula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ayat</w:t>
            </w:r>
            <w:proofErr w:type="spellEnd"/>
          </w:p>
          <w:p w14:paraId="5E1653B7" w14:textId="77777777" w:rsidR="00585DA7" w:rsidRDefault="00585DA7" w:rsidP="00585DA7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19967B09" w14:textId="77777777" w:rsidR="00585DA7" w:rsidRPr="00585DA7" w:rsidRDefault="00585DA7" w:rsidP="00585DA7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BA</w:t>
            </w:r>
            <w:r w:rsidR="000F1FB2">
              <w:rPr>
                <w:rFonts w:eastAsia="Arial Narrow" w:cs="Calibri"/>
                <w:color w:val="1F497D"/>
                <w:sz w:val="22"/>
                <w:szCs w:val="22"/>
              </w:rPr>
              <w:t xml:space="preserve">M m/s </w:t>
            </w:r>
            <w:proofErr w:type="gramStart"/>
            <w:r w:rsidR="000F1FB2">
              <w:rPr>
                <w:rFonts w:eastAsia="Arial Narrow" w:cs="Calibri"/>
                <w:color w:val="1F497D"/>
                <w:sz w:val="22"/>
                <w:szCs w:val="22"/>
              </w:rPr>
              <w:t>23</w:t>
            </w:r>
            <w:proofErr w:type="gramEnd"/>
          </w:p>
          <w:p w14:paraId="3CFABCCB" w14:textId="77777777" w:rsidR="00585DA7" w:rsidRPr="001C30BB" w:rsidRDefault="00585DA7" w:rsidP="00585DA7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Salin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semula</w:t>
            </w:r>
            <w:proofErr w:type="spellEnd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85DA7">
              <w:rPr>
                <w:rFonts w:eastAsia="Arial Narrow" w:cs="Calibri"/>
                <w:color w:val="1F497D"/>
                <w:sz w:val="22"/>
                <w:szCs w:val="22"/>
              </w:rPr>
              <w:t>ayat</w:t>
            </w:r>
            <w:proofErr w:type="spellEnd"/>
          </w:p>
        </w:tc>
      </w:tr>
    </w:tbl>
    <w:p w14:paraId="29A8C34F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4A59813E" w14:textId="77777777" w:rsidR="00AD1D5F" w:rsidRDefault="00AD1D5F">
      <w:pPr>
        <w:rPr>
          <w:rFonts w:ascii="Times New Roman" w:eastAsia="Times New Roman" w:hAnsi="Times New Roman"/>
          <w:sz w:val="24"/>
        </w:rPr>
      </w:pPr>
    </w:p>
    <w:p w14:paraId="66C015AA" w14:textId="77777777" w:rsidR="00A36E90" w:rsidRDefault="00A36E9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D1D5F" w14:paraId="149E5B21" w14:textId="77777777" w:rsidTr="00FD218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0C1B68" w14:textId="77777777" w:rsidR="00AD1D5F" w:rsidRPr="00137560" w:rsidRDefault="00AD1D5F" w:rsidP="002D73D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5846043" w14:textId="77777777" w:rsidR="00AD1D5F" w:rsidRPr="00137560" w:rsidRDefault="00AD1D5F" w:rsidP="002D73D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26DD15E" w14:textId="77777777" w:rsidR="00AD1D5F" w:rsidRPr="00137560" w:rsidRDefault="00AD1D5F" w:rsidP="002D73D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05D39F" w14:textId="77777777" w:rsidR="00AD1D5F" w:rsidRPr="00137560" w:rsidRDefault="00AD1D5F" w:rsidP="002D73D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C9457C0" w14:textId="77777777" w:rsidR="00AD1D5F" w:rsidRPr="00137560" w:rsidRDefault="00AD1D5F" w:rsidP="002D73D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1F7242F" w14:textId="77777777" w:rsidR="00AD1D5F" w:rsidRPr="00137560" w:rsidRDefault="00AD1D5F" w:rsidP="002D73D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340B33" w14:textId="77777777" w:rsidR="00AD1D5F" w:rsidRPr="00137560" w:rsidRDefault="00AD1D5F" w:rsidP="002D73D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D1D5F" w14:paraId="485136CF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9A6" w14:textId="35252D01" w:rsidR="00AD1D5F" w:rsidRPr="005C4D09" w:rsidRDefault="00F14702" w:rsidP="00C372F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20632">
              <w:rPr>
                <w:rFonts w:eastAsia="Arial Narrow" w:cs="Calibri"/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75F1C5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TEMA 8 :</w:t>
            </w:r>
          </w:p>
          <w:p w14:paraId="0FC902D0" w14:textId="77777777" w:rsidR="00F31CA7" w:rsidRDefault="00F31CA7" w:rsidP="00F31C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F31CA7">
              <w:rPr>
                <w:rFonts w:eastAsia="Arial Narrow" w:cs="Calibri"/>
                <w:sz w:val="22"/>
                <w:szCs w:val="22"/>
              </w:rPr>
              <w:t>INTEGRITI</w:t>
            </w:r>
          </w:p>
          <w:p w14:paraId="2D7D9CC9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F49FD7" w14:textId="77777777" w:rsid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: 22- </w:t>
            </w:r>
          </w:p>
          <w:p w14:paraId="31A4C642" w14:textId="77777777" w:rsidR="00AD1D5F" w:rsidRPr="001C30BB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31CA7">
              <w:rPr>
                <w:rFonts w:eastAsia="Arial Narrow" w:cs="Calibri"/>
                <w:sz w:val="22"/>
                <w:szCs w:val="22"/>
              </w:rPr>
              <w:t>Anak yang Baik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6B2F0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</w:p>
          <w:p w14:paraId="2E1B5650" w14:textId="77777777" w:rsid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9CB0C95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DAEA1F2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>, dan</w:t>
            </w:r>
          </w:p>
          <w:p w14:paraId="1F879762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</w:p>
          <w:p w14:paraId="2FC7559B" w14:textId="77777777" w:rsid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0D2BEE55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62F03E" w14:textId="77777777" w:rsid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3A771AA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C032E5" w14:textId="77777777" w:rsid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7D6D2E24" w14:textId="77777777" w:rsidR="00F31CA7" w:rsidRPr="00F31CA7" w:rsidRDefault="00F31CA7" w:rsidP="00F31CA7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09008B2" w14:textId="77777777" w:rsidR="00AD1D5F" w:rsidRPr="001C30BB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kata</w:t>
            </w:r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AA8AFB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proofErr w:type="gramStart"/>
            <w:r w:rsidRPr="00F31CA7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9A26B63" w14:textId="77777777" w:rsid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66FEBB9C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570393F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CA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D50FD1A" w14:textId="77777777" w:rsid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(vi) idea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</w:p>
          <w:p w14:paraId="370AB8C5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5F2DBE" w14:textId="77777777" w:rsid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3.2.3 Menyusun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>.</w:t>
            </w:r>
          </w:p>
          <w:p w14:paraId="2B6A9323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29B79A3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CA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196267A" w14:textId="77777777" w:rsid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484EDC01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45AE95C" w14:textId="77777777" w:rsidR="00AD1D5F" w:rsidRDefault="00F31CA7" w:rsidP="00F31CA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31CA7"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F31CA7">
              <w:rPr>
                <w:rFonts w:eastAsia="Arial" w:cs="Calibri"/>
                <w:sz w:val="22"/>
                <w:szCs w:val="22"/>
              </w:rPr>
              <w:t>.</w:t>
            </w:r>
          </w:p>
          <w:p w14:paraId="7EB71D79" w14:textId="77777777" w:rsidR="00AD1D5F" w:rsidRPr="001C30BB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DDB" w14:textId="77777777" w:rsid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31CA7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Mengkategorikan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660490FC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3AF900" w14:textId="77777777" w:rsid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31CA7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Diri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Sendiri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Kejujuran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, Ikhlas,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Berdisiplin</w:t>
            </w:r>
            <w:proofErr w:type="spellEnd"/>
          </w:p>
          <w:p w14:paraId="696F4C97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DDA23A8" w14:textId="77777777" w:rsid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  <w:p w14:paraId="6496C5F6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73557CC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31CA7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2475D007" w14:textId="77777777" w:rsidR="00F31CA7" w:rsidRPr="00F31CA7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31CA7">
              <w:rPr>
                <w:rFonts w:eastAsia="Arial Narrow" w:cs="Calibri"/>
                <w:sz w:val="22"/>
                <w:szCs w:val="22"/>
              </w:rPr>
              <w:t xml:space="preserve">KP: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Matematik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>, Muzik</w:t>
            </w:r>
          </w:p>
          <w:p w14:paraId="56BA68BE" w14:textId="77777777" w:rsidR="00AD1D5F" w:rsidRPr="001C30BB" w:rsidRDefault="00F31CA7" w:rsidP="00F31C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Konstruktivisme-Menerangkan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F31CA7">
              <w:rPr>
                <w:rFonts w:eastAsia="Arial Narrow" w:cs="Calibri"/>
                <w:sz w:val="22"/>
                <w:szCs w:val="22"/>
              </w:rPr>
              <w:t xml:space="preserve"> Idea Baharu</w:t>
            </w:r>
          </w:p>
        </w:tc>
      </w:tr>
      <w:tr w:rsidR="00807B0D" w14:paraId="4751585A" w14:textId="77777777" w:rsidTr="00030D36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91B7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D3169D" w14:textId="77777777" w:rsidR="000F1FB2" w:rsidRPr="00DF6B4D" w:rsidRDefault="000F1FB2" w:rsidP="000F1FB2">
            <w:pPr>
              <w:spacing w:line="0" w:lineRule="atLeast"/>
              <w:rPr>
                <w:rFonts w:eastAsia="Arial Narrow" w:cs="Calibri"/>
                <w:bCs/>
                <w:color w:val="1F497D"/>
                <w:sz w:val="22"/>
                <w:szCs w:val="22"/>
              </w:rPr>
            </w:pPr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 xml:space="preserve">PKJR </w:t>
            </w:r>
          </w:p>
          <w:p w14:paraId="6B1745B2" w14:textId="77777777" w:rsidR="00807B0D" w:rsidRPr="00DF6B4D" w:rsidRDefault="000F1FB2" w:rsidP="000F1FB2">
            <w:pPr>
              <w:spacing w:line="0" w:lineRule="atLeast"/>
              <w:rPr>
                <w:rFonts w:eastAsia="Arial Narrow" w:cs="Calibri"/>
                <w:bCs/>
                <w:color w:val="1F497D"/>
                <w:sz w:val="22"/>
                <w:szCs w:val="22"/>
              </w:rPr>
            </w:pPr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>TEMA 5</w:t>
            </w:r>
          </w:p>
          <w:p w14:paraId="76D9B47F" w14:textId="77777777" w:rsidR="00E31DEC" w:rsidRPr="00DF6B4D" w:rsidRDefault="00E31DEC" w:rsidP="00E31DEC">
            <w:pPr>
              <w:spacing w:line="0" w:lineRule="atLeast"/>
              <w:rPr>
                <w:rFonts w:eastAsia="Arial Narrow" w:cs="Calibri"/>
                <w:bCs/>
                <w:color w:val="1F497D"/>
                <w:sz w:val="22"/>
                <w:szCs w:val="22"/>
              </w:rPr>
            </w:pPr>
            <w:proofErr w:type="spellStart"/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>Tingkah</w:t>
            </w:r>
            <w:proofErr w:type="spellEnd"/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>laku</w:t>
            </w:r>
            <w:proofErr w:type="spellEnd"/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18EE6FA3" w14:textId="77777777" w:rsidR="000F1FB2" w:rsidRPr="000F1FB2" w:rsidRDefault="00E31DEC" w:rsidP="00E31DEC">
            <w:pPr>
              <w:spacing w:line="0" w:lineRule="atLeas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proofErr w:type="spellStart"/>
            <w:r w:rsidRPr="00DF6B4D">
              <w:rPr>
                <w:rFonts w:eastAsia="Arial Narrow" w:cs="Calibri"/>
                <w:bCs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D91AA" w14:textId="77777777" w:rsidR="00F31CA7" w:rsidRDefault="00F31CA7" w:rsidP="00F31CA7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PKJR: </w:t>
            </w:r>
          </w:p>
          <w:p w14:paraId="6B09EB3D" w14:textId="77777777" w:rsidR="00F31CA7" w:rsidRPr="00F31CA7" w:rsidRDefault="00F31CA7" w:rsidP="00F31CA7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5.1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Berbasikal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dengan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selamat</w:t>
            </w:r>
            <w:proofErr w:type="spellEnd"/>
          </w:p>
          <w:p w14:paraId="7692841C" w14:textId="77777777" w:rsidR="00807B0D" w:rsidRPr="00FD2185" w:rsidRDefault="00807B0D" w:rsidP="00F31CA7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E3173C" w14:textId="77777777" w:rsidR="00807B0D" w:rsidRPr="001C30BB" w:rsidRDefault="00807B0D" w:rsidP="006321EE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3BFF5CBF" w14:textId="77777777" w:rsidR="00807B0D" w:rsidRPr="00137560" w:rsidRDefault="00F31CA7" w:rsidP="006321EE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5.1.2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pakaian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sesuai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mengenakan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peralatan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E048" w14:textId="77777777" w:rsidR="00807B0D" w:rsidRPr="00137560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6C9FC47" w14:textId="77777777" w:rsidR="00817C92" w:rsidRDefault="000F1FB2" w:rsidP="005D339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MS 28</w:t>
            </w:r>
          </w:p>
          <w:p w14:paraId="6DE00CA0" w14:textId="77777777" w:rsidR="000F1FB2" w:rsidRPr="00817C92" w:rsidRDefault="000F1FB2" w:rsidP="000F1FB2">
            <w:pPr>
              <w:numPr>
                <w:ilvl w:val="0"/>
                <w:numId w:val="9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Bina 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ayat</w:t>
            </w:r>
            <w:proofErr w:type="spellEnd"/>
          </w:p>
        </w:tc>
      </w:tr>
    </w:tbl>
    <w:p w14:paraId="16B742D9" w14:textId="77777777" w:rsidR="00AD1D5F" w:rsidRDefault="00AD1D5F">
      <w:pPr>
        <w:rPr>
          <w:rFonts w:ascii="Times New Roman" w:eastAsia="Times New Roman" w:hAnsi="Times New Roman"/>
          <w:sz w:val="24"/>
        </w:rPr>
      </w:pPr>
    </w:p>
    <w:p w14:paraId="0F8C439F" w14:textId="77777777" w:rsidR="00B72D44" w:rsidRDefault="00B72D44">
      <w:pPr>
        <w:rPr>
          <w:rFonts w:ascii="Times New Roman" w:eastAsia="Times New Roman" w:hAnsi="Times New Roman"/>
          <w:sz w:val="24"/>
        </w:rPr>
      </w:pPr>
    </w:p>
    <w:p w14:paraId="130AD480" w14:textId="77777777" w:rsidR="00B72D44" w:rsidRDefault="00B72D44">
      <w:pPr>
        <w:rPr>
          <w:rFonts w:ascii="Times New Roman" w:eastAsia="Times New Roman" w:hAnsi="Times New Roman"/>
          <w:sz w:val="24"/>
        </w:rPr>
      </w:pPr>
    </w:p>
    <w:p w14:paraId="2186ECA6" w14:textId="77777777" w:rsidR="004B153C" w:rsidRDefault="004B153C">
      <w:pPr>
        <w:rPr>
          <w:rFonts w:ascii="Times New Roman" w:eastAsia="Times New Roman" w:hAnsi="Times New Roman"/>
          <w:sz w:val="24"/>
        </w:rPr>
      </w:pPr>
    </w:p>
    <w:p w14:paraId="50314DFB" w14:textId="77777777" w:rsidR="00290594" w:rsidRDefault="00290594">
      <w:pPr>
        <w:rPr>
          <w:rFonts w:ascii="Times New Roman" w:eastAsia="Times New Roman" w:hAnsi="Times New Roman"/>
          <w:sz w:val="24"/>
        </w:rPr>
      </w:pPr>
    </w:p>
    <w:p w14:paraId="0E89806F" w14:textId="77777777" w:rsidR="00290594" w:rsidRDefault="00290594">
      <w:pPr>
        <w:rPr>
          <w:rFonts w:ascii="Times New Roman" w:eastAsia="Times New Roman" w:hAnsi="Times New Roman"/>
          <w:sz w:val="24"/>
        </w:rPr>
      </w:pPr>
    </w:p>
    <w:p w14:paraId="4C10EB87" w14:textId="77777777" w:rsidR="00B2292D" w:rsidRDefault="00B2292D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90594" w14:paraId="46C93276" w14:textId="77777777" w:rsidTr="00FD218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2885A4" w14:textId="77777777" w:rsidR="00290594" w:rsidRPr="00137560" w:rsidRDefault="00290594" w:rsidP="006845C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6D9BB81F" w14:textId="77777777" w:rsidR="00290594" w:rsidRPr="00137560" w:rsidRDefault="00290594" w:rsidP="006845C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9F36B69" w14:textId="77777777" w:rsidR="00290594" w:rsidRPr="00137560" w:rsidRDefault="00290594" w:rsidP="006845C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6C4F38" w14:textId="77777777" w:rsidR="00290594" w:rsidRPr="00137560" w:rsidRDefault="00290594" w:rsidP="006845C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827FA67" w14:textId="77777777" w:rsidR="00290594" w:rsidRPr="00137560" w:rsidRDefault="00290594" w:rsidP="006845C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0BDF9D8" w14:textId="77777777" w:rsidR="00290594" w:rsidRPr="00137560" w:rsidRDefault="00290594" w:rsidP="006845C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3267E55" w14:textId="77777777" w:rsidR="00290594" w:rsidRPr="00137560" w:rsidRDefault="00290594" w:rsidP="006845C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90594" w14:paraId="639DB723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A4F5" w14:textId="148E6E2F" w:rsidR="00290594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20632">
              <w:rPr>
                <w:rFonts w:eastAsia="Arial Narrow" w:cs="Calibri"/>
                <w:sz w:val="22"/>
                <w:szCs w:val="22"/>
              </w:rPr>
              <w:t>6</w:t>
            </w:r>
          </w:p>
          <w:p w14:paraId="6742231E" w14:textId="77777777" w:rsidR="00290594" w:rsidRPr="005C4D09" w:rsidRDefault="00290594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271D" w14:textId="77777777" w:rsidR="00290594" w:rsidRPr="00AD1D5F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TEMA 8 :</w:t>
            </w:r>
          </w:p>
          <w:p w14:paraId="0ACB6EFC" w14:textId="77777777" w:rsid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45CB">
              <w:rPr>
                <w:rFonts w:eastAsia="Arial Narrow" w:cs="Calibri"/>
                <w:sz w:val="22"/>
                <w:szCs w:val="22"/>
              </w:rPr>
              <w:t>INTEGRITI</w:t>
            </w:r>
          </w:p>
          <w:p w14:paraId="396D7F4E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8B9B14C" w14:textId="77777777" w:rsid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: 23- </w:t>
            </w:r>
          </w:p>
          <w:p w14:paraId="08DE1217" w14:textId="77777777" w:rsidR="00290594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45CB">
              <w:rPr>
                <w:rFonts w:eastAsia="Arial Narrow" w:cs="Calibri"/>
                <w:sz w:val="22"/>
                <w:szCs w:val="22"/>
              </w:rPr>
              <w:t xml:space="preserve">Amalan Baik di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Sekolah</w:t>
            </w:r>
            <w:proofErr w:type="spellEnd"/>
          </w:p>
          <w:p w14:paraId="2C4E1A24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AE5A2F1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2A04C692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9C90EC4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203231F8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4A58358B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001F2153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5E75129F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139EB04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20CF378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33E2C19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211EC4ED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1A89B719" w14:textId="77777777" w:rsidR="00A7481B" w:rsidRP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7DFF814B" w14:textId="77777777" w:rsidR="00A7481B" w:rsidRDefault="00A7481B" w:rsidP="00A7481B">
            <w:pPr>
              <w:rPr>
                <w:rFonts w:eastAsia="Arial Narrow" w:cs="Calibri"/>
                <w:sz w:val="22"/>
                <w:szCs w:val="22"/>
              </w:rPr>
            </w:pPr>
          </w:p>
          <w:p w14:paraId="4E101C8C" w14:textId="77777777" w:rsidR="00B47950" w:rsidRPr="00975E99" w:rsidRDefault="00B47950" w:rsidP="00B4795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(NOV)</w:t>
            </w:r>
          </w:p>
          <w:p w14:paraId="5B23FBE7" w14:textId="77777777" w:rsidR="00B47950" w:rsidRPr="00975E99" w:rsidRDefault="00B47950" w:rsidP="00B4795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0E83ACFB" w14:textId="77777777" w:rsidR="00B47950" w:rsidRDefault="00B47950" w:rsidP="00B4795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  <w:p w14:paraId="46D381E8" w14:textId="79EDE628" w:rsidR="00B47950" w:rsidRPr="00B47950" w:rsidRDefault="00B47950" w:rsidP="00B47950">
            <w:pPr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2B7E31" w14:textId="77777777" w:rsid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0E9500A2" w14:textId="77777777" w:rsidR="006845CB" w:rsidRP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4610BC" w14:textId="77777777" w:rsidR="006845CB" w:rsidRP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</w:p>
          <w:p w14:paraId="6BFCB384" w14:textId="77777777" w:rsid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587FCA22" w14:textId="77777777" w:rsidR="006845CB" w:rsidRP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7A6BDE" w14:textId="77777777" w:rsid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2889049B" w14:textId="77777777" w:rsidR="006845CB" w:rsidRP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B8289CC" w14:textId="77777777" w:rsid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49ED28A2" w14:textId="77777777" w:rsidR="006845CB" w:rsidRP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A3C9A4E" w14:textId="77777777" w:rsid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1F878CD" w14:textId="77777777" w:rsidR="006845CB" w:rsidRPr="006845CB" w:rsidRDefault="006845CB" w:rsidP="006845CB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43F41D6" w14:textId="77777777" w:rsidR="00290594" w:rsidRPr="001C30B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DA833" w14:textId="77777777" w:rsid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>.</w:t>
            </w:r>
          </w:p>
          <w:p w14:paraId="11BA973A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E4858B9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45C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78808413" w14:textId="77777777" w:rsid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7557C90E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C91D8A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45CB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57F0FED" w14:textId="77777777" w:rsid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4692B3F0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0DEAEA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 w:rsidRPr="006845CB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45CB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6845CB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1F9B5A1" w14:textId="77777777" w:rsidR="00290594" w:rsidRDefault="006845CB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45CB">
              <w:rPr>
                <w:rFonts w:eastAsia="Arial" w:cs="Calibri"/>
                <w:sz w:val="22"/>
                <w:szCs w:val="22"/>
              </w:rPr>
              <w:t>(ii) rakyat</w:t>
            </w:r>
          </w:p>
          <w:p w14:paraId="63B991D1" w14:textId="77777777" w:rsidR="001667E6" w:rsidRDefault="001667E6" w:rsidP="006845C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1BDED6" w14:textId="77777777" w:rsidR="001667E6" w:rsidRDefault="001667E6" w:rsidP="001667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67E6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>.</w:t>
            </w:r>
          </w:p>
          <w:p w14:paraId="05409568" w14:textId="77777777" w:rsidR="001667E6" w:rsidRPr="001667E6" w:rsidRDefault="001667E6" w:rsidP="001667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B06C35" w14:textId="77777777" w:rsidR="001667E6" w:rsidRPr="001667E6" w:rsidRDefault="001667E6" w:rsidP="001667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67E6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67E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2033F44A" w14:textId="77777777" w:rsidR="001667E6" w:rsidRPr="001C30BB" w:rsidRDefault="001667E6" w:rsidP="001667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67E6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667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67E6">
              <w:rPr>
                <w:rFonts w:eastAsia="Arial" w:cs="Calibri"/>
                <w:sz w:val="22"/>
                <w:szCs w:val="22"/>
              </w:rPr>
              <w:t>penyata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5DB" w14:textId="77777777" w:rsid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45CB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Menghubungkaitkan,Mengenal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Mengecam,Menjanakan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2BC9042A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9B17C2C" w14:textId="77777777" w:rsid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45CB">
              <w:rPr>
                <w:rFonts w:eastAsia="Arial Narrow" w:cs="Calibri"/>
                <w:sz w:val="22"/>
                <w:szCs w:val="22"/>
              </w:rPr>
              <w:t xml:space="preserve">EMK: Nilai Murni-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Berdisiplin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Masa, Hemah Tinggi,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Mematuhi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Peraturan</w:t>
            </w:r>
            <w:proofErr w:type="spellEnd"/>
          </w:p>
          <w:p w14:paraId="08F597AD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0C88CB5" w14:textId="77777777" w:rsid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45CB">
              <w:rPr>
                <w:rFonts w:eastAsia="Arial Narrow" w:cs="Calibri"/>
                <w:sz w:val="22"/>
                <w:szCs w:val="22"/>
              </w:rPr>
              <w:t xml:space="preserve">KP: Interpersonal, Muzik,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>, Verbal-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38CAD2D2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069EAD" w14:textId="77777777" w:rsid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45CB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  <w:p w14:paraId="11022B44" w14:textId="77777777" w:rsidR="006845CB" w:rsidRPr="006845C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B429012" w14:textId="77777777" w:rsidR="00290594" w:rsidRPr="001C30BB" w:rsidRDefault="006845CB" w:rsidP="006845CB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Konstruktivisme-Menyampaikan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Idea Baharu dan </w:t>
            </w:r>
            <w:proofErr w:type="spellStart"/>
            <w:r w:rsidRPr="006845CB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6845CB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</w:tc>
      </w:tr>
      <w:tr w:rsidR="00855F96" w14:paraId="0808202E" w14:textId="77777777" w:rsidTr="00816B62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A730" w14:textId="77777777" w:rsidR="00855F96" w:rsidRPr="005C4D09" w:rsidRDefault="00855F96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59E60" w14:textId="77777777" w:rsidR="00855F96" w:rsidRPr="001A56DC" w:rsidRDefault="00855F96" w:rsidP="00FD2185">
            <w:pPr>
              <w:spacing w:line="0" w:lineRule="atLeast"/>
              <w:rPr>
                <w:rFonts w:eastAsia="Arial Narrow" w:cs="Calibri"/>
                <w:bCs/>
                <w:color w:val="1F497D"/>
                <w:sz w:val="22"/>
                <w:szCs w:val="22"/>
              </w:rPr>
            </w:pPr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 xml:space="preserve">PKJR </w:t>
            </w:r>
          </w:p>
          <w:p w14:paraId="65399CB8" w14:textId="77777777" w:rsidR="00855F96" w:rsidRPr="001A56DC" w:rsidRDefault="00855F96" w:rsidP="00FD2185">
            <w:pPr>
              <w:spacing w:line="0" w:lineRule="atLeast"/>
              <w:rPr>
                <w:rFonts w:eastAsia="Arial Narrow" w:cs="Calibri"/>
                <w:bCs/>
                <w:color w:val="1F497D"/>
                <w:sz w:val="22"/>
                <w:szCs w:val="22"/>
              </w:rPr>
            </w:pPr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>TEMA 5</w:t>
            </w:r>
          </w:p>
          <w:p w14:paraId="12B7B0CC" w14:textId="77777777" w:rsidR="001A56DC" w:rsidRPr="001A56DC" w:rsidRDefault="001A56DC" w:rsidP="001A56DC">
            <w:pPr>
              <w:spacing w:line="0" w:lineRule="atLeast"/>
              <w:rPr>
                <w:rFonts w:eastAsia="Arial Narrow" w:cs="Calibri"/>
                <w:bCs/>
                <w:color w:val="1F497D"/>
                <w:sz w:val="22"/>
                <w:szCs w:val="22"/>
              </w:rPr>
            </w:pPr>
            <w:proofErr w:type="spellStart"/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>Tingkah</w:t>
            </w:r>
            <w:proofErr w:type="spellEnd"/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>laku</w:t>
            </w:r>
            <w:proofErr w:type="spellEnd"/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6E3E227F" w14:textId="2C0640AD" w:rsidR="00855F96" w:rsidRPr="000F1FB2" w:rsidRDefault="001A56DC" w:rsidP="001A56DC">
            <w:pPr>
              <w:spacing w:line="0" w:lineRule="atLeas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proofErr w:type="spellStart"/>
            <w:r w:rsidRPr="001A56DC">
              <w:rPr>
                <w:rFonts w:eastAsia="Arial Narrow" w:cs="Calibri"/>
                <w:bCs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E524D" w14:textId="77777777" w:rsidR="00855F96" w:rsidRDefault="00855F96" w:rsidP="00FD2185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PKJR: </w:t>
            </w:r>
          </w:p>
          <w:p w14:paraId="00685108" w14:textId="77777777" w:rsidR="00855F96" w:rsidRPr="00F31CA7" w:rsidRDefault="00855F96" w:rsidP="00FD2185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5.1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Berbasikal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dengan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selamat</w:t>
            </w:r>
            <w:proofErr w:type="spellEnd"/>
          </w:p>
          <w:p w14:paraId="3CF95974" w14:textId="77777777" w:rsidR="00855F96" w:rsidRPr="00FD2185" w:rsidRDefault="00855F96" w:rsidP="00FD2185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E97DCD" w14:textId="77777777" w:rsidR="00855F96" w:rsidRPr="001C30BB" w:rsidRDefault="00855F96" w:rsidP="00FD218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4C8BEE59" w14:textId="77777777" w:rsidR="00855F96" w:rsidRPr="00137560" w:rsidRDefault="00855F96" w:rsidP="00FD2185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5.1.2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Memilih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pakaian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sesuai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mengenakan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peralatan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F31CA7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B41C" w14:textId="77777777" w:rsidR="00855F96" w:rsidRPr="00137560" w:rsidRDefault="00855F96" w:rsidP="00FD218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3615F9A" w14:textId="77777777" w:rsidR="00855F96" w:rsidRDefault="00855F96" w:rsidP="00FD218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MS 28</w:t>
            </w:r>
          </w:p>
          <w:p w14:paraId="599D7115" w14:textId="77777777" w:rsidR="00855F96" w:rsidRPr="00817C92" w:rsidRDefault="00855F96" w:rsidP="00F41522">
            <w:pPr>
              <w:numPr>
                <w:ilvl w:val="0"/>
                <w:numId w:val="9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Mencari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maksud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glosari</w:t>
            </w:r>
            <w:proofErr w:type="spellEnd"/>
          </w:p>
        </w:tc>
      </w:tr>
    </w:tbl>
    <w:p w14:paraId="3AC72741" w14:textId="77777777" w:rsidR="00710DC0" w:rsidRDefault="00710DC0">
      <w:pPr>
        <w:rPr>
          <w:rFonts w:ascii="Times New Roman" w:eastAsia="Times New Roman" w:hAnsi="Times New Roman"/>
          <w:sz w:val="24"/>
        </w:rPr>
      </w:pPr>
    </w:p>
    <w:p w14:paraId="462806B6" w14:textId="668FD8B4" w:rsidR="00B72D44" w:rsidRDefault="00B72D44">
      <w:pPr>
        <w:rPr>
          <w:rFonts w:ascii="Times New Roman" w:eastAsia="Times New Roman" w:hAnsi="Times New Roman"/>
          <w:sz w:val="24"/>
        </w:rPr>
      </w:pPr>
    </w:p>
    <w:p w14:paraId="37795E1D" w14:textId="77777777" w:rsidR="00816B62" w:rsidRDefault="00816B6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1"/>
        <w:gridCol w:w="2977"/>
        <w:gridCol w:w="4110"/>
        <w:gridCol w:w="2672"/>
      </w:tblGrid>
      <w:tr w:rsidR="00710DC0" w14:paraId="09B43897" w14:textId="77777777" w:rsidTr="006D4DFF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965C7F" w14:textId="77777777" w:rsidR="00710DC0" w:rsidRPr="00137560" w:rsidRDefault="00710DC0" w:rsidP="00CD3ED4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B672897" w14:textId="77777777" w:rsidR="00710DC0" w:rsidRPr="00137560" w:rsidRDefault="00710DC0" w:rsidP="00CD3ED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F8CE207" w14:textId="77777777" w:rsidR="00710DC0" w:rsidRPr="00137560" w:rsidRDefault="00710DC0" w:rsidP="00CD3ED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AC7F0B9" w14:textId="77777777" w:rsidR="00710DC0" w:rsidRPr="00137560" w:rsidRDefault="00710DC0" w:rsidP="00CD3ED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36ABC4D" w14:textId="77777777" w:rsidR="00710DC0" w:rsidRPr="00137560" w:rsidRDefault="00710DC0" w:rsidP="00CD3ED4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0C6C0AC" w14:textId="77777777" w:rsidR="00710DC0" w:rsidRPr="00137560" w:rsidRDefault="00710DC0" w:rsidP="00CD3ED4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3DA5323" w14:textId="77777777" w:rsidR="00710DC0" w:rsidRPr="00137560" w:rsidRDefault="00710DC0" w:rsidP="00CD3ED4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07B0D" w14:paraId="63C8C91C" w14:textId="77777777" w:rsidTr="006D4DFF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A849" w14:textId="7B723B22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953E8">
              <w:rPr>
                <w:rFonts w:eastAsia="Arial Narrow" w:cs="Calibri"/>
                <w:sz w:val="22"/>
                <w:szCs w:val="22"/>
              </w:rPr>
              <w:t>37,38</w:t>
            </w:r>
          </w:p>
          <w:p w14:paraId="28A3D189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A4685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D3ED4">
              <w:rPr>
                <w:rFonts w:eastAsia="Arial Narrow" w:cs="Calibri"/>
                <w:sz w:val="22"/>
                <w:szCs w:val="22"/>
              </w:rPr>
              <w:t xml:space="preserve">TEMA: 8- </w:t>
            </w:r>
          </w:p>
          <w:p w14:paraId="32601650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D3ED4">
              <w:rPr>
                <w:rFonts w:eastAsia="Arial Narrow" w:cs="Calibri"/>
                <w:sz w:val="22"/>
                <w:szCs w:val="22"/>
              </w:rPr>
              <w:t>INTEGRITI</w:t>
            </w:r>
          </w:p>
          <w:p w14:paraId="2B44C52B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84CCEC1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>: 24-</w:t>
            </w:r>
          </w:p>
          <w:p w14:paraId="05A46436" w14:textId="77777777" w:rsidR="00807B0D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Berbuat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Baik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Selalu</w:t>
            </w:r>
            <w:proofErr w:type="spellEnd"/>
          </w:p>
          <w:p w14:paraId="0EA51189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D9E64CC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08DD081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B84E25F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3ED1395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914F007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3491F85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74B2F7F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A69F07A" w14:textId="77777777" w:rsidR="00A36E90" w:rsidRDefault="00A36E90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3B7440" w14:textId="77777777" w:rsidR="00807B0D" w:rsidRDefault="00807B0D" w:rsidP="00A163B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CE7A5DF" w14:textId="77777777" w:rsidR="00A163BC" w:rsidRDefault="00A163BC" w:rsidP="00A163B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DD3480F" w14:textId="77777777" w:rsidR="00A163BC" w:rsidRDefault="00A163BC" w:rsidP="00A163B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D803E98" w14:textId="77777777" w:rsidR="00A163BC" w:rsidRDefault="00A163BC" w:rsidP="00A163B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BEE0A37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0A8DE9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73F33D" w14:textId="77777777" w:rsidR="00A36E90" w:rsidRDefault="00A36E90" w:rsidP="00030D3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4764C5" w14:textId="77777777" w:rsidR="00A36E90" w:rsidRPr="001C30BB" w:rsidRDefault="00A36E90" w:rsidP="00030D3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F1ABD6" w14:textId="77777777" w:rsid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345A1B84" w14:textId="77777777" w:rsidR="00CD3ED4" w:rsidRP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DE6A92" w14:textId="77777777" w:rsid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2AB5828" w14:textId="77777777" w:rsidR="00CD3ED4" w:rsidRP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61A669" w14:textId="77777777" w:rsid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739E69C" w14:textId="77777777" w:rsidR="00CD3ED4" w:rsidRP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350A7B1" w14:textId="77777777" w:rsid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83E13E8" w14:textId="77777777" w:rsidR="00CD3ED4" w:rsidRPr="00CD3ED4" w:rsidRDefault="00CD3ED4" w:rsidP="00CD3ED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08E869E" w14:textId="77777777" w:rsidR="00807B0D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56CF4559" w14:textId="77777777" w:rsidR="00807B0D" w:rsidRPr="001C30BB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43B06" w14:textId="77777777" w:rsid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>.</w:t>
            </w:r>
          </w:p>
          <w:p w14:paraId="7F795142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2F4962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CD3ED4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6D1F30E8" w14:textId="77777777" w:rsid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60A41B4E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2B87640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3ED4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499D32D7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</w:p>
          <w:p w14:paraId="2EB447C9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</w:p>
          <w:p w14:paraId="5532B027" w14:textId="77777777" w:rsid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149CA29C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16F75D" w14:textId="77777777" w:rsid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>.</w:t>
            </w:r>
          </w:p>
          <w:p w14:paraId="041C8993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5D67743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3ED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1FAA1B49" w14:textId="77777777" w:rsid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>(ii)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penyata</w:t>
            </w:r>
            <w:proofErr w:type="spellEnd"/>
          </w:p>
          <w:p w14:paraId="5BE5801B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E707BAE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3ED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>;</w:t>
            </w:r>
            <w:proofErr w:type="gramEnd"/>
          </w:p>
          <w:p w14:paraId="0C457CF5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60D78610" w14:textId="77777777" w:rsidR="00807B0D" w:rsidRPr="001C30BB" w:rsidRDefault="00CD3ED4" w:rsidP="00CD3ED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D3ED4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D3ED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0375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D3ED4">
              <w:rPr>
                <w:rFonts w:eastAsia="Arial Narrow" w:cs="Calibri"/>
                <w:sz w:val="22"/>
                <w:szCs w:val="22"/>
              </w:rPr>
              <w:t>Strategi: KB-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57746BB4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854CE2E" w14:textId="36A3798E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D3ED4">
              <w:rPr>
                <w:rFonts w:eastAsia="Arial Narrow" w:cs="Calibri"/>
                <w:sz w:val="22"/>
                <w:szCs w:val="22"/>
              </w:rPr>
              <w:t>EMK: Nilai Murni-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Berjimat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Baik Hati,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Keprihatinan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>,</w:t>
            </w:r>
            <w:r w:rsidR="006D4DF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Berhemah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Tinggi</w:t>
            </w:r>
          </w:p>
          <w:p w14:paraId="587682DE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87556A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D3ED4">
              <w:rPr>
                <w:rFonts w:eastAsia="Arial Narrow" w:cs="Calibri"/>
                <w:sz w:val="22"/>
                <w:szCs w:val="22"/>
              </w:rPr>
              <w:t>KP: Verbal-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  <w:p w14:paraId="43E4AA62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6695A81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D3ED4">
              <w:rPr>
                <w:rFonts w:eastAsia="Arial Narrow" w:cs="Calibri"/>
                <w:sz w:val="22"/>
                <w:szCs w:val="22"/>
              </w:rPr>
              <w:t xml:space="preserve">BCB: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</w:p>
          <w:p w14:paraId="02C1C5BB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CB599E" w14:textId="77777777" w:rsid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Konstruktivisme-Menerangkan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Mengembangkan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3A39F591" w14:textId="77777777" w:rsidR="00CD3ED4" w:rsidRPr="00CD3ED4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C8E8D1F" w14:textId="77777777" w:rsidR="00807B0D" w:rsidRPr="001C30BB" w:rsidRDefault="00CD3ED4" w:rsidP="00CD3ED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CD3ED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D3ED4">
              <w:rPr>
                <w:rFonts w:eastAsia="Arial Narrow" w:cs="Calibri"/>
                <w:sz w:val="22"/>
                <w:szCs w:val="22"/>
              </w:rPr>
              <w:t>Kontekstual-Menghubungkaitkan</w:t>
            </w:r>
            <w:proofErr w:type="spellEnd"/>
          </w:p>
        </w:tc>
      </w:tr>
      <w:tr w:rsidR="00807B0D" w14:paraId="764F9CBC" w14:textId="77777777" w:rsidTr="006D4DFF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11C3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2E3079" w14:textId="77777777" w:rsidR="00807B0D" w:rsidRPr="00DA5AF1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B064222" w14:textId="77777777" w:rsidR="00807B0D" w:rsidRDefault="00807B0D" w:rsidP="002A69C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 w:rsidR="002A69C0"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  <w:p w14:paraId="3A240AB0" w14:textId="77777777" w:rsidR="00910A31" w:rsidRPr="001C30BB" w:rsidRDefault="00910A31" w:rsidP="00910A3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BAD0FD" w14:textId="77777777" w:rsidR="00910A31" w:rsidRDefault="00910A31" w:rsidP="00910A31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0F04598" w14:textId="77777777" w:rsidR="00910A31" w:rsidRPr="00910A31" w:rsidRDefault="00910A31" w:rsidP="00910A31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</w:p>
          <w:p w14:paraId="1CAA76DE" w14:textId="77777777" w:rsidR="00807B0D" w:rsidRPr="001C30BB" w:rsidRDefault="00910A31" w:rsidP="00910A31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EE14A" w14:textId="77777777" w:rsidR="00807B0D" w:rsidRPr="00DA5AF1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3435B388" w14:textId="77777777" w:rsidR="00807B0D" w:rsidRPr="001C30BB" w:rsidRDefault="00910A31" w:rsidP="002A69C0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6.1.2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cara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penumpang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boleh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menyumbang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910A31">
              <w:rPr>
                <w:rFonts w:eastAsia="Arial" w:cs="Calibri"/>
                <w:color w:val="1F497D"/>
                <w:sz w:val="22"/>
                <w:szCs w:val="22"/>
              </w:rPr>
              <w:t xml:space="preserve"> orang lain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29E6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1950698" w14:textId="77777777" w:rsidR="00807B0D" w:rsidRDefault="002A69C0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29</w:t>
            </w:r>
            <w:proofErr w:type="gramEnd"/>
          </w:p>
          <w:p w14:paraId="1D2AA4E0" w14:textId="77777777" w:rsidR="00454358" w:rsidRPr="00CD3ED4" w:rsidRDefault="002A69C0" w:rsidP="00454358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Buat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minda</w:t>
            </w:r>
            <w:proofErr w:type="spellEnd"/>
          </w:p>
          <w:p w14:paraId="0803ECEF" w14:textId="77777777" w:rsidR="00454358" w:rsidRDefault="00454358" w:rsidP="00454358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31</w:t>
            </w:r>
            <w:proofErr w:type="gramEnd"/>
          </w:p>
          <w:p w14:paraId="19A55236" w14:textId="77777777" w:rsidR="00454358" w:rsidRPr="001C30BB" w:rsidRDefault="00F41522" w:rsidP="00454358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Mencari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maksud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glosari</w:t>
            </w:r>
            <w:proofErr w:type="spellEnd"/>
          </w:p>
        </w:tc>
      </w:tr>
    </w:tbl>
    <w:p w14:paraId="2565D9C1" w14:textId="45F069A5" w:rsidR="0078595B" w:rsidRDefault="0078595B" w:rsidP="0078595B">
      <w:pPr>
        <w:rPr>
          <w:rFonts w:ascii="Times New Roman" w:eastAsia="Times New Roman" w:hAnsi="Times New Roman"/>
          <w:sz w:val="24"/>
        </w:rPr>
      </w:pPr>
      <w:bookmarkStart w:id="4" w:name="_Hlk54191769"/>
    </w:p>
    <w:p w14:paraId="62E20A1E" w14:textId="77777777" w:rsidR="00B47950" w:rsidRDefault="00B47950" w:rsidP="0078595B">
      <w:pPr>
        <w:rPr>
          <w:rFonts w:ascii="Times New Roman" w:eastAsia="Times New Roman" w:hAnsi="Times New Roman"/>
          <w:sz w:val="24"/>
        </w:rPr>
      </w:pPr>
    </w:p>
    <w:p w14:paraId="014D54B6" w14:textId="77777777" w:rsidR="00B47950" w:rsidRDefault="00B47950" w:rsidP="0078595B">
      <w:pPr>
        <w:rPr>
          <w:rFonts w:ascii="Times New Roman" w:eastAsia="Times New Roman" w:hAnsi="Times New Roman"/>
          <w:sz w:val="24"/>
        </w:rPr>
      </w:pPr>
    </w:p>
    <w:p w14:paraId="02D411CE" w14:textId="77777777" w:rsidR="00B47950" w:rsidRDefault="00B47950" w:rsidP="0078595B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78595B" w14:paraId="01266A7D" w14:textId="77777777" w:rsidTr="0078595B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5F7EEE" w14:textId="77777777" w:rsidR="0078595B" w:rsidRPr="00137560" w:rsidRDefault="0078595B" w:rsidP="00013BD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1D9544AF" w14:textId="77777777" w:rsidR="0078595B" w:rsidRPr="00137560" w:rsidRDefault="0078595B" w:rsidP="00013BD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0278A759" w14:textId="77777777" w:rsidR="0078595B" w:rsidRPr="00137560" w:rsidRDefault="0078595B" w:rsidP="00013BD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9B8B687" w14:textId="77777777" w:rsidR="0078595B" w:rsidRPr="00137560" w:rsidRDefault="0078595B" w:rsidP="00013BD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6E3F57E5" w14:textId="77777777" w:rsidR="0078595B" w:rsidRPr="00137560" w:rsidRDefault="0078595B" w:rsidP="00013BD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F1BF0E5" w14:textId="77777777" w:rsidR="0078595B" w:rsidRPr="00137560" w:rsidRDefault="0078595B" w:rsidP="00013BD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DF528AE" w14:textId="77777777" w:rsidR="0078595B" w:rsidRPr="00137560" w:rsidRDefault="0078595B" w:rsidP="00013BD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D953E8" w14:paraId="5D20C559" w14:textId="77777777" w:rsidTr="00D953E8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F32" w14:textId="7FEDF68C" w:rsidR="00D953E8" w:rsidRPr="00137560" w:rsidRDefault="00D953E8" w:rsidP="00D953E8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2"/>
                <w:szCs w:val="22"/>
              </w:rPr>
              <w:t>39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8DF5" w14:textId="67186413" w:rsidR="00D953E8" w:rsidRPr="00137560" w:rsidRDefault="00D953E8" w:rsidP="00D953E8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7322B3">
              <w:rPr>
                <w:rFonts w:eastAsia="Arial Narrow" w:cs="Calibri"/>
                <w:sz w:val="22"/>
                <w:szCs w:val="22"/>
              </w:rPr>
              <w:t>MINGGU ULANGKAJI</w:t>
            </w:r>
          </w:p>
        </w:tc>
      </w:tr>
      <w:tr w:rsidR="00D953E8" w14:paraId="190B6CA0" w14:textId="77777777">
        <w:trPr>
          <w:trHeight w:val="848"/>
        </w:trPr>
        <w:tc>
          <w:tcPr>
            <w:tcW w:w="1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EB4198B" w14:textId="77777777" w:rsidR="00D953E8" w:rsidRPr="00846D84" w:rsidRDefault="00D953E8" w:rsidP="00D953E8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3875C4CB" w14:textId="5E44E820" w:rsidR="00D953E8" w:rsidRPr="00780028" w:rsidRDefault="00D953E8" w:rsidP="00D953E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D953E8" w14:paraId="4E739873" w14:textId="77777777" w:rsidTr="000D0BA6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F789" w14:textId="4E6E8C11" w:rsidR="00D953E8" w:rsidRDefault="00D953E8" w:rsidP="00D953E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3291" w14:textId="02003DD3" w:rsidR="00D953E8" w:rsidRPr="007322B3" w:rsidRDefault="00D953E8" w:rsidP="00D953E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D953E8" w14:paraId="76A3ED2B" w14:textId="77777777" w:rsidTr="000D0BA6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6153" w14:textId="6D221CDF" w:rsidR="00D953E8" w:rsidRDefault="00D953E8" w:rsidP="00D953E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60F" w14:textId="77777777" w:rsidR="00D953E8" w:rsidRDefault="00D953E8" w:rsidP="00D953E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D953E8" w14:paraId="6264CF30" w14:textId="77777777" w:rsidTr="00C007F0">
        <w:trPr>
          <w:trHeight w:val="860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2044E4" w14:textId="77777777" w:rsidR="00D953E8" w:rsidRDefault="00D953E8" w:rsidP="00D953E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4D55748B" w14:textId="16FFBBE4" w:rsidR="00D953E8" w:rsidRPr="00BF48B6" w:rsidRDefault="00D953E8" w:rsidP="00D953E8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506D4458" w14:textId="77777777" w:rsidR="0078595B" w:rsidRDefault="0078595B" w:rsidP="0078595B">
      <w:pPr>
        <w:rPr>
          <w:rFonts w:ascii="Times New Roman" w:eastAsia="Times New Roman" w:hAnsi="Times New Roman"/>
          <w:sz w:val="24"/>
        </w:rPr>
      </w:pPr>
    </w:p>
    <w:p w14:paraId="3EA6F167" w14:textId="77777777" w:rsidR="00B90E73" w:rsidRDefault="00B90E73" w:rsidP="00B90E73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5" w:name="_Hlk121605688"/>
      <w:bookmarkEnd w:id="4"/>
    </w:p>
    <w:p w14:paraId="34F9C2D4" w14:textId="77777777" w:rsidR="000857E0" w:rsidRPr="00156BAD" w:rsidRDefault="000857E0" w:rsidP="000857E0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6" w:name="_Hlk151047067"/>
      <w:bookmarkEnd w:id="5"/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6CB41508" w14:textId="77777777" w:rsidR="000857E0" w:rsidRPr="00156BAD" w:rsidRDefault="000857E0" w:rsidP="000857E0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5397C1D3" w14:textId="77777777" w:rsidR="000857E0" w:rsidRPr="00156BAD" w:rsidRDefault="000857E0" w:rsidP="000857E0">
      <w:pPr>
        <w:rPr>
          <w:rFonts w:ascii="Times New Roman" w:eastAsia="Times New Roman" w:hAnsi="Times New Roman"/>
          <w:sz w:val="28"/>
          <w:szCs w:val="28"/>
        </w:rPr>
      </w:pPr>
    </w:p>
    <w:p w14:paraId="7FF3A778" w14:textId="77777777" w:rsidR="000857E0" w:rsidRPr="00156BAD" w:rsidRDefault="000857E0" w:rsidP="000857E0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16CB568" w14:textId="77777777" w:rsidR="000857E0" w:rsidRPr="00156BAD" w:rsidRDefault="000857E0" w:rsidP="000857E0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27838B7" w14:textId="77777777" w:rsidR="000857E0" w:rsidRPr="00156BAD" w:rsidRDefault="000857E0" w:rsidP="000857E0">
      <w:pPr>
        <w:rPr>
          <w:rFonts w:ascii="Times New Roman" w:eastAsia="Times New Roman" w:hAnsi="Times New Roman"/>
          <w:sz w:val="28"/>
          <w:szCs w:val="28"/>
        </w:rPr>
      </w:pPr>
    </w:p>
    <w:p w14:paraId="59248777" w14:textId="77777777" w:rsidR="000857E0" w:rsidRPr="00FF494E" w:rsidRDefault="000857E0" w:rsidP="000857E0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696DC8E8" w14:textId="77777777" w:rsidR="000857E0" w:rsidRPr="00156BAD" w:rsidRDefault="000857E0" w:rsidP="000857E0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33C1539C" w14:textId="77777777" w:rsidR="000857E0" w:rsidRDefault="000857E0" w:rsidP="000857E0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1AB14DA8" w14:textId="77777777" w:rsidR="000857E0" w:rsidRDefault="000857E0" w:rsidP="000857E0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5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1EFCF289" w14:textId="77777777" w:rsidR="000857E0" w:rsidRPr="00FF494E" w:rsidRDefault="000857E0" w:rsidP="000857E0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8F136B4" w14:textId="77777777" w:rsidR="000857E0" w:rsidRDefault="000857E0" w:rsidP="000857E0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298B99C4" w14:textId="08CC756E" w:rsidR="00E1235A" w:rsidRDefault="000857E0" w:rsidP="000857E0">
      <w:pPr>
        <w:rPr>
          <w:rFonts w:ascii="Times New Roman" w:eastAsia="Times New Roman" w:hAnsi="Times New Roman"/>
          <w:sz w:val="24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mana-mana website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6"/>
    </w:p>
    <w:sectPr w:rsidR="00E1235A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8D0D" w14:textId="77777777" w:rsidR="00BD0CF1" w:rsidRDefault="00BD0CF1" w:rsidP="00137560">
      <w:r>
        <w:separator/>
      </w:r>
    </w:p>
  </w:endnote>
  <w:endnote w:type="continuationSeparator" w:id="0">
    <w:p w14:paraId="03467645" w14:textId="77777777" w:rsidR="00BD0CF1" w:rsidRDefault="00BD0CF1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774" w14:textId="77777777" w:rsidR="00B83BFC" w:rsidRPr="009A5C11" w:rsidRDefault="00B83BFC" w:rsidP="00A84D92">
    <w:pPr>
      <w:pStyle w:val="Footer"/>
      <w:pBdr>
        <w:top w:val="single" w:sz="4" w:space="1" w:color="A5A5A5"/>
      </w:pBdr>
      <w:rPr>
        <w:color w:val="808080"/>
        <w:sz w:val="22"/>
        <w:szCs w:val="22"/>
      </w:rPr>
    </w:pPr>
    <w:r w:rsidRPr="009A5C11">
      <w:rPr>
        <w:noProof/>
        <w:sz w:val="22"/>
        <w:szCs w:val="22"/>
      </w:rPr>
      <w:t>Rozayus Academy</w:t>
    </w:r>
    <w:r w:rsidR="00000000">
      <w:rPr>
        <w:noProof/>
        <w:sz w:val="22"/>
        <w:szCs w:val="22"/>
      </w:rPr>
      <w:pict w14:anchorId="594DDDD2">
        <v:group id="Group 393" o:spid="_x0000_s1026" style="position:absolute;margin-left:6.6pt;margin-top:504.25pt;width:52.2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1B439A75" w14:textId="77777777" w:rsidR="00B83BFC" w:rsidRPr="00A84D92" w:rsidRDefault="00B83BFC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0F6F09">
                    <w:rPr>
                      <w:noProof/>
                      <w:color w:val="4F81BD"/>
                    </w:rPr>
                    <w:t>4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0B8933D4" w14:textId="77777777" w:rsidR="00B83BFC" w:rsidRDefault="00B83BFC"/>
              </w:txbxContent>
            </v:textbox>
          </v:shape>
          <w10:wrap anchorx="margin" anchory="margin"/>
        </v:group>
      </w:pict>
    </w:r>
    <w:r w:rsidRPr="009A5C11">
      <w:rPr>
        <w:color w:val="808080"/>
        <w:sz w:val="22"/>
        <w:szCs w:val="22"/>
      </w:rPr>
      <w:t xml:space="preserve"> | </w:t>
    </w:r>
    <w:r w:rsidRPr="009A5C11">
      <w:rPr>
        <w:rFonts w:ascii="Times New Roman" w:eastAsia="Times New Roman" w:hAnsi="Times New Roman"/>
        <w:color w:val="0000FF"/>
        <w:sz w:val="22"/>
        <w:szCs w:val="22"/>
        <w:u w:val="single"/>
      </w:rPr>
      <w:t>https://rphsekolahrendah.com</w:t>
    </w:r>
    <w:r w:rsidRPr="009A5C11">
      <w:rPr>
        <w:rFonts w:ascii="Times New Roman" w:eastAsia="Times New Roman" w:hAnsi="Times New Roman"/>
        <w:sz w:val="22"/>
        <w:szCs w:val="22"/>
      </w:rPr>
      <w:t xml:space="preserve">   </w:t>
    </w:r>
  </w:p>
  <w:p w14:paraId="034792E6" w14:textId="77777777" w:rsidR="00B83BFC" w:rsidRDefault="00B8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3FAF" w14:textId="77777777" w:rsidR="00BD0CF1" w:rsidRDefault="00BD0CF1" w:rsidP="00137560">
      <w:r>
        <w:separator/>
      </w:r>
    </w:p>
  </w:footnote>
  <w:footnote w:type="continuationSeparator" w:id="0">
    <w:p w14:paraId="62BE05B5" w14:textId="77777777" w:rsidR="00BD0CF1" w:rsidRDefault="00BD0CF1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B83BFC" w:rsidRPr="009F4E3B" w14:paraId="127A5D87" w14:textId="77777777" w:rsidTr="009F4E3B">
      <w:trPr>
        <w:trHeight w:val="468"/>
      </w:trPr>
      <w:tc>
        <w:tcPr>
          <w:tcW w:w="11816" w:type="dxa"/>
          <w:vAlign w:val="bottom"/>
        </w:tcPr>
        <w:p w14:paraId="37A2082B" w14:textId="77777777" w:rsidR="00B83BFC" w:rsidRPr="009F4E3B" w:rsidRDefault="00B83BFC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>RPT BAHASA MELAYU (SK) TAHUN 2</w:t>
          </w:r>
        </w:p>
      </w:tc>
      <w:tc>
        <w:tcPr>
          <w:tcW w:w="1921" w:type="dxa"/>
          <w:vAlign w:val="bottom"/>
        </w:tcPr>
        <w:p w14:paraId="5E2026B9" w14:textId="0F18A009" w:rsidR="00B83BFC" w:rsidRPr="009F4E3B" w:rsidRDefault="00B83BFC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6F338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0B346D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6F338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7B62C11B" w14:textId="77777777" w:rsidR="00B83BFC" w:rsidRDefault="00B8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52A4D326">
      <w:start w:val="1"/>
      <w:numFmt w:val="lowerRoman"/>
      <w:lvlText w:val="(%1)"/>
      <w:lvlJc w:val="left"/>
    </w:lvl>
    <w:lvl w:ilvl="1" w:tplc="F44CB826">
      <w:start w:val="1"/>
      <w:numFmt w:val="bullet"/>
      <w:lvlText w:val=""/>
      <w:lvlJc w:val="left"/>
    </w:lvl>
    <w:lvl w:ilvl="2" w:tplc="FAB0DA82">
      <w:start w:val="1"/>
      <w:numFmt w:val="bullet"/>
      <w:lvlText w:val=""/>
      <w:lvlJc w:val="left"/>
    </w:lvl>
    <w:lvl w:ilvl="3" w:tplc="3B7A11A4">
      <w:start w:val="1"/>
      <w:numFmt w:val="bullet"/>
      <w:lvlText w:val=""/>
      <w:lvlJc w:val="left"/>
    </w:lvl>
    <w:lvl w:ilvl="4" w:tplc="14D80FCE">
      <w:start w:val="1"/>
      <w:numFmt w:val="bullet"/>
      <w:lvlText w:val=""/>
      <w:lvlJc w:val="left"/>
    </w:lvl>
    <w:lvl w:ilvl="5" w:tplc="A8B837A0">
      <w:start w:val="1"/>
      <w:numFmt w:val="bullet"/>
      <w:lvlText w:val=""/>
      <w:lvlJc w:val="left"/>
    </w:lvl>
    <w:lvl w:ilvl="6" w:tplc="70644632">
      <w:start w:val="1"/>
      <w:numFmt w:val="bullet"/>
      <w:lvlText w:val=""/>
      <w:lvlJc w:val="left"/>
    </w:lvl>
    <w:lvl w:ilvl="7" w:tplc="5C56D970">
      <w:start w:val="1"/>
      <w:numFmt w:val="bullet"/>
      <w:lvlText w:val=""/>
      <w:lvlJc w:val="left"/>
    </w:lvl>
    <w:lvl w:ilvl="8" w:tplc="5BCCF8F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79A56BE">
      <w:start w:val="1"/>
      <w:numFmt w:val="lowerRoman"/>
      <w:lvlText w:val="%1)"/>
      <w:lvlJc w:val="left"/>
    </w:lvl>
    <w:lvl w:ilvl="1" w:tplc="0908D48A">
      <w:start w:val="1"/>
      <w:numFmt w:val="bullet"/>
      <w:lvlText w:val=""/>
      <w:lvlJc w:val="left"/>
    </w:lvl>
    <w:lvl w:ilvl="2" w:tplc="476A4290">
      <w:start w:val="1"/>
      <w:numFmt w:val="bullet"/>
      <w:lvlText w:val=""/>
      <w:lvlJc w:val="left"/>
    </w:lvl>
    <w:lvl w:ilvl="3" w:tplc="1E9E1344">
      <w:start w:val="1"/>
      <w:numFmt w:val="bullet"/>
      <w:lvlText w:val=""/>
      <w:lvlJc w:val="left"/>
    </w:lvl>
    <w:lvl w:ilvl="4" w:tplc="8FE4AC68">
      <w:start w:val="1"/>
      <w:numFmt w:val="bullet"/>
      <w:lvlText w:val=""/>
      <w:lvlJc w:val="left"/>
    </w:lvl>
    <w:lvl w:ilvl="5" w:tplc="B5700306">
      <w:start w:val="1"/>
      <w:numFmt w:val="bullet"/>
      <w:lvlText w:val=""/>
      <w:lvlJc w:val="left"/>
    </w:lvl>
    <w:lvl w:ilvl="6" w:tplc="44026C36">
      <w:start w:val="1"/>
      <w:numFmt w:val="bullet"/>
      <w:lvlText w:val=""/>
      <w:lvlJc w:val="left"/>
    </w:lvl>
    <w:lvl w:ilvl="7" w:tplc="B45E0470">
      <w:start w:val="1"/>
      <w:numFmt w:val="bullet"/>
      <w:lvlText w:val=""/>
      <w:lvlJc w:val="left"/>
    </w:lvl>
    <w:lvl w:ilvl="8" w:tplc="78688CFE">
      <w:start w:val="1"/>
      <w:numFmt w:val="bullet"/>
      <w:lvlText w:val=""/>
      <w:lvlJc w:val="left"/>
    </w:lvl>
  </w:abstractNum>
  <w:abstractNum w:abstractNumId="2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561D"/>
    <w:multiLevelType w:val="hybridMultilevel"/>
    <w:tmpl w:val="9F44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12343BA"/>
    <w:multiLevelType w:val="hybridMultilevel"/>
    <w:tmpl w:val="4C0A7DFC"/>
    <w:lvl w:ilvl="0" w:tplc="49A6DE06">
      <w:start w:val="6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683969710">
    <w:abstractNumId w:val="0"/>
  </w:num>
  <w:num w:numId="2" w16cid:durableId="702904541">
    <w:abstractNumId w:val="1"/>
  </w:num>
  <w:num w:numId="3" w16cid:durableId="795752889">
    <w:abstractNumId w:val="2"/>
  </w:num>
  <w:num w:numId="4" w16cid:durableId="936715033">
    <w:abstractNumId w:val="8"/>
  </w:num>
  <w:num w:numId="5" w16cid:durableId="198129938">
    <w:abstractNumId w:val="3"/>
  </w:num>
  <w:num w:numId="6" w16cid:durableId="1440567865">
    <w:abstractNumId w:val="4"/>
  </w:num>
  <w:num w:numId="7" w16cid:durableId="1106924755">
    <w:abstractNumId w:val="6"/>
  </w:num>
  <w:num w:numId="8" w16cid:durableId="903300880">
    <w:abstractNumId w:val="5"/>
  </w:num>
  <w:num w:numId="9" w16cid:durableId="1890416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1179E"/>
    <w:rsid w:val="00013BD9"/>
    <w:rsid w:val="000158B2"/>
    <w:rsid w:val="00022165"/>
    <w:rsid w:val="00023635"/>
    <w:rsid w:val="000236EA"/>
    <w:rsid w:val="00025129"/>
    <w:rsid w:val="00030D36"/>
    <w:rsid w:val="00033D78"/>
    <w:rsid w:val="0005498F"/>
    <w:rsid w:val="00057E07"/>
    <w:rsid w:val="0006100C"/>
    <w:rsid w:val="00076A64"/>
    <w:rsid w:val="0008542B"/>
    <w:rsid w:val="000857E0"/>
    <w:rsid w:val="000A06AD"/>
    <w:rsid w:val="000B0284"/>
    <w:rsid w:val="000B346D"/>
    <w:rsid w:val="000C3134"/>
    <w:rsid w:val="000D0BA6"/>
    <w:rsid w:val="000F1FB2"/>
    <w:rsid w:val="000F6BE3"/>
    <w:rsid w:val="000F6F09"/>
    <w:rsid w:val="00137560"/>
    <w:rsid w:val="00151963"/>
    <w:rsid w:val="001553AF"/>
    <w:rsid w:val="001667E6"/>
    <w:rsid w:val="00181213"/>
    <w:rsid w:val="00181443"/>
    <w:rsid w:val="001871E6"/>
    <w:rsid w:val="00197612"/>
    <w:rsid w:val="001A0D58"/>
    <w:rsid w:val="001A3A2F"/>
    <w:rsid w:val="001A56DC"/>
    <w:rsid w:val="001B34CF"/>
    <w:rsid w:val="001C30BB"/>
    <w:rsid w:val="001C56A0"/>
    <w:rsid w:val="001D0123"/>
    <w:rsid w:val="001D0962"/>
    <w:rsid w:val="001E229A"/>
    <w:rsid w:val="001F7DE8"/>
    <w:rsid w:val="0020065A"/>
    <w:rsid w:val="00205013"/>
    <w:rsid w:val="002065AC"/>
    <w:rsid w:val="00207A8C"/>
    <w:rsid w:val="00211595"/>
    <w:rsid w:val="00212711"/>
    <w:rsid w:val="00212C04"/>
    <w:rsid w:val="0022011F"/>
    <w:rsid w:val="00235E88"/>
    <w:rsid w:val="00242449"/>
    <w:rsid w:val="00244750"/>
    <w:rsid w:val="002472BD"/>
    <w:rsid w:val="00252AAF"/>
    <w:rsid w:val="002568D8"/>
    <w:rsid w:val="00256A1E"/>
    <w:rsid w:val="00267BE6"/>
    <w:rsid w:val="0028663A"/>
    <w:rsid w:val="00290594"/>
    <w:rsid w:val="002938F2"/>
    <w:rsid w:val="002A27A7"/>
    <w:rsid w:val="002A69C0"/>
    <w:rsid w:val="002B2AEA"/>
    <w:rsid w:val="002C2534"/>
    <w:rsid w:val="002C4438"/>
    <w:rsid w:val="002D2599"/>
    <w:rsid w:val="002D73DE"/>
    <w:rsid w:val="002E660B"/>
    <w:rsid w:val="002E71B4"/>
    <w:rsid w:val="002F5229"/>
    <w:rsid w:val="00302F80"/>
    <w:rsid w:val="00305642"/>
    <w:rsid w:val="003131F0"/>
    <w:rsid w:val="00320277"/>
    <w:rsid w:val="003373C8"/>
    <w:rsid w:val="003377AB"/>
    <w:rsid w:val="0035435B"/>
    <w:rsid w:val="0035566F"/>
    <w:rsid w:val="00360E87"/>
    <w:rsid w:val="0036155C"/>
    <w:rsid w:val="00375FA9"/>
    <w:rsid w:val="0038622D"/>
    <w:rsid w:val="00387172"/>
    <w:rsid w:val="0039456F"/>
    <w:rsid w:val="00395BA1"/>
    <w:rsid w:val="00397D6E"/>
    <w:rsid w:val="003A0BF2"/>
    <w:rsid w:val="003A3AB1"/>
    <w:rsid w:val="003B3C5B"/>
    <w:rsid w:val="003C0177"/>
    <w:rsid w:val="003C7262"/>
    <w:rsid w:val="003D4D70"/>
    <w:rsid w:val="003E1429"/>
    <w:rsid w:val="003E7442"/>
    <w:rsid w:val="003F2DDE"/>
    <w:rsid w:val="00401442"/>
    <w:rsid w:val="0042161B"/>
    <w:rsid w:val="00434684"/>
    <w:rsid w:val="004352BC"/>
    <w:rsid w:val="004376F2"/>
    <w:rsid w:val="004425B9"/>
    <w:rsid w:val="00447F65"/>
    <w:rsid w:val="00454358"/>
    <w:rsid w:val="00473E5C"/>
    <w:rsid w:val="00483A5C"/>
    <w:rsid w:val="0049279C"/>
    <w:rsid w:val="0049517C"/>
    <w:rsid w:val="00496EB5"/>
    <w:rsid w:val="004A1697"/>
    <w:rsid w:val="004A2FE3"/>
    <w:rsid w:val="004B153C"/>
    <w:rsid w:val="004B22D0"/>
    <w:rsid w:val="004B2F44"/>
    <w:rsid w:val="004C0855"/>
    <w:rsid w:val="004C778B"/>
    <w:rsid w:val="004D5A1B"/>
    <w:rsid w:val="005322CE"/>
    <w:rsid w:val="00532890"/>
    <w:rsid w:val="00547CD7"/>
    <w:rsid w:val="0055550F"/>
    <w:rsid w:val="00570B0C"/>
    <w:rsid w:val="00577B47"/>
    <w:rsid w:val="0058002B"/>
    <w:rsid w:val="00585DA7"/>
    <w:rsid w:val="0059386D"/>
    <w:rsid w:val="00596F81"/>
    <w:rsid w:val="005A1C5E"/>
    <w:rsid w:val="005A351C"/>
    <w:rsid w:val="005A3A8A"/>
    <w:rsid w:val="005C061B"/>
    <w:rsid w:val="005C4D09"/>
    <w:rsid w:val="005D1590"/>
    <w:rsid w:val="005D1ABC"/>
    <w:rsid w:val="005D3390"/>
    <w:rsid w:val="005E0C3F"/>
    <w:rsid w:val="006007E9"/>
    <w:rsid w:val="00603C40"/>
    <w:rsid w:val="006042BA"/>
    <w:rsid w:val="00613A50"/>
    <w:rsid w:val="00617A3E"/>
    <w:rsid w:val="00630F8B"/>
    <w:rsid w:val="006321EE"/>
    <w:rsid w:val="00634145"/>
    <w:rsid w:val="006502C2"/>
    <w:rsid w:val="00653274"/>
    <w:rsid w:val="006569D1"/>
    <w:rsid w:val="00670D96"/>
    <w:rsid w:val="006821E9"/>
    <w:rsid w:val="006845CB"/>
    <w:rsid w:val="00693295"/>
    <w:rsid w:val="006A31C6"/>
    <w:rsid w:val="006A7DA8"/>
    <w:rsid w:val="006B1661"/>
    <w:rsid w:val="006D40D4"/>
    <w:rsid w:val="006D4DFF"/>
    <w:rsid w:val="006F06C7"/>
    <w:rsid w:val="006F3386"/>
    <w:rsid w:val="00700424"/>
    <w:rsid w:val="00704BA4"/>
    <w:rsid w:val="00710DC0"/>
    <w:rsid w:val="00720813"/>
    <w:rsid w:val="00731A7F"/>
    <w:rsid w:val="00732BCC"/>
    <w:rsid w:val="00732EA8"/>
    <w:rsid w:val="00732EAC"/>
    <w:rsid w:val="00736087"/>
    <w:rsid w:val="00743669"/>
    <w:rsid w:val="007452C9"/>
    <w:rsid w:val="00747E70"/>
    <w:rsid w:val="007511CC"/>
    <w:rsid w:val="007518AE"/>
    <w:rsid w:val="00767B42"/>
    <w:rsid w:val="00773928"/>
    <w:rsid w:val="00780028"/>
    <w:rsid w:val="0078354B"/>
    <w:rsid w:val="007851E5"/>
    <w:rsid w:val="0078595B"/>
    <w:rsid w:val="007935EC"/>
    <w:rsid w:val="007A7727"/>
    <w:rsid w:val="007B3C6B"/>
    <w:rsid w:val="007C0807"/>
    <w:rsid w:val="007C7D4C"/>
    <w:rsid w:val="007D3437"/>
    <w:rsid w:val="007D3B70"/>
    <w:rsid w:val="007E045B"/>
    <w:rsid w:val="007E146D"/>
    <w:rsid w:val="007F6DD2"/>
    <w:rsid w:val="00800495"/>
    <w:rsid w:val="00800987"/>
    <w:rsid w:val="0080186A"/>
    <w:rsid w:val="00804DFD"/>
    <w:rsid w:val="008053B0"/>
    <w:rsid w:val="00807B0D"/>
    <w:rsid w:val="00816B62"/>
    <w:rsid w:val="00817C92"/>
    <w:rsid w:val="00834AA8"/>
    <w:rsid w:val="00841715"/>
    <w:rsid w:val="00842028"/>
    <w:rsid w:val="008424BA"/>
    <w:rsid w:val="0085495A"/>
    <w:rsid w:val="00855F96"/>
    <w:rsid w:val="0086567E"/>
    <w:rsid w:val="00881661"/>
    <w:rsid w:val="00885EEC"/>
    <w:rsid w:val="008B3876"/>
    <w:rsid w:val="008B5916"/>
    <w:rsid w:val="008C63D3"/>
    <w:rsid w:val="008C717D"/>
    <w:rsid w:val="008F59B4"/>
    <w:rsid w:val="009005D3"/>
    <w:rsid w:val="00910A31"/>
    <w:rsid w:val="00910AC0"/>
    <w:rsid w:val="00914EEF"/>
    <w:rsid w:val="0091587F"/>
    <w:rsid w:val="00920632"/>
    <w:rsid w:val="0092230E"/>
    <w:rsid w:val="00940908"/>
    <w:rsid w:val="009453A5"/>
    <w:rsid w:val="00945ACE"/>
    <w:rsid w:val="00947B85"/>
    <w:rsid w:val="009540B3"/>
    <w:rsid w:val="00961636"/>
    <w:rsid w:val="0097066E"/>
    <w:rsid w:val="009A5C11"/>
    <w:rsid w:val="009B01A7"/>
    <w:rsid w:val="009B2455"/>
    <w:rsid w:val="009B599E"/>
    <w:rsid w:val="009B6684"/>
    <w:rsid w:val="009D0B2C"/>
    <w:rsid w:val="009D1F97"/>
    <w:rsid w:val="009D2F09"/>
    <w:rsid w:val="009D7D55"/>
    <w:rsid w:val="009F4E3B"/>
    <w:rsid w:val="00A00FEF"/>
    <w:rsid w:val="00A03023"/>
    <w:rsid w:val="00A05AA1"/>
    <w:rsid w:val="00A11446"/>
    <w:rsid w:val="00A163BC"/>
    <w:rsid w:val="00A36812"/>
    <w:rsid w:val="00A36E90"/>
    <w:rsid w:val="00A41505"/>
    <w:rsid w:val="00A45A16"/>
    <w:rsid w:val="00A639C5"/>
    <w:rsid w:val="00A7481B"/>
    <w:rsid w:val="00A75D46"/>
    <w:rsid w:val="00A766AC"/>
    <w:rsid w:val="00A84D92"/>
    <w:rsid w:val="00AB40BE"/>
    <w:rsid w:val="00AC131D"/>
    <w:rsid w:val="00AC74E8"/>
    <w:rsid w:val="00AD1D5F"/>
    <w:rsid w:val="00AD361F"/>
    <w:rsid w:val="00AE4752"/>
    <w:rsid w:val="00AF508D"/>
    <w:rsid w:val="00B00639"/>
    <w:rsid w:val="00B01F35"/>
    <w:rsid w:val="00B04CB7"/>
    <w:rsid w:val="00B12C93"/>
    <w:rsid w:val="00B2292D"/>
    <w:rsid w:val="00B25FAA"/>
    <w:rsid w:val="00B31F9D"/>
    <w:rsid w:val="00B41A37"/>
    <w:rsid w:val="00B4469B"/>
    <w:rsid w:val="00B47950"/>
    <w:rsid w:val="00B61522"/>
    <w:rsid w:val="00B63538"/>
    <w:rsid w:val="00B63FEE"/>
    <w:rsid w:val="00B72D44"/>
    <w:rsid w:val="00B73F17"/>
    <w:rsid w:val="00B77E0C"/>
    <w:rsid w:val="00B83BFC"/>
    <w:rsid w:val="00B87077"/>
    <w:rsid w:val="00B909E5"/>
    <w:rsid w:val="00B90E73"/>
    <w:rsid w:val="00B93FBA"/>
    <w:rsid w:val="00BA68BA"/>
    <w:rsid w:val="00BB1050"/>
    <w:rsid w:val="00BB3B52"/>
    <w:rsid w:val="00BB753A"/>
    <w:rsid w:val="00BC1C39"/>
    <w:rsid w:val="00BC1C92"/>
    <w:rsid w:val="00BD0CF1"/>
    <w:rsid w:val="00BE1CC1"/>
    <w:rsid w:val="00BF278F"/>
    <w:rsid w:val="00C007F0"/>
    <w:rsid w:val="00C00B8A"/>
    <w:rsid w:val="00C07BE6"/>
    <w:rsid w:val="00C21E93"/>
    <w:rsid w:val="00C2725C"/>
    <w:rsid w:val="00C32A23"/>
    <w:rsid w:val="00C32B6F"/>
    <w:rsid w:val="00C331A1"/>
    <w:rsid w:val="00C3729D"/>
    <w:rsid w:val="00C372FC"/>
    <w:rsid w:val="00C779DA"/>
    <w:rsid w:val="00C8796C"/>
    <w:rsid w:val="00CA1BD5"/>
    <w:rsid w:val="00CB7A3D"/>
    <w:rsid w:val="00CD3ED4"/>
    <w:rsid w:val="00CD3F48"/>
    <w:rsid w:val="00CD65DA"/>
    <w:rsid w:val="00CE7FA3"/>
    <w:rsid w:val="00D01FF9"/>
    <w:rsid w:val="00D04A69"/>
    <w:rsid w:val="00D1032B"/>
    <w:rsid w:val="00D15657"/>
    <w:rsid w:val="00D23CE3"/>
    <w:rsid w:val="00D5366D"/>
    <w:rsid w:val="00D6134F"/>
    <w:rsid w:val="00D61A1B"/>
    <w:rsid w:val="00D634E8"/>
    <w:rsid w:val="00D753BF"/>
    <w:rsid w:val="00D76B92"/>
    <w:rsid w:val="00D90D42"/>
    <w:rsid w:val="00D9464C"/>
    <w:rsid w:val="00D953E8"/>
    <w:rsid w:val="00D95F30"/>
    <w:rsid w:val="00DA5AF1"/>
    <w:rsid w:val="00DB4708"/>
    <w:rsid w:val="00DD7C8F"/>
    <w:rsid w:val="00DE03AF"/>
    <w:rsid w:val="00DE472A"/>
    <w:rsid w:val="00DF132F"/>
    <w:rsid w:val="00DF6B4D"/>
    <w:rsid w:val="00E1235A"/>
    <w:rsid w:val="00E21029"/>
    <w:rsid w:val="00E23F9E"/>
    <w:rsid w:val="00E31DEC"/>
    <w:rsid w:val="00E528DC"/>
    <w:rsid w:val="00E56D65"/>
    <w:rsid w:val="00E65C65"/>
    <w:rsid w:val="00E77071"/>
    <w:rsid w:val="00E8254F"/>
    <w:rsid w:val="00E90DB4"/>
    <w:rsid w:val="00E968FB"/>
    <w:rsid w:val="00EA11D4"/>
    <w:rsid w:val="00EA5A1C"/>
    <w:rsid w:val="00EA71C0"/>
    <w:rsid w:val="00EB5539"/>
    <w:rsid w:val="00EB5581"/>
    <w:rsid w:val="00EB6211"/>
    <w:rsid w:val="00EB7299"/>
    <w:rsid w:val="00ED3B73"/>
    <w:rsid w:val="00EE2F87"/>
    <w:rsid w:val="00EE59FB"/>
    <w:rsid w:val="00EF3795"/>
    <w:rsid w:val="00EF3957"/>
    <w:rsid w:val="00F00F45"/>
    <w:rsid w:val="00F05AE3"/>
    <w:rsid w:val="00F077D5"/>
    <w:rsid w:val="00F14702"/>
    <w:rsid w:val="00F229BA"/>
    <w:rsid w:val="00F23AE8"/>
    <w:rsid w:val="00F25E13"/>
    <w:rsid w:val="00F31CA7"/>
    <w:rsid w:val="00F41522"/>
    <w:rsid w:val="00F449E7"/>
    <w:rsid w:val="00F60FA7"/>
    <w:rsid w:val="00F777C6"/>
    <w:rsid w:val="00F80766"/>
    <w:rsid w:val="00F90438"/>
    <w:rsid w:val="00F954F1"/>
    <w:rsid w:val="00FA067D"/>
    <w:rsid w:val="00FA4763"/>
    <w:rsid w:val="00FA7A2E"/>
    <w:rsid w:val="00FB0107"/>
    <w:rsid w:val="00FB2E29"/>
    <w:rsid w:val="00FB3FE4"/>
    <w:rsid w:val="00FC7273"/>
    <w:rsid w:val="00FD0E46"/>
    <w:rsid w:val="00FD2185"/>
    <w:rsid w:val="00FD2E9F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6B4748D"/>
  <w15:chartTrackingRefBased/>
  <w15:docId w15:val="{650EC271-0D55-4469-9EC3-36B72B1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6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85495A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5495A"/>
    <w:rPr>
      <w:rFonts w:eastAsia="Times New Roman" w:cs="Times New Roman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0857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ktok.com/@rphrozay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RozaYus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40512</CharactersWithSpaces>
  <SharedDoc>false</SharedDoc>
  <HLinks>
    <vt:vector size="6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ROZAYUS</dc:creator>
  <cp:keywords/>
  <dc:description/>
  <cp:lastModifiedBy>ROZAYUS ACADEMY 0174991336</cp:lastModifiedBy>
  <cp:revision>41</cp:revision>
  <dcterms:created xsi:type="dcterms:W3CDTF">2021-11-12T02:50:00Z</dcterms:created>
  <dcterms:modified xsi:type="dcterms:W3CDTF">2023-11-19T12:08:00Z</dcterms:modified>
</cp:coreProperties>
</file>